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AA32B6" w:rsidP="00093CE0">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85E85"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 xml:space="preserve">Р Е </w:t>
      </w:r>
      <w:bookmarkStart w:id="0" w:name="_GoBack"/>
      <w:bookmarkEnd w:id="0"/>
      <w:r>
        <w:rPr>
          <w:szCs w:val="40"/>
        </w:rPr>
        <w:t>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sidR="00226734">
        <w:rPr>
          <w:sz w:val="20"/>
          <w:szCs w:val="20"/>
        </w:rPr>
        <w:t>; 23.08.2022№</w:t>
      </w:r>
      <w:r w:rsidR="002263F5">
        <w:rPr>
          <w:sz w:val="20"/>
          <w:szCs w:val="20"/>
        </w:rPr>
        <w:t>157; 27.09.2022 №</w:t>
      </w:r>
      <w:r w:rsidR="00412CB8">
        <w:rPr>
          <w:sz w:val="20"/>
          <w:szCs w:val="20"/>
        </w:rPr>
        <w:t>161</w:t>
      </w:r>
      <w:r w:rsidR="00B40F5B">
        <w:rPr>
          <w:sz w:val="20"/>
          <w:szCs w:val="20"/>
        </w:rPr>
        <w:t>; 25.10.2022 №</w:t>
      </w:r>
      <w:r w:rsidR="00042E21">
        <w:rPr>
          <w:sz w:val="20"/>
          <w:szCs w:val="20"/>
        </w:rPr>
        <w:t>166</w:t>
      </w:r>
      <w:r w:rsidR="00203E49">
        <w:rPr>
          <w:sz w:val="20"/>
          <w:szCs w:val="20"/>
        </w:rPr>
        <w:t>; 29.11.2022 №</w:t>
      </w:r>
      <w:r w:rsidR="001A3A18">
        <w:rPr>
          <w:sz w:val="20"/>
          <w:szCs w:val="20"/>
        </w:rPr>
        <w:t>175</w:t>
      </w:r>
      <w:r w:rsidR="00837B03">
        <w:rPr>
          <w:sz w:val="20"/>
          <w:szCs w:val="20"/>
        </w:rPr>
        <w:t>; 27.12.2022 №186</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837B03" w:rsidRPr="00934FFC" w:rsidRDefault="00B40F5B" w:rsidP="00837B03">
      <w:pPr>
        <w:pStyle w:val="a7"/>
        <w:spacing w:after="0"/>
        <w:ind w:left="0"/>
        <w:jc w:val="both"/>
        <w:rPr>
          <w:sz w:val="28"/>
          <w:szCs w:val="28"/>
        </w:rPr>
      </w:pPr>
      <w:r>
        <w:rPr>
          <w:sz w:val="28"/>
          <w:szCs w:val="28"/>
        </w:rPr>
        <w:t xml:space="preserve">     </w:t>
      </w:r>
      <w:r w:rsidR="00607D7A" w:rsidRPr="00607D7A">
        <w:rPr>
          <w:sz w:val="28"/>
          <w:szCs w:val="28"/>
        </w:rPr>
        <w:t xml:space="preserve"> </w:t>
      </w:r>
      <w:r w:rsidR="00837B03" w:rsidRPr="00934FFC">
        <w:rPr>
          <w:sz w:val="28"/>
          <w:szCs w:val="28"/>
        </w:rPr>
        <w:t>1. Утвердить основные характеристики бюджета Поддорского</w:t>
      </w:r>
      <w:r w:rsidR="00837B03" w:rsidRPr="00934FFC">
        <w:rPr>
          <w:bCs/>
          <w:spacing w:val="-1"/>
          <w:sz w:val="28"/>
          <w:szCs w:val="28"/>
        </w:rPr>
        <w:t xml:space="preserve"> муниципального района</w:t>
      </w:r>
      <w:r w:rsidR="00837B03" w:rsidRPr="00934FFC">
        <w:rPr>
          <w:sz w:val="28"/>
          <w:szCs w:val="28"/>
        </w:rPr>
        <w:t xml:space="preserve"> (далее бюджет муниципального ра</w:t>
      </w:r>
      <w:r w:rsidR="00837B03" w:rsidRPr="00934FFC">
        <w:rPr>
          <w:sz w:val="28"/>
          <w:szCs w:val="28"/>
        </w:rPr>
        <w:t>й</w:t>
      </w:r>
      <w:r w:rsidR="00837B03" w:rsidRPr="00934FFC">
        <w:rPr>
          <w:sz w:val="28"/>
          <w:szCs w:val="28"/>
        </w:rPr>
        <w:t>она) на 2022 год:</w:t>
      </w:r>
    </w:p>
    <w:p w:rsidR="00837B03" w:rsidRPr="00934FFC" w:rsidRDefault="00837B03" w:rsidP="00837B03">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Pr>
          <w:rFonts w:ascii="Times New Roman" w:hAnsi="Times New Roman" w:cs="Times New Roman"/>
          <w:sz w:val="28"/>
          <w:szCs w:val="28"/>
        </w:rPr>
        <w:t xml:space="preserve">208 830 071,09 </w:t>
      </w:r>
      <w:r w:rsidRPr="00934FFC">
        <w:rPr>
          <w:rFonts w:ascii="Times New Roman" w:hAnsi="Times New Roman" w:cs="Times New Roman"/>
          <w:sz w:val="28"/>
          <w:szCs w:val="28"/>
        </w:rPr>
        <w:t>рублей;</w:t>
      </w:r>
    </w:p>
    <w:p w:rsidR="00837B03" w:rsidRPr="00934FFC" w:rsidRDefault="00837B03" w:rsidP="00837B03">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210 566 175,63 </w:t>
      </w:r>
      <w:r w:rsidRPr="00934FFC">
        <w:rPr>
          <w:rFonts w:ascii="Times New Roman" w:hAnsi="Times New Roman" w:cs="Times New Roman"/>
          <w:sz w:val="28"/>
          <w:szCs w:val="28"/>
        </w:rPr>
        <w:t>рублей;</w:t>
      </w:r>
    </w:p>
    <w:p w:rsidR="00837B03" w:rsidRDefault="00837B03" w:rsidP="00837B03">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1 736 104,54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837B03">
        <w:rPr>
          <w:spacing w:val="-2"/>
          <w:sz w:val="28"/>
          <w:szCs w:val="28"/>
        </w:rPr>
        <w:t>172 045 791,19</w:t>
      </w:r>
      <w:r w:rsidR="00607D7A">
        <w:rPr>
          <w:spacing w:val="-2"/>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 xml:space="preserve">2022 год в сумме  </w:t>
      </w:r>
      <w:r w:rsidR="00837B03">
        <w:rPr>
          <w:spacing w:val="-2"/>
          <w:sz w:val="28"/>
          <w:szCs w:val="28"/>
        </w:rPr>
        <w:t>3 886 677,68</w:t>
      </w:r>
      <w:r w:rsidR="00607D7A">
        <w:rPr>
          <w:spacing w:val="-2"/>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lastRenderedPageBreak/>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w:t>
      </w:r>
      <w:r w:rsidR="000A39C9">
        <w:rPr>
          <w:rFonts w:ascii="Times New Roman" w:hAnsi="Times New Roman" w:cs="Times New Roman"/>
          <w:sz w:val="28"/>
          <w:szCs w:val="28"/>
        </w:rPr>
        <w:t>т перевозки пассажиров и багажа;</w:t>
      </w:r>
    </w:p>
    <w:p w:rsidR="000A39C9" w:rsidRPr="00837B03" w:rsidRDefault="000A39C9" w:rsidP="000A39C9">
      <w:pPr>
        <w:pStyle w:val="ConsPlusNormal"/>
        <w:ind w:firstLine="0"/>
        <w:jc w:val="both"/>
        <w:rPr>
          <w:rFonts w:ascii="Times New Roman" w:hAnsi="Times New Roman" w:cs="Times New Roman"/>
          <w:spacing w:val="-2"/>
          <w:sz w:val="28"/>
          <w:szCs w:val="28"/>
        </w:rPr>
      </w:pPr>
      <w:r w:rsidRPr="00837B03">
        <w:rPr>
          <w:rFonts w:ascii="Times New Roman" w:hAnsi="Times New Roman" w:cs="Times New Roman"/>
          <w:sz w:val="28"/>
          <w:szCs w:val="28"/>
        </w:rPr>
        <w:t xml:space="preserve">        3) индивидуальным предпринимателям</w:t>
      </w:r>
      <w:r w:rsidRPr="00837B03">
        <w:rPr>
          <w:rFonts w:ascii="Times New Roman" w:hAnsi="Times New Roman" w:cs="Times New Roman"/>
          <w:spacing w:val="-2"/>
          <w:sz w:val="28"/>
          <w:szCs w:val="28"/>
        </w:rPr>
        <w:t xml:space="preserve">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p w:rsidR="000A39C9" w:rsidRPr="0050708F" w:rsidRDefault="000A39C9" w:rsidP="0050708F">
      <w:pPr>
        <w:pStyle w:val="ConsPlusNormal"/>
        <w:ind w:firstLine="708"/>
        <w:jc w:val="both"/>
        <w:rPr>
          <w:rFonts w:ascii="Times New Roman" w:hAnsi="Times New Roman" w:cs="Times New Roman"/>
          <w:sz w:val="28"/>
          <w:szCs w:val="28"/>
        </w:rPr>
      </w:pP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Default="0050708F" w:rsidP="0050708F">
      <w:pPr>
        <w:pStyle w:val="ConsPlusNormal"/>
        <w:ind w:firstLine="709"/>
        <w:jc w:val="both"/>
        <w:rPr>
          <w:rFonts w:ascii="Times New Roman" w:hAnsi="Times New Roman" w:cs="Times New Roman"/>
          <w:color w:val="000000"/>
          <w:spacing w:val="-2"/>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9A4599" w:rsidRPr="00B40F5B" w:rsidRDefault="009A4599" w:rsidP="0050708F">
      <w:pPr>
        <w:pStyle w:val="ConsPlusNormal"/>
        <w:ind w:firstLine="709"/>
        <w:jc w:val="both"/>
        <w:rPr>
          <w:rFonts w:ascii="Times New Roman" w:hAnsi="Times New Roman" w:cs="Times New Roman"/>
          <w:sz w:val="28"/>
          <w:szCs w:val="28"/>
        </w:rPr>
      </w:pPr>
      <w:r w:rsidRPr="00B40F5B">
        <w:rPr>
          <w:rFonts w:ascii="Times New Roman" w:hAnsi="Times New Roman" w:cs="Times New Roman"/>
          <w:spacing w:val="-2"/>
          <w:sz w:val="28"/>
          <w:szCs w:val="28"/>
        </w:rPr>
        <w:t xml:space="preserve">17-1. </w:t>
      </w:r>
      <w:r w:rsidRPr="00B40F5B">
        <w:rPr>
          <w:rFonts w:ascii="Times New Roman" w:hAnsi="Times New Roman" w:cs="Times New Roman"/>
          <w:sz w:val="28"/>
          <w:szCs w:val="28"/>
        </w:rPr>
        <w:t>Иные</w:t>
      </w:r>
      <w:r w:rsidRPr="00B40F5B">
        <w:rPr>
          <w:rFonts w:ascii="Times New Roman" w:hAnsi="Times New Roman" w:cs="Times New Roman"/>
          <w:sz w:val="28"/>
          <w:szCs w:val="28"/>
          <w:shd w:val="clear" w:color="auto" w:fill="FFFFFF"/>
        </w:rPr>
        <w:t xml:space="preserve"> межбюджетные трансферты </w:t>
      </w:r>
      <w:r w:rsidRPr="00B40F5B">
        <w:rPr>
          <w:rFonts w:ascii="Times New Roman" w:hAnsi="Times New Roman" w:cs="Times New Roman"/>
          <w:sz w:val="28"/>
          <w:szCs w:val="28"/>
        </w:rPr>
        <w:t>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 на 2018-2022 годы"</w:t>
      </w:r>
      <w:r w:rsidRPr="00B40F5B">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B40F5B">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B40F5B">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B40F5B">
        <w:rPr>
          <w:rFonts w:ascii="Times New Roman" w:hAnsi="Times New Roman" w:cs="Times New Roman"/>
          <w:sz w:val="28"/>
          <w:szCs w:val="28"/>
        </w:rPr>
        <w:t>мобильных торговых объектов, обеспечивающих доставку и реализацию товаров,</w:t>
      </w:r>
      <w:r w:rsidRPr="00B40F5B">
        <w:rPr>
          <w:rFonts w:ascii="Times New Roman" w:hAnsi="Times New Roman" w:cs="Times New Roman"/>
          <w:sz w:val="28"/>
          <w:szCs w:val="28"/>
          <w:shd w:val="clear" w:color="auto" w:fill="FFFFFF"/>
        </w:rPr>
        <w:t xml:space="preserve"> </w:t>
      </w:r>
      <w:r w:rsidRPr="00B40F5B">
        <w:rPr>
          <w:rFonts w:ascii="Times New Roman" w:hAnsi="Times New Roman" w:cs="Times New Roman"/>
          <w:sz w:val="28"/>
          <w:szCs w:val="28"/>
        </w:rPr>
        <w:t>в отдаленные и (или) труднодоступные населенные пункты.</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w:t>
      </w:r>
      <w:r w:rsidRPr="0050708F">
        <w:rPr>
          <w:sz w:val="28"/>
          <w:szCs w:val="28"/>
        </w:rPr>
        <w:lastRenderedPageBreak/>
        <w:t xml:space="preserve">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 xml:space="preserve">для семей, имеющих трех и </w:t>
            </w:r>
            <w:r w:rsidRPr="00570759">
              <w:rPr>
                <w:sz w:val="28"/>
                <w:szCs w:val="28"/>
              </w:rPr>
              <w:lastRenderedPageBreak/>
              <w:t>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lastRenderedPageBreak/>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lastRenderedPageBreak/>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lastRenderedPageBreak/>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lastRenderedPageBreak/>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lastRenderedPageBreak/>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lastRenderedPageBreak/>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w:t>
      </w:r>
      <w:r w:rsidRPr="0050708F">
        <w:rPr>
          <w:sz w:val="28"/>
          <w:szCs w:val="28"/>
        </w:rPr>
        <w:lastRenderedPageBreak/>
        <w:t xml:space="preserve">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w:t>
      </w:r>
      <w:r w:rsidRPr="0050708F">
        <w:rPr>
          <w:sz w:val="28"/>
          <w:szCs w:val="28"/>
        </w:rPr>
        <w:lastRenderedPageBreak/>
        <w:t>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w:t>
      </w:r>
      <w:r w:rsidRPr="0050708F">
        <w:rPr>
          <w:sz w:val="28"/>
          <w:szCs w:val="28"/>
        </w:rPr>
        <w:lastRenderedPageBreak/>
        <w:t xml:space="preserve">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Default="005D5CCF" w:rsidP="005D5CCF"/>
    <w:p w:rsidR="00607D7A" w:rsidRDefault="00607D7A" w:rsidP="005D5CCF"/>
    <w:tbl>
      <w:tblPr>
        <w:tblW w:w="9844" w:type="dxa"/>
        <w:tblInd w:w="93" w:type="dxa"/>
        <w:tblLook w:val="04A0" w:firstRow="1" w:lastRow="0" w:firstColumn="1" w:lastColumn="0" w:noHBand="0" w:noVBand="1"/>
      </w:tblPr>
      <w:tblGrid>
        <w:gridCol w:w="3984"/>
        <w:gridCol w:w="1720"/>
        <w:gridCol w:w="1360"/>
        <w:gridCol w:w="1420"/>
        <w:gridCol w:w="1360"/>
      </w:tblGrid>
      <w:tr w:rsidR="00837B03" w:rsidRPr="007D0DD0" w:rsidTr="007C7A86">
        <w:trPr>
          <w:trHeight w:val="255"/>
        </w:trPr>
        <w:tc>
          <w:tcPr>
            <w:tcW w:w="3984" w:type="dxa"/>
            <w:tcBorders>
              <w:top w:val="nil"/>
              <w:left w:val="nil"/>
              <w:bottom w:val="nil"/>
              <w:right w:val="nil"/>
            </w:tcBorders>
            <w:shd w:val="clear" w:color="auto" w:fill="auto"/>
            <w:noWrap/>
            <w:hideMark/>
          </w:tcPr>
          <w:p w:rsidR="00837B03" w:rsidRPr="007D0DD0" w:rsidRDefault="00837B03" w:rsidP="007C7A86">
            <w:pPr>
              <w:rPr>
                <w:sz w:val="14"/>
                <w:szCs w:val="14"/>
              </w:rPr>
            </w:pPr>
          </w:p>
        </w:tc>
        <w:tc>
          <w:tcPr>
            <w:tcW w:w="3080" w:type="dxa"/>
            <w:gridSpan w:val="2"/>
            <w:tcBorders>
              <w:top w:val="nil"/>
              <w:left w:val="nil"/>
              <w:bottom w:val="nil"/>
              <w:right w:val="nil"/>
            </w:tcBorders>
            <w:shd w:val="clear" w:color="auto" w:fill="auto"/>
            <w:noWrap/>
            <w:vAlign w:val="bottom"/>
            <w:hideMark/>
          </w:tcPr>
          <w:p w:rsidR="00837B03" w:rsidRPr="007D0DD0" w:rsidRDefault="00837B03" w:rsidP="007C7A86">
            <w:pPr>
              <w:rPr>
                <w:sz w:val="14"/>
                <w:szCs w:val="14"/>
              </w:rPr>
            </w:pPr>
          </w:p>
        </w:tc>
        <w:tc>
          <w:tcPr>
            <w:tcW w:w="2780" w:type="dxa"/>
            <w:gridSpan w:val="2"/>
            <w:tcBorders>
              <w:top w:val="nil"/>
              <w:left w:val="nil"/>
              <w:bottom w:val="nil"/>
              <w:right w:val="nil"/>
            </w:tcBorders>
            <w:shd w:val="clear" w:color="auto" w:fill="auto"/>
            <w:noWrap/>
            <w:vAlign w:val="bottom"/>
            <w:hideMark/>
          </w:tcPr>
          <w:p w:rsidR="00837B03" w:rsidRPr="007D0DD0" w:rsidRDefault="00837B03" w:rsidP="007C7A86">
            <w:pPr>
              <w:rPr>
                <w:sz w:val="14"/>
                <w:szCs w:val="14"/>
              </w:rPr>
            </w:pPr>
            <w:r w:rsidRPr="007D0DD0">
              <w:rPr>
                <w:sz w:val="14"/>
                <w:szCs w:val="14"/>
              </w:rPr>
              <w:t>Приложение 1</w:t>
            </w:r>
          </w:p>
        </w:tc>
      </w:tr>
      <w:tr w:rsidR="00837B03" w:rsidRPr="007D0DD0" w:rsidTr="007C7A86">
        <w:trPr>
          <w:trHeight w:val="709"/>
        </w:trPr>
        <w:tc>
          <w:tcPr>
            <w:tcW w:w="3984" w:type="dxa"/>
            <w:tcBorders>
              <w:top w:val="nil"/>
              <w:left w:val="nil"/>
              <w:bottom w:val="nil"/>
              <w:right w:val="nil"/>
            </w:tcBorders>
            <w:shd w:val="clear" w:color="auto" w:fill="auto"/>
            <w:noWrap/>
            <w:hideMark/>
          </w:tcPr>
          <w:p w:rsidR="00837B03" w:rsidRPr="007D0DD0" w:rsidRDefault="00837B03" w:rsidP="007C7A86">
            <w:pPr>
              <w:rPr>
                <w:sz w:val="14"/>
                <w:szCs w:val="14"/>
              </w:rPr>
            </w:pPr>
          </w:p>
        </w:tc>
        <w:tc>
          <w:tcPr>
            <w:tcW w:w="1720" w:type="dxa"/>
            <w:tcBorders>
              <w:top w:val="nil"/>
              <w:left w:val="nil"/>
              <w:bottom w:val="nil"/>
              <w:right w:val="nil"/>
            </w:tcBorders>
            <w:shd w:val="clear" w:color="auto" w:fill="auto"/>
            <w:vAlign w:val="bottom"/>
            <w:hideMark/>
          </w:tcPr>
          <w:p w:rsidR="00837B03" w:rsidRPr="007D0DD0" w:rsidRDefault="00837B03" w:rsidP="007C7A86">
            <w:pPr>
              <w:rPr>
                <w:sz w:val="14"/>
                <w:szCs w:val="14"/>
              </w:rPr>
            </w:pPr>
          </w:p>
        </w:tc>
        <w:tc>
          <w:tcPr>
            <w:tcW w:w="4140" w:type="dxa"/>
            <w:gridSpan w:val="3"/>
            <w:tcBorders>
              <w:top w:val="nil"/>
              <w:left w:val="nil"/>
              <w:bottom w:val="nil"/>
              <w:right w:val="nil"/>
            </w:tcBorders>
            <w:shd w:val="clear" w:color="auto" w:fill="auto"/>
            <w:vAlign w:val="bottom"/>
            <w:hideMark/>
          </w:tcPr>
          <w:p w:rsidR="00837B03" w:rsidRPr="007D0DD0" w:rsidRDefault="00837B03" w:rsidP="007C7A86">
            <w:pPr>
              <w:jc w:val="center"/>
              <w:rPr>
                <w:sz w:val="14"/>
                <w:szCs w:val="14"/>
              </w:rPr>
            </w:pPr>
            <w:r w:rsidRPr="007D0DD0">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7B03" w:rsidRPr="007D0DD0" w:rsidTr="007C7A86">
        <w:trPr>
          <w:trHeight w:val="600"/>
        </w:trPr>
        <w:tc>
          <w:tcPr>
            <w:tcW w:w="9844" w:type="dxa"/>
            <w:gridSpan w:val="5"/>
            <w:tcBorders>
              <w:top w:val="nil"/>
              <w:left w:val="nil"/>
              <w:bottom w:val="nil"/>
              <w:right w:val="nil"/>
            </w:tcBorders>
            <w:shd w:val="clear" w:color="auto" w:fill="auto"/>
            <w:vAlign w:val="bottom"/>
            <w:hideMark/>
          </w:tcPr>
          <w:p w:rsidR="00837B03" w:rsidRPr="007D0DD0" w:rsidRDefault="00837B03" w:rsidP="007C7A86">
            <w:pPr>
              <w:jc w:val="center"/>
              <w:rPr>
                <w:sz w:val="22"/>
                <w:szCs w:val="22"/>
              </w:rPr>
            </w:pPr>
            <w:r w:rsidRPr="007D0DD0">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837B03" w:rsidRPr="007D0DD0" w:rsidTr="007C7A86">
        <w:trPr>
          <w:trHeight w:val="270"/>
        </w:trPr>
        <w:tc>
          <w:tcPr>
            <w:tcW w:w="3984" w:type="dxa"/>
            <w:tcBorders>
              <w:top w:val="nil"/>
              <w:left w:val="nil"/>
              <w:bottom w:val="nil"/>
              <w:right w:val="nil"/>
            </w:tcBorders>
            <w:shd w:val="clear" w:color="auto" w:fill="auto"/>
            <w:hideMark/>
          </w:tcPr>
          <w:p w:rsidR="00837B03" w:rsidRPr="007D0DD0" w:rsidRDefault="00837B03" w:rsidP="007C7A86">
            <w:pPr>
              <w:jc w:val="center"/>
              <w:rPr>
                <w:sz w:val="22"/>
                <w:szCs w:val="22"/>
              </w:rPr>
            </w:pPr>
          </w:p>
        </w:tc>
        <w:tc>
          <w:tcPr>
            <w:tcW w:w="1720" w:type="dxa"/>
            <w:tcBorders>
              <w:top w:val="nil"/>
              <w:left w:val="nil"/>
              <w:bottom w:val="nil"/>
              <w:right w:val="nil"/>
            </w:tcBorders>
            <w:shd w:val="clear" w:color="auto" w:fill="auto"/>
            <w:vAlign w:val="bottom"/>
            <w:hideMark/>
          </w:tcPr>
          <w:p w:rsidR="00837B03" w:rsidRPr="007D0DD0" w:rsidRDefault="00837B03" w:rsidP="007C7A86">
            <w:pPr>
              <w:jc w:val="center"/>
              <w:rPr>
                <w:sz w:val="22"/>
                <w:szCs w:val="22"/>
              </w:rPr>
            </w:pP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p>
        </w:tc>
        <w:tc>
          <w:tcPr>
            <w:tcW w:w="142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рублей</w:t>
            </w:r>
          </w:p>
        </w:tc>
      </w:tr>
      <w:tr w:rsidR="00837B03" w:rsidRPr="007D0DD0" w:rsidTr="007C7A86">
        <w:trPr>
          <w:trHeight w:val="255"/>
        </w:trPr>
        <w:tc>
          <w:tcPr>
            <w:tcW w:w="3984" w:type="dxa"/>
            <w:tcBorders>
              <w:top w:val="single" w:sz="8" w:space="0" w:color="auto"/>
              <w:left w:val="single" w:sz="4" w:space="0" w:color="auto"/>
              <w:bottom w:val="nil"/>
              <w:right w:val="nil"/>
            </w:tcBorders>
            <w:shd w:val="clear" w:color="auto" w:fill="auto"/>
            <w:hideMark/>
          </w:tcPr>
          <w:p w:rsidR="00837B03" w:rsidRPr="007D0DD0" w:rsidRDefault="00837B03" w:rsidP="007C7A86">
            <w:pPr>
              <w:jc w:val="center"/>
              <w:rPr>
                <w:sz w:val="18"/>
                <w:szCs w:val="18"/>
              </w:rPr>
            </w:pPr>
            <w:r w:rsidRPr="007D0DD0">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4"/>
                <w:szCs w:val="14"/>
              </w:rPr>
            </w:pPr>
            <w:r w:rsidRPr="007D0DD0">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b/>
                <w:bCs/>
                <w:sz w:val="16"/>
                <w:szCs w:val="16"/>
              </w:rPr>
            </w:pPr>
            <w:r w:rsidRPr="007D0DD0">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b/>
                <w:bCs/>
                <w:sz w:val="16"/>
                <w:szCs w:val="16"/>
              </w:rPr>
            </w:pPr>
            <w:r w:rsidRPr="007D0DD0">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b/>
                <w:bCs/>
                <w:sz w:val="16"/>
                <w:szCs w:val="16"/>
              </w:rPr>
            </w:pPr>
            <w:r w:rsidRPr="007D0DD0">
              <w:rPr>
                <w:b/>
                <w:bCs/>
                <w:sz w:val="16"/>
                <w:szCs w:val="16"/>
              </w:rPr>
              <w:t>2024</w:t>
            </w:r>
          </w:p>
        </w:tc>
      </w:tr>
      <w:tr w:rsidR="00837B03" w:rsidRPr="007D0DD0" w:rsidTr="007C7A86">
        <w:trPr>
          <w:trHeight w:val="225"/>
        </w:trPr>
        <w:tc>
          <w:tcPr>
            <w:tcW w:w="3984" w:type="dxa"/>
            <w:tcBorders>
              <w:top w:val="single" w:sz="4" w:space="0" w:color="auto"/>
              <w:left w:val="single" w:sz="4" w:space="0" w:color="auto"/>
              <w:bottom w:val="single" w:sz="4" w:space="0" w:color="auto"/>
              <w:right w:val="nil"/>
            </w:tcBorders>
            <w:shd w:val="clear" w:color="auto" w:fill="auto"/>
            <w:hideMark/>
          </w:tcPr>
          <w:p w:rsidR="00837B03" w:rsidRPr="007D0DD0" w:rsidRDefault="00837B03" w:rsidP="007C7A86">
            <w:pPr>
              <w:jc w:val="center"/>
              <w:rPr>
                <w:sz w:val="12"/>
                <w:szCs w:val="12"/>
              </w:rPr>
            </w:pPr>
            <w:r w:rsidRPr="007D0DD0">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jc w:val="center"/>
              <w:rPr>
                <w:sz w:val="12"/>
                <w:szCs w:val="12"/>
              </w:rPr>
            </w:pPr>
            <w:r w:rsidRPr="007D0DD0">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jc w:val="center"/>
              <w:rPr>
                <w:sz w:val="12"/>
                <w:szCs w:val="12"/>
              </w:rPr>
            </w:pPr>
            <w:r w:rsidRPr="007D0DD0">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jc w:val="center"/>
              <w:rPr>
                <w:sz w:val="12"/>
                <w:szCs w:val="12"/>
              </w:rPr>
            </w:pPr>
            <w:r w:rsidRPr="007D0DD0">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jc w:val="center"/>
              <w:rPr>
                <w:sz w:val="12"/>
                <w:szCs w:val="12"/>
              </w:rPr>
            </w:pPr>
            <w:r w:rsidRPr="007D0DD0">
              <w:rPr>
                <w:sz w:val="12"/>
                <w:szCs w:val="12"/>
              </w:rPr>
              <w:t>5</w:t>
            </w:r>
          </w:p>
        </w:tc>
      </w:tr>
      <w:tr w:rsidR="00837B03" w:rsidRPr="007D0DD0" w:rsidTr="007C7A86">
        <w:trPr>
          <w:trHeight w:val="255"/>
        </w:trPr>
        <w:tc>
          <w:tcPr>
            <w:tcW w:w="3984" w:type="dxa"/>
            <w:tcBorders>
              <w:top w:val="nil"/>
              <w:left w:val="single" w:sz="4" w:space="0" w:color="auto"/>
              <w:bottom w:val="single" w:sz="4" w:space="0" w:color="auto"/>
              <w:right w:val="nil"/>
            </w:tcBorders>
            <w:shd w:val="clear" w:color="auto" w:fill="auto"/>
            <w:noWrap/>
            <w:hideMark/>
          </w:tcPr>
          <w:p w:rsidR="00837B03" w:rsidRPr="007D0DD0" w:rsidRDefault="00837B03" w:rsidP="007C7A86">
            <w:pPr>
              <w:rPr>
                <w:b/>
                <w:bCs/>
                <w:sz w:val="16"/>
                <w:szCs w:val="16"/>
              </w:rPr>
            </w:pPr>
            <w:r w:rsidRPr="007D0DD0">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color w:val="000000"/>
                <w:sz w:val="14"/>
                <w:szCs w:val="14"/>
              </w:rPr>
            </w:pPr>
            <w:r w:rsidRPr="007D0DD0">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 xml:space="preserve">208 830 071,09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 xml:space="preserve">117 841 197,56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 xml:space="preserve">118 503 780,56  </w:t>
            </w:r>
          </w:p>
        </w:tc>
      </w:tr>
      <w:tr w:rsidR="00837B03" w:rsidRPr="007D0DD0" w:rsidTr="007C7A86">
        <w:trPr>
          <w:trHeight w:val="255"/>
        </w:trPr>
        <w:tc>
          <w:tcPr>
            <w:tcW w:w="3984" w:type="dxa"/>
            <w:tcBorders>
              <w:top w:val="nil"/>
              <w:left w:val="single" w:sz="4" w:space="0" w:color="auto"/>
              <w:bottom w:val="single" w:sz="4" w:space="0" w:color="auto"/>
              <w:right w:val="nil"/>
            </w:tcBorders>
            <w:shd w:val="clear" w:color="auto" w:fill="auto"/>
            <w:hideMark/>
          </w:tcPr>
          <w:p w:rsidR="00837B03" w:rsidRPr="007D0DD0" w:rsidRDefault="00837B03" w:rsidP="007C7A86">
            <w:pPr>
              <w:rPr>
                <w:sz w:val="16"/>
                <w:szCs w:val="16"/>
              </w:rPr>
            </w:pPr>
            <w:r w:rsidRPr="007D0DD0">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color w:val="000000"/>
                <w:sz w:val="14"/>
                <w:szCs w:val="14"/>
              </w:rPr>
            </w:pPr>
            <w:r w:rsidRPr="007D0DD0">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36 687 080,00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33 169 520,00  </w:t>
            </w:r>
          </w:p>
        </w:tc>
      </w:tr>
      <w:tr w:rsidR="00837B03" w:rsidRPr="007D0DD0" w:rsidTr="007C7A86">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172 142 991,09</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85 334 260,56</w:t>
            </w:r>
          </w:p>
        </w:tc>
      </w:tr>
      <w:tr w:rsidR="00837B03" w:rsidRPr="007D0DD0" w:rsidTr="007C7A8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172 045 791,19</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85 334 260,56</w:t>
            </w:r>
          </w:p>
        </w:tc>
      </w:tr>
      <w:tr w:rsidR="00837B03" w:rsidRPr="007D0DD0" w:rsidTr="007C7A86">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171 656 891,19</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85 334 260,56</w:t>
            </w:r>
          </w:p>
        </w:tc>
      </w:tr>
      <w:tr w:rsidR="00837B03" w:rsidRPr="007D0DD0" w:rsidTr="007C7A86">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70 868 500,00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42 769 000,00</w:t>
            </w:r>
          </w:p>
        </w:tc>
      </w:tr>
      <w:tr w:rsidR="00837B03" w:rsidRPr="007D0DD0" w:rsidTr="007C7A86">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70 868 500,00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42 769 000,00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40 727 758,86</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3 503 860,56</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w:t>
            </w:r>
            <w:r w:rsidRPr="007D0DD0">
              <w:rPr>
                <w:sz w:val="18"/>
                <w:szCs w:val="18"/>
              </w:rPr>
              <w:lastRenderedPageBreak/>
              <w:t>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rPr>
                <w:sz w:val="14"/>
                <w:szCs w:val="14"/>
              </w:rPr>
            </w:pPr>
            <w:r w:rsidRPr="007D0DD0">
              <w:rPr>
                <w:sz w:val="14"/>
                <w:szCs w:val="14"/>
              </w:rPr>
              <w:lastRenderedPageBreak/>
              <w:t xml:space="preserve">\ </w:t>
            </w:r>
            <w:r w:rsidRPr="007D0DD0">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8 707 386,13</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rPr>
                <w:sz w:val="14"/>
                <w:szCs w:val="14"/>
              </w:rPr>
            </w:pPr>
            <w:r w:rsidRPr="007D0DD0">
              <w:rPr>
                <w:sz w:val="14"/>
                <w:szCs w:val="14"/>
              </w:rPr>
              <w:t xml:space="preserve"> </w:t>
            </w:r>
            <w:r w:rsidRPr="007D0DD0">
              <w:rPr>
                <w:sz w:val="14"/>
                <w:szCs w:val="14"/>
              </w:rPr>
              <w:br/>
              <w:t>2 02 20299 05 0000 150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8 707 386,13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rPr>
                <w:sz w:val="14"/>
                <w:szCs w:val="14"/>
              </w:rPr>
            </w:pPr>
            <w:r w:rsidRPr="007D0DD0">
              <w:rPr>
                <w:sz w:val="14"/>
                <w:szCs w:val="14"/>
              </w:rPr>
              <w:br/>
              <w:t xml:space="preserve"> </w:t>
            </w:r>
            <w:r w:rsidRPr="007D0DD0">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269 300,59</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837B03" w:rsidRPr="007D0DD0" w:rsidRDefault="00837B03" w:rsidP="007C7A86">
            <w:pPr>
              <w:rPr>
                <w:sz w:val="14"/>
                <w:szCs w:val="14"/>
              </w:rPr>
            </w:pPr>
            <w:r w:rsidRPr="007D0DD0">
              <w:rPr>
                <w:sz w:val="14"/>
                <w:szCs w:val="14"/>
              </w:rPr>
              <w:t xml:space="preserve"> </w:t>
            </w:r>
            <w:r w:rsidRPr="007D0DD0">
              <w:rPr>
                <w:sz w:val="14"/>
                <w:szCs w:val="14"/>
              </w:rPr>
              <w:br/>
              <w:t>2 02 20302 05 0000 150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269 300,59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b/>
                <w:bCs/>
                <w:sz w:val="14"/>
                <w:szCs w:val="14"/>
              </w:rPr>
            </w:pPr>
            <w:r w:rsidRPr="007D0DD0">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2 02 25228 05 0000 150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b/>
                <w:bCs/>
                <w:sz w:val="14"/>
                <w:szCs w:val="14"/>
              </w:rPr>
            </w:pPr>
            <w:r w:rsidRPr="007D0DD0">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1 132 943,78</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1 294 425,00</w:t>
            </w:r>
          </w:p>
        </w:tc>
      </w:tr>
      <w:tr w:rsidR="00837B03" w:rsidRPr="007D0DD0" w:rsidTr="007C7A8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2 02 25304 05 0000 150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1 132 943,78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1 294 425,00</w:t>
            </w:r>
          </w:p>
        </w:tc>
      </w:tr>
      <w:tr w:rsidR="00837B03" w:rsidRPr="007D0DD0" w:rsidTr="007C7A8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b/>
                <w:bCs/>
                <w:sz w:val="14"/>
                <w:szCs w:val="14"/>
              </w:rPr>
            </w:pPr>
            <w:r w:rsidRPr="007D0DD0">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726 100,00</w:t>
            </w:r>
          </w:p>
        </w:tc>
      </w:tr>
      <w:tr w:rsidR="00837B03" w:rsidRPr="007D0DD0" w:rsidTr="007C7A86">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726 100,00</w:t>
            </w:r>
          </w:p>
        </w:tc>
      </w:tr>
      <w:tr w:rsidR="00837B03" w:rsidRPr="007D0DD0" w:rsidTr="007C7A86">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b/>
                <w:bCs/>
                <w:sz w:val="14"/>
                <w:szCs w:val="14"/>
              </w:rPr>
            </w:pPr>
            <w:r w:rsidRPr="007D0DD0">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10 555 090,00</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2 02 25513 05 0000 150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1 919 490,00</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b/>
                <w:bCs/>
                <w:sz w:val="14"/>
                <w:szCs w:val="14"/>
              </w:rPr>
            </w:pPr>
            <w:r w:rsidRPr="007D0DD0">
              <w:rPr>
                <w:b/>
                <w:bCs/>
                <w:sz w:val="14"/>
                <w:szCs w:val="14"/>
              </w:rPr>
              <w:t>2 02 25519 05 0000 150</w:t>
            </w:r>
          </w:p>
        </w:tc>
        <w:tc>
          <w:tcPr>
            <w:tcW w:w="1360" w:type="dxa"/>
            <w:tcBorders>
              <w:top w:val="single" w:sz="4" w:space="0" w:color="auto"/>
              <w:left w:val="nil"/>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226 835,56</w:t>
            </w:r>
          </w:p>
        </w:tc>
      </w:tr>
      <w:tr w:rsidR="00837B03" w:rsidRPr="007D0DD0" w:rsidTr="007C7A86">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r>
      <w:tr w:rsidR="00837B03" w:rsidRPr="007D0DD0" w:rsidTr="007C7A86">
        <w:trPr>
          <w:trHeight w:val="58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103 092,78</w:t>
            </w:r>
          </w:p>
        </w:tc>
      </w:tr>
      <w:tr w:rsidR="00837B03" w:rsidRPr="007D0DD0" w:rsidTr="007C7A86">
        <w:trPr>
          <w:trHeight w:val="61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lastRenderedPageBreak/>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2 02 25519 05 0000 150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20 650,00</w:t>
            </w:r>
          </w:p>
        </w:tc>
      </w:tr>
      <w:tr w:rsidR="00837B03" w:rsidRPr="007D0DD0" w:rsidTr="007C7A8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16 487 127,40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1 256 500,00</w:t>
            </w:r>
          </w:p>
        </w:tc>
      </w:tr>
      <w:tr w:rsidR="00837B03" w:rsidRPr="007D0DD0" w:rsidTr="007C7A8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881 000,00</w:t>
            </w:r>
          </w:p>
        </w:tc>
      </w:tr>
      <w:tr w:rsidR="00837B03" w:rsidRPr="007D0DD0" w:rsidTr="007C7A86">
        <w:trPr>
          <w:trHeight w:val="1069"/>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4 400,00</w:t>
            </w:r>
          </w:p>
        </w:tc>
      </w:tr>
      <w:tr w:rsidR="00837B03" w:rsidRPr="007D0DD0" w:rsidTr="007C7A86">
        <w:trPr>
          <w:trHeight w:val="1523"/>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476 300,00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371 100,00</w:t>
            </w:r>
          </w:p>
        </w:tc>
      </w:tr>
      <w:tr w:rsidR="00837B03" w:rsidRPr="007D0DD0" w:rsidTr="007C7A86">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12 348 800,00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219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2 02 29999 05 7237 150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1 616 627,40  </w:t>
            </w:r>
          </w:p>
        </w:tc>
        <w:tc>
          <w:tcPr>
            <w:tcW w:w="1420" w:type="dxa"/>
            <w:tcBorders>
              <w:top w:val="nil"/>
              <w:left w:val="single" w:sz="4" w:space="0" w:color="auto"/>
              <w:bottom w:val="single" w:sz="4" w:space="0" w:color="auto"/>
              <w:right w:val="nil"/>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41 136 092,00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34 713 700,00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34 685 100,00</w:t>
            </w:r>
          </w:p>
        </w:tc>
      </w:tr>
      <w:tr w:rsidR="00837B03" w:rsidRPr="007D0DD0" w:rsidTr="007C7A86">
        <w:trPr>
          <w:trHeight w:val="117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221 300,00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205 300,00</w:t>
            </w:r>
          </w:p>
        </w:tc>
      </w:tr>
      <w:tr w:rsidR="00837B03" w:rsidRPr="007D0DD0" w:rsidTr="007C7A86">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b/>
                <w:bCs/>
                <w:sz w:val="18"/>
                <w:szCs w:val="18"/>
              </w:rPr>
            </w:pPr>
            <w:r w:rsidRPr="007D0DD0">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34 227 400,00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27 445 200,00</w:t>
            </w:r>
          </w:p>
        </w:tc>
      </w:tr>
      <w:tr w:rsidR="00837B03" w:rsidRPr="007D0DD0" w:rsidTr="007C7A86">
        <w:trPr>
          <w:trHeight w:val="103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499 700,00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538 500,00</w:t>
            </w:r>
          </w:p>
        </w:tc>
      </w:tr>
      <w:tr w:rsidR="00837B03" w:rsidRPr="007D0DD0" w:rsidTr="007C7A86">
        <w:trPr>
          <w:trHeight w:val="462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2 02 30024 05 7004 150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20 848 700,00</w:t>
            </w:r>
          </w:p>
        </w:tc>
        <w:tc>
          <w:tcPr>
            <w:tcW w:w="1420" w:type="dxa"/>
            <w:tcBorders>
              <w:top w:val="nil"/>
              <w:left w:val="single" w:sz="4" w:space="0" w:color="auto"/>
              <w:bottom w:val="nil"/>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17 574 900,00</w:t>
            </w:r>
          </w:p>
        </w:tc>
      </w:tr>
      <w:tr w:rsidR="00837B03" w:rsidRPr="007D0DD0" w:rsidTr="007C7A86">
        <w:trPr>
          <w:trHeight w:val="94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551 500,00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500 400,00  </w:t>
            </w:r>
          </w:p>
        </w:tc>
      </w:tr>
      <w:tr w:rsidR="00837B03" w:rsidRPr="007D0DD0" w:rsidTr="007C7A8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10 469 200,00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7 591 200,00</w:t>
            </w:r>
          </w:p>
        </w:tc>
      </w:tr>
      <w:tr w:rsidR="00837B03" w:rsidRPr="007D0DD0" w:rsidTr="007C7A86">
        <w:trPr>
          <w:trHeight w:val="81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1 399 900,00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1 058 300,00</w:t>
            </w:r>
          </w:p>
        </w:tc>
      </w:tr>
      <w:tr w:rsidR="00837B03" w:rsidRPr="007D0DD0" w:rsidTr="007C7A86">
        <w:trPr>
          <w:trHeight w:val="1245"/>
        </w:trPr>
        <w:tc>
          <w:tcPr>
            <w:tcW w:w="3984" w:type="dxa"/>
            <w:tcBorders>
              <w:top w:val="nil"/>
              <w:left w:val="single" w:sz="4" w:space="0" w:color="auto"/>
              <w:bottom w:val="nil"/>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2 02 30024 05 7050 150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247 900,00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117 500,00</w:t>
            </w:r>
          </w:p>
        </w:tc>
      </w:tr>
      <w:tr w:rsidR="00837B03" w:rsidRPr="007D0DD0" w:rsidTr="007C7A86">
        <w:trPr>
          <w:trHeight w:val="145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2 02 30024 05 7057 150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47 300,00</w:t>
            </w:r>
          </w:p>
        </w:tc>
      </w:tr>
      <w:tr w:rsidR="00837B03" w:rsidRPr="007D0DD0" w:rsidTr="007C7A86">
        <w:trPr>
          <w:trHeight w:val="150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2 500,00</w:t>
            </w:r>
          </w:p>
        </w:tc>
      </w:tr>
      <w:tr w:rsidR="00837B03" w:rsidRPr="007D0DD0" w:rsidTr="007C7A86">
        <w:trPr>
          <w:trHeight w:val="141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58 400,00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14 600,00</w:t>
            </w:r>
          </w:p>
        </w:tc>
      </w:tr>
      <w:tr w:rsidR="00837B03" w:rsidRPr="007D0DD0" w:rsidTr="007C7A86">
        <w:trPr>
          <w:trHeight w:val="277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lastRenderedPageBreak/>
              <w:t>Субвенции бюджетам муниципальных районов на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2 02 30024 05 7164 150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43 300,00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758"/>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2 375 200,00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3 325 200,00</w:t>
            </w:r>
          </w:p>
        </w:tc>
      </w:tr>
      <w:tr w:rsidR="00837B03" w:rsidRPr="007D0DD0" w:rsidTr="007C7A86">
        <w:trPr>
          <w:trHeight w:val="124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86 700,00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181 700,00  </w:t>
            </w:r>
          </w:p>
        </w:tc>
      </w:tr>
      <w:tr w:rsidR="00837B03" w:rsidRPr="007D0DD0" w:rsidTr="007C7A8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2 02 35082 05 0000 150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1 852 092,00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1 283 600,00</w:t>
            </w:r>
          </w:p>
        </w:tc>
      </w:tr>
      <w:tr w:rsidR="00837B03" w:rsidRPr="007D0DD0" w:rsidTr="007C7A86">
        <w:trPr>
          <w:trHeight w:val="81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450 000,00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456 900,00</w:t>
            </w:r>
          </w:p>
        </w:tc>
      </w:tr>
      <w:tr w:rsidR="00837B03" w:rsidRPr="007D0DD0" w:rsidTr="007C7A86">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1 800,00</w:t>
            </w:r>
          </w:p>
        </w:tc>
      </w:tr>
      <w:tr w:rsidR="00837B03" w:rsidRPr="007D0DD0" w:rsidTr="007C7A86">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sz w:val="16"/>
                <w:szCs w:val="16"/>
              </w:rPr>
            </w:pPr>
            <w:r w:rsidRPr="007D0DD0">
              <w:rPr>
                <w:sz w:val="16"/>
                <w:szCs w:val="16"/>
              </w:rPr>
              <w:t>1 577 400,00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sz w:val="16"/>
                <w:szCs w:val="16"/>
              </w:rPr>
            </w:pPr>
            <w:r w:rsidRPr="007D0DD0">
              <w:rPr>
                <w:sz w:val="16"/>
                <w:szCs w:val="16"/>
              </w:rPr>
              <w:t>1 582 500,00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center"/>
              <w:rPr>
                <w:sz w:val="16"/>
                <w:szCs w:val="16"/>
              </w:rPr>
            </w:pPr>
            <w:r w:rsidRPr="007D0DD0">
              <w:rPr>
                <w:sz w:val="16"/>
                <w:szCs w:val="16"/>
              </w:rPr>
              <w:t>1 484 300,00</w:t>
            </w:r>
          </w:p>
        </w:tc>
      </w:tr>
      <w:tr w:rsidR="00837B03" w:rsidRPr="007D0DD0" w:rsidTr="007C7A8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301 100,00</w:t>
            </w:r>
          </w:p>
        </w:tc>
      </w:tr>
      <w:tr w:rsidR="00837B03" w:rsidRPr="007D0DD0" w:rsidTr="007C7A86">
        <w:trPr>
          <w:trHeight w:val="255"/>
        </w:trPr>
        <w:tc>
          <w:tcPr>
            <w:tcW w:w="3984" w:type="dxa"/>
            <w:tcBorders>
              <w:top w:val="nil"/>
              <w:left w:val="single" w:sz="4" w:space="0" w:color="auto"/>
              <w:bottom w:val="single" w:sz="4" w:space="0" w:color="auto"/>
              <w:right w:val="single" w:sz="4" w:space="0" w:color="auto"/>
            </w:tcBorders>
            <w:shd w:val="clear" w:color="auto" w:fill="auto"/>
            <w:noWrap/>
            <w:hideMark/>
          </w:tcPr>
          <w:p w:rsidR="00837B03" w:rsidRPr="007D0DD0" w:rsidRDefault="00837B03" w:rsidP="007C7A86">
            <w:pPr>
              <w:rPr>
                <w:b/>
                <w:bCs/>
                <w:sz w:val="18"/>
                <w:szCs w:val="18"/>
              </w:rPr>
            </w:pPr>
            <w:r w:rsidRPr="007D0DD0">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19 313 440,33</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4 376 300,00</w:t>
            </w:r>
          </w:p>
        </w:tc>
      </w:tr>
      <w:tr w:rsidR="00837B03" w:rsidRPr="007D0DD0" w:rsidTr="007C7A86">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9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18 000,00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123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100 000,00</w:t>
            </w:r>
          </w:p>
        </w:tc>
      </w:tr>
      <w:tr w:rsidR="00837B03" w:rsidRPr="007D0DD0" w:rsidTr="007C7A86">
        <w:trPr>
          <w:trHeight w:val="129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lastRenderedPageBreak/>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15 000,00</w:t>
            </w:r>
          </w:p>
        </w:tc>
      </w:tr>
      <w:tr w:rsidR="00837B03" w:rsidRPr="007D0DD0" w:rsidTr="007C7A86">
        <w:trPr>
          <w:trHeight w:val="103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2 02 49999 05 7141 150</w:t>
            </w:r>
          </w:p>
        </w:tc>
        <w:tc>
          <w:tcPr>
            <w:tcW w:w="1360" w:type="dxa"/>
            <w:tcBorders>
              <w:top w:val="nil"/>
              <w:left w:val="nil"/>
              <w:bottom w:val="nil"/>
              <w:right w:val="nil"/>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7 609 600,00  </w:t>
            </w:r>
          </w:p>
        </w:tc>
        <w:tc>
          <w:tcPr>
            <w:tcW w:w="1420" w:type="dxa"/>
            <w:tcBorders>
              <w:top w:val="nil"/>
              <w:left w:val="single" w:sz="4" w:space="0" w:color="auto"/>
              <w:bottom w:val="nil"/>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0,00</w:t>
            </w:r>
          </w:p>
        </w:tc>
      </w:tr>
      <w:tr w:rsidR="00837B03" w:rsidRPr="007D0DD0" w:rsidTr="007C7A86">
        <w:trPr>
          <w:trHeight w:val="103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2 02 49999 05 7236 150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100 000,00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103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4 341 500,00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4 261 300,00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4 261 300,00  </w:t>
            </w:r>
          </w:p>
        </w:tc>
      </w:tr>
      <w:tr w:rsidR="00837B03" w:rsidRPr="007D0DD0" w:rsidTr="007C7A86">
        <w:trPr>
          <w:trHeight w:val="1572"/>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2 02 49999 05 7266 150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236 282,64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129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2 02 49999 05 7532 150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24 000,00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204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на 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2 02 49999 05 7267 150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23 400,00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181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130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130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69 600,00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240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lastRenderedPageBreak/>
              <w:t>Иные межбюджетные трансферты  бюджетам муниципальных районов, муниципальных округов, городского округа Новгородской области на организацию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2 02 49999 05 7623 150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906 432,75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1005"/>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1489"/>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301 600,00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7B03" w:rsidRPr="007D0DD0" w:rsidRDefault="00837B03" w:rsidP="007C7A86">
            <w:pPr>
              <w:rPr>
                <w:sz w:val="18"/>
                <w:szCs w:val="18"/>
              </w:rPr>
            </w:pPr>
            <w:r w:rsidRPr="007D0DD0">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sz w:val="16"/>
                <w:szCs w:val="16"/>
              </w:rPr>
            </w:pPr>
            <w:r w:rsidRPr="007D0DD0">
              <w:rPr>
                <w:sz w:val="16"/>
                <w:szCs w:val="16"/>
              </w:rPr>
              <w:t xml:space="preserve">0,00  </w:t>
            </w:r>
          </w:p>
        </w:tc>
      </w:tr>
      <w:tr w:rsidR="00837B03" w:rsidRPr="007D0DD0" w:rsidTr="007C7A86">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r w:rsidR="00837B03" w:rsidRPr="007D0DD0" w:rsidTr="007C7A86">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7B03" w:rsidRPr="007D0DD0" w:rsidRDefault="00837B03" w:rsidP="007C7A86">
            <w:pPr>
              <w:rPr>
                <w:sz w:val="18"/>
                <w:szCs w:val="18"/>
              </w:rPr>
            </w:pPr>
            <w:r w:rsidRPr="007D0DD0">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rPr>
                <w:sz w:val="14"/>
                <w:szCs w:val="14"/>
              </w:rPr>
            </w:pPr>
            <w:r w:rsidRPr="007D0DD0">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7B03" w:rsidRPr="007D0DD0" w:rsidRDefault="00837B03" w:rsidP="007C7A86">
            <w:pPr>
              <w:jc w:val="right"/>
              <w:rPr>
                <w:b/>
                <w:bCs/>
                <w:sz w:val="16"/>
                <w:szCs w:val="16"/>
              </w:rPr>
            </w:pPr>
            <w:r w:rsidRPr="007D0DD0">
              <w:rPr>
                <w:b/>
                <w:bCs/>
                <w:sz w:val="16"/>
                <w:szCs w:val="16"/>
              </w:rPr>
              <w:t>0,00</w:t>
            </w:r>
          </w:p>
        </w:tc>
      </w:tr>
    </w:tbl>
    <w:p w:rsidR="00837B03" w:rsidRDefault="00837B03" w:rsidP="00837B03">
      <w:pPr>
        <w:pStyle w:val="ConsPlusNormal"/>
        <w:widowControl/>
        <w:ind w:firstLine="0"/>
        <w:jc w:val="both"/>
        <w:rPr>
          <w:rFonts w:ascii="Times New Roman" w:hAnsi="Times New Roman" w:cs="Times New Roman"/>
          <w:sz w:val="28"/>
          <w:szCs w:val="28"/>
        </w:rPr>
      </w:pPr>
    </w:p>
    <w:tbl>
      <w:tblPr>
        <w:tblW w:w="9976" w:type="dxa"/>
        <w:tblInd w:w="93" w:type="dxa"/>
        <w:tblLook w:val="04A0" w:firstRow="1" w:lastRow="0" w:firstColumn="1" w:lastColumn="0" w:noHBand="0" w:noVBand="1"/>
      </w:tblPr>
      <w:tblGrid>
        <w:gridCol w:w="3276"/>
        <w:gridCol w:w="2340"/>
        <w:gridCol w:w="1480"/>
        <w:gridCol w:w="1400"/>
        <w:gridCol w:w="1480"/>
      </w:tblGrid>
      <w:tr w:rsidR="00837B03" w:rsidRPr="00B41954" w:rsidTr="007C7A86">
        <w:trPr>
          <w:trHeight w:val="300"/>
        </w:trPr>
        <w:tc>
          <w:tcPr>
            <w:tcW w:w="3276"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837B03" w:rsidRPr="00B41954" w:rsidRDefault="00837B03" w:rsidP="007C7A86">
            <w:pPr>
              <w:rPr>
                <w:sz w:val="18"/>
                <w:szCs w:val="18"/>
              </w:rPr>
            </w:pPr>
          </w:p>
        </w:tc>
        <w:tc>
          <w:tcPr>
            <w:tcW w:w="1480" w:type="dxa"/>
            <w:tcBorders>
              <w:top w:val="nil"/>
              <w:left w:val="nil"/>
              <w:bottom w:val="nil"/>
              <w:right w:val="nil"/>
            </w:tcBorders>
            <w:shd w:val="clear" w:color="auto" w:fill="auto"/>
            <w:noWrap/>
            <w:vAlign w:val="bottom"/>
            <w:hideMark/>
          </w:tcPr>
          <w:p w:rsidR="00837B03" w:rsidRPr="00B41954" w:rsidRDefault="00837B03" w:rsidP="007C7A86">
            <w:pPr>
              <w:rPr>
                <w:sz w:val="18"/>
                <w:szCs w:val="18"/>
              </w:rPr>
            </w:pPr>
          </w:p>
        </w:tc>
        <w:tc>
          <w:tcPr>
            <w:tcW w:w="2880" w:type="dxa"/>
            <w:gridSpan w:val="2"/>
            <w:tcBorders>
              <w:top w:val="nil"/>
              <w:left w:val="nil"/>
              <w:bottom w:val="nil"/>
              <w:right w:val="nil"/>
            </w:tcBorders>
            <w:shd w:val="clear" w:color="auto" w:fill="auto"/>
            <w:noWrap/>
            <w:vAlign w:val="bottom"/>
            <w:hideMark/>
          </w:tcPr>
          <w:p w:rsidR="00837B03" w:rsidRPr="00B41954" w:rsidRDefault="00837B03" w:rsidP="007C7A86">
            <w:pPr>
              <w:jc w:val="center"/>
              <w:rPr>
                <w:rFonts w:ascii="Calibri" w:hAnsi="Calibri"/>
                <w:color w:val="000000"/>
                <w:sz w:val="22"/>
                <w:szCs w:val="22"/>
              </w:rPr>
            </w:pPr>
            <w:r w:rsidRPr="00B41954">
              <w:rPr>
                <w:rFonts w:ascii="Calibri" w:hAnsi="Calibri"/>
                <w:color w:val="000000"/>
                <w:sz w:val="22"/>
                <w:szCs w:val="22"/>
              </w:rPr>
              <w:t>Приложение 2</w:t>
            </w:r>
          </w:p>
        </w:tc>
      </w:tr>
      <w:tr w:rsidR="00837B03" w:rsidRPr="00B41954" w:rsidTr="007C7A86">
        <w:trPr>
          <w:trHeight w:val="915"/>
        </w:trPr>
        <w:tc>
          <w:tcPr>
            <w:tcW w:w="3276"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837B03" w:rsidRPr="00B41954" w:rsidRDefault="00837B03" w:rsidP="007C7A86">
            <w:pPr>
              <w:rPr>
                <w:sz w:val="18"/>
                <w:szCs w:val="18"/>
              </w:rPr>
            </w:pPr>
          </w:p>
        </w:tc>
        <w:tc>
          <w:tcPr>
            <w:tcW w:w="4360" w:type="dxa"/>
            <w:gridSpan w:val="3"/>
            <w:tcBorders>
              <w:top w:val="nil"/>
              <w:left w:val="nil"/>
              <w:bottom w:val="nil"/>
              <w:right w:val="nil"/>
            </w:tcBorders>
            <w:shd w:val="clear" w:color="auto" w:fill="auto"/>
            <w:vAlign w:val="bottom"/>
            <w:hideMark/>
          </w:tcPr>
          <w:p w:rsidR="00837B03" w:rsidRPr="00B41954" w:rsidRDefault="00837B03" w:rsidP="007C7A86">
            <w:pPr>
              <w:jc w:val="center"/>
              <w:rPr>
                <w:sz w:val="18"/>
                <w:szCs w:val="18"/>
              </w:rPr>
            </w:pPr>
            <w:r w:rsidRPr="00B41954">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7B03" w:rsidRPr="00B41954" w:rsidTr="007C7A86">
        <w:trPr>
          <w:trHeight w:val="120"/>
        </w:trPr>
        <w:tc>
          <w:tcPr>
            <w:tcW w:w="3276"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837B03" w:rsidRPr="00B41954" w:rsidRDefault="00837B03" w:rsidP="007C7A86">
            <w:pPr>
              <w:rPr>
                <w:sz w:val="18"/>
                <w:szCs w:val="18"/>
              </w:rPr>
            </w:pPr>
          </w:p>
        </w:tc>
        <w:tc>
          <w:tcPr>
            <w:tcW w:w="1480" w:type="dxa"/>
            <w:tcBorders>
              <w:top w:val="nil"/>
              <w:left w:val="nil"/>
              <w:bottom w:val="nil"/>
              <w:right w:val="nil"/>
            </w:tcBorders>
            <w:shd w:val="clear" w:color="auto" w:fill="auto"/>
            <w:vAlign w:val="bottom"/>
            <w:hideMark/>
          </w:tcPr>
          <w:p w:rsidR="00837B03" w:rsidRPr="00B41954" w:rsidRDefault="00837B03" w:rsidP="007C7A86">
            <w:pPr>
              <w:jc w:val="right"/>
              <w:rPr>
                <w:sz w:val="18"/>
                <w:szCs w:val="18"/>
              </w:rPr>
            </w:pPr>
          </w:p>
        </w:tc>
        <w:tc>
          <w:tcPr>
            <w:tcW w:w="1400"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color w:val="000000"/>
                <w:sz w:val="22"/>
                <w:szCs w:val="22"/>
              </w:rPr>
            </w:pPr>
          </w:p>
        </w:tc>
      </w:tr>
      <w:tr w:rsidR="00837B03" w:rsidRPr="00B41954" w:rsidTr="007C7A86">
        <w:trPr>
          <w:trHeight w:val="285"/>
        </w:trPr>
        <w:tc>
          <w:tcPr>
            <w:tcW w:w="9976" w:type="dxa"/>
            <w:gridSpan w:val="5"/>
            <w:tcBorders>
              <w:top w:val="nil"/>
              <w:left w:val="nil"/>
              <w:bottom w:val="nil"/>
              <w:right w:val="nil"/>
            </w:tcBorders>
            <w:shd w:val="clear" w:color="auto" w:fill="auto"/>
            <w:vAlign w:val="bottom"/>
            <w:hideMark/>
          </w:tcPr>
          <w:p w:rsidR="00837B03" w:rsidRPr="00B41954" w:rsidRDefault="00837B03" w:rsidP="007C7A86">
            <w:pPr>
              <w:jc w:val="center"/>
              <w:rPr>
                <w:b/>
                <w:bCs/>
                <w:sz w:val="17"/>
                <w:szCs w:val="17"/>
              </w:rPr>
            </w:pPr>
            <w:r w:rsidRPr="00B41954">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837B03" w:rsidRPr="00B41954" w:rsidTr="007C7A86">
        <w:trPr>
          <w:trHeight w:val="289"/>
        </w:trPr>
        <w:tc>
          <w:tcPr>
            <w:tcW w:w="3276" w:type="dxa"/>
            <w:tcBorders>
              <w:top w:val="nil"/>
              <w:left w:val="nil"/>
              <w:bottom w:val="nil"/>
              <w:right w:val="nil"/>
            </w:tcBorders>
            <w:shd w:val="clear" w:color="auto" w:fill="auto"/>
            <w:vAlign w:val="bottom"/>
            <w:hideMark/>
          </w:tcPr>
          <w:p w:rsidR="00837B03" w:rsidRPr="00B41954" w:rsidRDefault="00837B03" w:rsidP="007C7A86">
            <w:pPr>
              <w:jc w:val="center"/>
              <w:rPr>
                <w:b/>
                <w:bCs/>
                <w:sz w:val="18"/>
                <w:szCs w:val="18"/>
              </w:rPr>
            </w:pPr>
          </w:p>
        </w:tc>
        <w:tc>
          <w:tcPr>
            <w:tcW w:w="2340" w:type="dxa"/>
            <w:tcBorders>
              <w:top w:val="nil"/>
              <w:left w:val="nil"/>
              <w:bottom w:val="nil"/>
              <w:right w:val="nil"/>
            </w:tcBorders>
            <w:shd w:val="clear" w:color="auto" w:fill="auto"/>
            <w:vAlign w:val="bottom"/>
            <w:hideMark/>
          </w:tcPr>
          <w:p w:rsidR="00837B03" w:rsidRPr="00B41954" w:rsidRDefault="00837B03" w:rsidP="007C7A86">
            <w:pPr>
              <w:jc w:val="center"/>
              <w:rPr>
                <w:b/>
                <w:bCs/>
                <w:sz w:val="18"/>
                <w:szCs w:val="18"/>
              </w:rPr>
            </w:pPr>
          </w:p>
        </w:tc>
        <w:tc>
          <w:tcPr>
            <w:tcW w:w="1480" w:type="dxa"/>
            <w:tcBorders>
              <w:top w:val="nil"/>
              <w:left w:val="nil"/>
              <w:bottom w:val="nil"/>
              <w:right w:val="nil"/>
            </w:tcBorders>
            <w:shd w:val="clear" w:color="auto" w:fill="auto"/>
            <w:vAlign w:val="bottom"/>
            <w:hideMark/>
          </w:tcPr>
          <w:p w:rsidR="00837B03" w:rsidRPr="00B41954" w:rsidRDefault="00837B03" w:rsidP="007C7A86">
            <w:pPr>
              <w:jc w:val="right"/>
              <w:rPr>
                <w:sz w:val="18"/>
                <w:szCs w:val="18"/>
              </w:rPr>
            </w:pPr>
          </w:p>
        </w:tc>
        <w:tc>
          <w:tcPr>
            <w:tcW w:w="1400" w:type="dxa"/>
            <w:tcBorders>
              <w:top w:val="nil"/>
              <w:left w:val="nil"/>
              <w:bottom w:val="nil"/>
              <w:right w:val="nil"/>
            </w:tcBorders>
            <w:shd w:val="clear" w:color="auto" w:fill="auto"/>
            <w:noWrap/>
            <w:vAlign w:val="bottom"/>
            <w:hideMark/>
          </w:tcPr>
          <w:p w:rsidR="00837B03" w:rsidRPr="00B41954" w:rsidRDefault="00837B03" w:rsidP="007C7A86">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837B03" w:rsidRPr="00B41954" w:rsidRDefault="00837B03" w:rsidP="007C7A86">
            <w:pPr>
              <w:jc w:val="right"/>
              <w:rPr>
                <w:sz w:val="18"/>
                <w:szCs w:val="18"/>
              </w:rPr>
            </w:pPr>
            <w:r w:rsidRPr="00B41954">
              <w:rPr>
                <w:sz w:val="18"/>
                <w:szCs w:val="18"/>
              </w:rPr>
              <w:t>в рублях</w:t>
            </w:r>
          </w:p>
        </w:tc>
      </w:tr>
      <w:tr w:rsidR="00837B03" w:rsidRPr="00B41954" w:rsidTr="007C7A86">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2023</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2024</w:t>
            </w:r>
          </w:p>
        </w:tc>
      </w:tr>
      <w:tr w:rsidR="00837B03" w:rsidRPr="00B41954" w:rsidTr="007C7A86">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2"/>
                <w:szCs w:val="12"/>
              </w:rPr>
            </w:pPr>
            <w:r w:rsidRPr="00B41954">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2"/>
                <w:szCs w:val="12"/>
              </w:rPr>
            </w:pPr>
            <w:r w:rsidRPr="00B41954">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2"/>
                <w:szCs w:val="12"/>
              </w:rPr>
            </w:pPr>
            <w:r w:rsidRPr="00B41954">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2"/>
                <w:szCs w:val="12"/>
              </w:rPr>
            </w:pPr>
            <w:r w:rsidRPr="00B41954">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2"/>
                <w:szCs w:val="12"/>
              </w:rPr>
            </w:pPr>
            <w:r w:rsidRPr="00B41954">
              <w:rPr>
                <w:b/>
                <w:bCs/>
                <w:sz w:val="12"/>
                <w:szCs w:val="12"/>
              </w:rPr>
              <w:t>5</w:t>
            </w:r>
          </w:p>
        </w:tc>
      </w:tr>
      <w:tr w:rsidR="00837B03" w:rsidRPr="00B41954" w:rsidTr="007C7A86">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1 736 104,54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r>
      <w:tr w:rsidR="00837B03" w:rsidRPr="00B41954" w:rsidTr="007C7A86">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6"/>
                <w:szCs w:val="16"/>
              </w:rPr>
            </w:pPr>
            <w:r w:rsidRPr="00B41954">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1 200 000,00  </w:t>
            </w:r>
          </w:p>
        </w:tc>
      </w:tr>
      <w:tr w:rsidR="00837B03" w:rsidRPr="00B41954" w:rsidTr="007C7A8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3 373 800,00  </w:t>
            </w:r>
          </w:p>
        </w:tc>
      </w:tr>
      <w:tr w:rsidR="00837B03" w:rsidRPr="00B41954" w:rsidTr="007C7A8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3 373 800,00  </w:t>
            </w:r>
          </w:p>
        </w:tc>
      </w:tr>
      <w:tr w:rsidR="00837B03" w:rsidRPr="00B41954" w:rsidTr="007C7A8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-2 173 800,00  </w:t>
            </w:r>
          </w:p>
        </w:tc>
      </w:tr>
      <w:tr w:rsidR="00837B03" w:rsidRPr="00B41954" w:rsidTr="007C7A8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lastRenderedPageBreak/>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-2 173 800,00  </w:t>
            </w:r>
          </w:p>
        </w:tc>
      </w:tr>
      <w:tr w:rsidR="00837B03" w:rsidRPr="00B41954" w:rsidTr="007C7A86">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6"/>
                <w:szCs w:val="16"/>
              </w:rPr>
            </w:pPr>
            <w:r w:rsidRPr="00B41954">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-1 200 000,00  </w:t>
            </w:r>
          </w:p>
        </w:tc>
      </w:tr>
      <w:tr w:rsidR="00837B03" w:rsidRPr="00B41954" w:rsidTr="007C7A86">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6"/>
                <w:szCs w:val="16"/>
              </w:rPr>
            </w:pPr>
            <w:r w:rsidRPr="00B41954">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-1 200 000,00  </w:t>
            </w:r>
          </w:p>
        </w:tc>
      </w:tr>
      <w:tr w:rsidR="00837B03" w:rsidRPr="00B41954" w:rsidTr="007C7A86">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r>
      <w:tr w:rsidR="00837B03" w:rsidRPr="00B41954" w:rsidTr="007C7A86">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6"/>
                <w:szCs w:val="16"/>
              </w:rPr>
            </w:pPr>
            <w:r w:rsidRPr="00B41954">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6"/>
                <w:szCs w:val="16"/>
              </w:rPr>
            </w:pPr>
            <w:r w:rsidRPr="00B41954">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6"/>
                <w:szCs w:val="16"/>
              </w:rPr>
            </w:pPr>
            <w:r w:rsidRPr="00B41954">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-1 200 000,00  </w:t>
            </w:r>
          </w:p>
        </w:tc>
      </w:tr>
      <w:tr w:rsidR="00837B03" w:rsidRPr="00B41954" w:rsidTr="007C7A86">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-1 200 000,00  </w:t>
            </w:r>
          </w:p>
        </w:tc>
      </w:tr>
      <w:tr w:rsidR="00837B03" w:rsidRPr="00B41954" w:rsidTr="007C7A86">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w:t>
            </w:r>
          </w:p>
        </w:tc>
      </w:tr>
      <w:tr w:rsidR="00837B03" w:rsidRPr="00B41954" w:rsidTr="007C7A86">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-1 200 000,00  </w:t>
            </w:r>
          </w:p>
        </w:tc>
      </w:tr>
      <w:tr w:rsidR="00837B03" w:rsidRPr="00B41954" w:rsidTr="007C7A86">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6"/>
                <w:szCs w:val="16"/>
              </w:rPr>
            </w:pPr>
            <w:r w:rsidRPr="00B41954">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r>
      <w:tr w:rsidR="00837B03" w:rsidRPr="00B41954" w:rsidTr="007C7A86">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6"/>
                <w:szCs w:val="16"/>
              </w:rPr>
            </w:pPr>
            <w:r w:rsidRPr="00B41954">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r>
      <w:tr w:rsidR="00837B03" w:rsidRPr="00B41954" w:rsidTr="007C7A86">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6"/>
                <w:szCs w:val="16"/>
              </w:rPr>
            </w:pPr>
            <w:r w:rsidRPr="00B41954">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b/>
                <w:bCs/>
                <w:sz w:val="16"/>
                <w:szCs w:val="16"/>
              </w:rPr>
            </w:pPr>
            <w:r w:rsidRPr="00B41954">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8"/>
                <w:szCs w:val="18"/>
              </w:rPr>
            </w:pPr>
            <w:r w:rsidRPr="00B41954">
              <w:rPr>
                <w:b/>
                <w:bCs/>
                <w:sz w:val="18"/>
                <w:szCs w:val="18"/>
              </w:rPr>
              <w:t xml:space="preserve">0,00  </w:t>
            </w:r>
          </w:p>
        </w:tc>
      </w:tr>
      <w:tr w:rsidR="00837B03" w:rsidRPr="00B41954" w:rsidTr="007C7A86">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1 736 104,54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r w:rsidR="00837B03" w:rsidRPr="00B41954" w:rsidTr="007C7A86">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6"/>
                <w:szCs w:val="16"/>
              </w:rPr>
            </w:pPr>
            <w:r w:rsidRPr="00B41954">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6"/>
                <w:szCs w:val="16"/>
              </w:rPr>
            </w:pPr>
            <w:r w:rsidRPr="00B41954">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1 736 104,54  </w:t>
            </w:r>
          </w:p>
        </w:tc>
        <w:tc>
          <w:tcPr>
            <w:tcW w:w="1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8"/>
                <w:szCs w:val="18"/>
              </w:rPr>
            </w:pPr>
            <w:r w:rsidRPr="00B41954">
              <w:rPr>
                <w:sz w:val="18"/>
                <w:szCs w:val="18"/>
              </w:rPr>
              <w:t xml:space="preserve">0,00  </w:t>
            </w:r>
          </w:p>
        </w:tc>
      </w:tr>
    </w:tbl>
    <w:p w:rsidR="00837B03" w:rsidRDefault="00837B03" w:rsidP="00837B03">
      <w:pPr>
        <w:pStyle w:val="ConsPlusNormal"/>
        <w:widowControl/>
        <w:ind w:firstLine="0"/>
        <w:jc w:val="both"/>
        <w:rPr>
          <w:rFonts w:ascii="Times New Roman" w:hAnsi="Times New Roman" w:cs="Times New Roman"/>
          <w:sz w:val="28"/>
          <w:szCs w:val="28"/>
        </w:rPr>
      </w:pPr>
    </w:p>
    <w:p w:rsidR="00607D7A" w:rsidRPr="005D5CCF" w:rsidRDefault="00607D7A" w:rsidP="005D5CCF"/>
    <w:p w:rsidR="00F20998" w:rsidRDefault="00F20998" w:rsidP="005D5CCF">
      <w:pPr>
        <w:rPr>
          <w:sz w:val="14"/>
          <w:szCs w:val="14"/>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lastRenderedPageBreak/>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lastRenderedPageBreak/>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lastRenderedPageBreak/>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tbl>
      <w:tblPr>
        <w:tblW w:w="9220" w:type="dxa"/>
        <w:tblInd w:w="93" w:type="dxa"/>
        <w:tblLook w:val="0000" w:firstRow="0" w:lastRow="0" w:firstColumn="0" w:lastColumn="0" w:noHBand="0" w:noVBand="0"/>
      </w:tblPr>
      <w:tblGrid>
        <w:gridCol w:w="6135"/>
        <w:gridCol w:w="3085"/>
      </w:tblGrid>
      <w:tr w:rsidR="00587C5F" w:rsidRPr="007B522C" w:rsidTr="007A7E51">
        <w:trPr>
          <w:trHeight w:val="1080"/>
        </w:trPr>
        <w:tc>
          <w:tcPr>
            <w:tcW w:w="6135" w:type="dxa"/>
            <w:tcBorders>
              <w:top w:val="nil"/>
              <w:left w:val="nil"/>
              <w:bottom w:val="nil"/>
              <w:right w:val="nil"/>
            </w:tcBorders>
            <w:shd w:val="clear" w:color="auto" w:fill="auto"/>
            <w:noWrap/>
            <w:vAlign w:val="bottom"/>
          </w:tcPr>
          <w:p w:rsidR="00587C5F" w:rsidRPr="007B522C" w:rsidRDefault="00587C5F" w:rsidP="007A7E51">
            <w:pPr>
              <w:rPr>
                <w:smallCaps/>
                <w:sz w:val="20"/>
                <w:szCs w:val="20"/>
              </w:rPr>
            </w:pPr>
          </w:p>
        </w:tc>
        <w:tc>
          <w:tcPr>
            <w:tcW w:w="3085" w:type="dxa"/>
            <w:tcBorders>
              <w:top w:val="nil"/>
              <w:left w:val="nil"/>
              <w:bottom w:val="nil"/>
              <w:right w:val="nil"/>
            </w:tcBorders>
            <w:shd w:val="clear" w:color="auto" w:fill="auto"/>
            <w:vAlign w:val="center"/>
          </w:tcPr>
          <w:p w:rsidR="00587C5F" w:rsidRPr="002D64E7" w:rsidRDefault="00587C5F" w:rsidP="007A7E51">
            <w:pPr>
              <w:spacing w:line="240" w:lineRule="exact"/>
              <w:jc w:val="center"/>
              <w:rPr>
                <w:smallCaps/>
                <w:sz w:val="20"/>
                <w:szCs w:val="20"/>
              </w:rPr>
            </w:pPr>
            <w:r w:rsidRPr="002D64E7">
              <w:rPr>
                <w:smallCaps/>
                <w:sz w:val="20"/>
                <w:szCs w:val="20"/>
              </w:rPr>
              <w:t xml:space="preserve">Приложение 6 </w:t>
            </w:r>
          </w:p>
          <w:p w:rsidR="00587C5F" w:rsidRDefault="00587C5F" w:rsidP="007A7E51">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w:t>
            </w:r>
            <w:r>
              <w:rPr>
                <w:smallCaps/>
                <w:sz w:val="20"/>
                <w:szCs w:val="20"/>
              </w:rPr>
              <w:lastRenderedPageBreak/>
              <w:t>2023 и 2024 годов</w:t>
            </w:r>
            <w:r w:rsidRPr="00FD4B7C">
              <w:rPr>
                <w:smallCaps/>
                <w:sz w:val="20"/>
                <w:szCs w:val="20"/>
              </w:rPr>
              <w:t>"</w:t>
            </w:r>
          </w:p>
          <w:p w:rsidR="00587C5F" w:rsidRPr="007B522C" w:rsidRDefault="00587C5F" w:rsidP="007A7E51">
            <w:pPr>
              <w:spacing w:line="240" w:lineRule="exact"/>
              <w:jc w:val="center"/>
              <w:rPr>
                <w:smallCaps/>
                <w:sz w:val="20"/>
                <w:szCs w:val="20"/>
              </w:rPr>
            </w:pPr>
          </w:p>
        </w:tc>
      </w:tr>
      <w:tr w:rsidR="00587C5F" w:rsidRPr="007B522C" w:rsidTr="007A7E51">
        <w:trPr>
          <w:trHeight w:val="870"/>
        </w:trPr>
        <w:tc>
          <w:tcPr>
            <w:tcW w:w="9220" w:type="dxa"/>
            <w:gridSpan w:val="2"/>
            <w:tcBorders>
              <w:top w:val="nil"/>
              <w:left w:val="nil"/>
              <w:bottom w:val="nil"/>
              <w:right w:val="nil"/>
            </w:tcBorders>
            <w:shd w:val="clear" w:color="auto" w:fill="auto"/>
            <w:vAlign w:val="bottom"/>
          </w:tcPr>
          <w:p w:rsidR="00587C5F" w:rsidRDefault="00587C5F" w:rsidP="007A7E51">
            <w:pPr>
              <w:spacing w:line="240" w:lineRule="exact"/>
              <w:jc w:val="center"/>
              <w:rPr>
                <w:smallCaps/>
              </w:rPr>
            </w:pPr>
            <w:r w:rsidRPr="007B522C">
              <w:rPr>
                <w:smallCaps/>
              </w:rPr>
              <w:lastRenderedPageBreak/>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587C5F" w:rsidRPr="00D52EFF" w:rsidRDefault="00587C5F" w:rsidP="007A7E51">
            <w:pPr>
              <w:spacing w:before="60"/>
              <w:jc w:val="center"/>
              <w:rPr>
                <w:sz w:val="28"/>
                <w:szCs w:val="28"/>
              </w:rPr>
            </w:pPr>
            <w:r w:rsidRPr="00D52EFF">
              <w:rPr>
                <w:sz w:val="28"/>
                <w:szCs w:val="28"/>
              </w:rPr>
              <w:t>(по КБК 10010302231010000110, 10010302241010000110,</w:t>
            </w:r>
          </w:p>
          <w:p w:rsidR="00587C5F" w:rsidRPr="00D52EFF" w:rsidRDefault="00587C5F" w:rsidP="007A7E51">
            <w:pPr>
              <w:jc w:val="center"/>
              <w:rPr>
                <w:sz w:val="28"/>
                <w:szCs w:val="28"/>
                <w:lang w:val="en-US"/>
              </w:rPr>
            </w:pPr>
            <w:r w:rsidRPr="00D52EFF">
              <w:rPr>
                <w:sz w:val="28"/>
                <w:szCs w:val="28"/>
              </w:rPr>
              <w:t xml:space="preserve">10010302251010000110, 10010302261010000110) </w:t>
            </w:r>
          </w:p>
          <w:p w:rsidR="00587C5F" w:rsidRPr="007B522C" w:rsidRDefault="00587C5F" w:rsidP="007A7E51">
            <w:pPr>
              <w:spacing w:line="240" w:lineRule="exact"/>
              <w:jc w:val="center"/>
              <w:rPr>
                <w:smallCaps/>
              </w:rPr>
            </w:pPr>
          </w:p>
        </w:tc>
      </w:tr>
      <w:tr w:rsidR="00587C5F" w:rsidRPr="007B522C" w:rsidTr="007A7E51">
        <w:trPr>
          <w:trHeight w:val="255"/>
        </w:trPr>
        <w:tc>
          <w:tcPr>
            <w:tcW w:w="6135" w:type="dxa"/>
            <w:tcBorders>
              <w:top w:val="nil"/>
              <w:left w:val="nil"/>
              <w:bottom w:val="nil"/>
              <w:right w:val="nil"/>
            </w:tcBorders>
            <w:shd w:val="clear" w:color="auto" w:fill="auto"/>
            <w:noWrap/>
            <w:vAlign w:val="bottom"/>
          </w:tcPr>
          <w:p w:rsidR="00587C5F" w:rsidRPr="007B522C" w:rsidRDefault="00587C5F" w:rsidP="007A7E51">
            <w:pPr>
              <w:rPr>
                <w:smallCaps/>
                <w:sz w:val="20"/>
                <w:szCs w:val="20"/>
              </w:rPr>
            </w:pPr>
          </w:p>
        </w:tc>
        <w:tc>
          <w:tcPr>
            <w:tcW w:w="3085" w:type="dxa"/>
            <w:tcBorders>
              <w:top w:val="nil"/>
              <w:left w:val="nil"/>
              <w:bottom w:val="nil"/>
              <w:right w:val="nil"/>
            </w:tcBorders>
            <w:shd w:val="clear" w:color="auto" w:fill="auto"/>
            <w:noWrap/>
            <w:vAlign w:val="bottom"/>
          </w:tcPr>
          <w:p w:rsidR="00587C5F" w:rsidRPr="007B522C" w:rsidRDefault="00587C5F" w:rsidP="007A7E51">
            <w:pPr>
              <w:jc w:val="right"/>
              <w:rPr>
                <w:smallCaps/>
                <w:sz w:val="20"/>
                <w:szCs w:val="20"/>
              </w:rPr>
            </w:pPr>
          </w:p>
        </w:tc>
      </w:tr>
    </w:tbl>
    <w:p w:rsidR="00587C5F" w:rsidRPr="00A7597D" w:rsidRDefault="00587C5F" w:rsidP="00587C5F">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587C5F" w:rsidRPr="00A7597D" w:rsidTr="007A7E51">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587C5F" w:rsidRPr="00A7597D" w:rsidRDefault="00587C5F" w:rsidP="007A7E51">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587C5F" w:rsidRPr="00A7597D" w:rsidRDefault="00587C5F" w:rsidP="007A7E51">
            <w:pPr>
              <w:jc w:val="center"/>
              <w:rPr>
                <w:smallCaps/>
                <w:sz w:val="20"/>
                <w:szCs w:val="20"/>
              </w:rPr>
            </w:pPr>
            <w:r w:rsidRPr="00A7597D">
              <w:rPr>
                <w:b/>
                <w:bCs/>
                <w:smallCaps/>
              </w:rPr>
              <w:t>Норматив отчислений, (%)</w:t>
            </w:r>
          </w:p>
        </w:tc>
      </w:tr>
      <w:tr w:rsidR="00587C5F" w:rsidRPr="00A7597D" w:rsidTr="007A7E51">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587C5F" w:rsidRPr="00A7597D" w:rsidRDefault="00587C5F" w:rsidP="007A7E51">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587C5F" w:rsidRPr="00A7597D" w:rsidRDefault="00587C5F" w:rsidP="007A7E51">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r>
              <w:rPr>
                <w:smallCaps/>
                <w:sz w:val="20"/>
                <w:szCs w:val="20"/>
              </w:rPr>
              <w:t>2024</w:t>
            </w:r>
          </w:p>
        </w:tc>
      </w:tr>
      <w:tr w:rsidR="00587C5F" w:rsidRPr="00A7597D" w:rsidTr="007A7E51">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587C5F" w:rsidRDefault="00587C5F" w:rsidP="007A7E51">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587C5F" w:rsidRDefault="00587C5F" w:rsidP="007A7E51">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587C5F" w:rsidRDefault="00587C5F" w:rsidP="007A7E51">
            <w:pPr>
              <w:jc w:val="center"/>
              <w:rPr>
                <w:smallCaps/>
                <w:sz w:val="20"/>
                <w:szCs w:val="20"/>
              </w:rPr>
            </w:pPr>
            <w:r>
              <w:rPr>
                <w:smallCaps/>
                <w:sz w:val="20"/>
                <w:szCs w:val="20"/>
              </w:rPr>
              <w:t>4</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r>
    </w:tbl>
    <w:p w:rsidR="00587C5F" w:rsidRDefault="00587C5F" w:rsidP="00587C5F"/>
    <w:tbl>
      <w:tblPr>
        <w:tblW w:w="9371" w:type="dxa"/>
        <w:tblInd w:w="93" w:type="dxa"/>
        <w:tblLook w:val="0000" w:firstRow="0" w:lastRow="0" w:firstColumn="0" w:lastColumn="0" w:noHBand="0" w:noVBand="0"/>
      </w:tblPr>
      <w:tblGrid>
        <w:gridCol w:w="3134"/>
        <w:gridCol w:w="1701"/>
        <w:gridCol w:w="283"/>
        <w:gridCol w:w="1418"/>
        <w:gridCol w:w="1985"/>
        <w:gridCol w:w="850"/>
      </w:tblGrid>
      <w:tr w:rsidR="00587C5F" w:rsidRPr="00027EC1" w:rsidTr="007A7E51">
        <w:trPr>
          <w:trHeight w:val="1080"/>
        </w:trPr>
        <w:tc>
          <w:tcPr>
            <w:tcW w:w="4835" w:type="dxa"/>
            <w:gridSpan w:val="2"/>
            <w:tcBorders>
              <w:top w:val="nil"/>
              <w:left w:val="nil"/>
              <w:bottom w:val="nil"/>
              <w:right w:val="nil"/>
            </w:tcBorders>
            <w:shd w:val="clear" w:color="auto" w:fill="auto"/>
            <w:noWrap/>
            <w:vAlign w:val="bottom"/>
          </w:tcPr>
          <w:p w:rsidR="00587C5F" w:rsidRPr="00027EC1" w:rsidRDefault="00587C5F" w:rsidP="007A7E51">
            <w:pPr>
              <w:rPr>
                <w:smallCaps/>
                <w:sz w:val="20"/>
                <w:szCs w:val="20"/>
              </w:rPr>
            </w:pPr>
          </w:p>
        </w:tc>
        <w:tc>
          <w:tcPr>
            <w:tcW w:w="4536" w:type="dxa"/>
            <w:gridSpan w:val="4"/>
            <w:tcBorders>
              <w:top w:val="nil"/>
              <w:left w:val="nil"/>
              <w:bottom w:val="nil"/>
              <w:right w:val="nil"/>
            </w:tcBorders>
            <w:shd w:val="clear" w:color="auto" w:fill="auto"/>
            <w:vAlign w:val="center"/>
          </w:tcPr>
          <w:p w:rsidR="00587C5F" w:rsidRDefault="00587C5F" w:rsidP="007A7E51">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587C5F" w:rsidRPr="00027EC1" w:rsidRDefault="00587C5F" w:rsidP="007A7E51">
            <w:pPr>
              <w:jc w:val="center"/>
              <w:rPr>
                <w:smallCaps/>
                <w:sz w:val="20"/>
                <w:szCs w:val="20"/>
              </w:rPr>
            </w:pPr>
          </w:p>
        </w:tc>
      </w:tr>
      <w:tr w:rsidR="00587C5F" w:rsidRPr="009171AF" w:rsidTr="007A7E51">
        <w:trPr>
          <w:trHeight w:val="870"/>
        </w:trPr>
        <w:tc>
          <w:tcPr>
            <w:tcW w:w="9371" w:type="dxa"/>
            <w:gridSpan w:val="6"/>
            <w:tcBorders>
              <w:top w:val="nil"/>
              <w:left w:val="nil"/>
              <w:bottom w:val="nil"/>
              <w:right w:val="nil"/>
            </w:tcBorders>
            <w:shd w:val="clear" w:color="auto" w:fill="auto"/>
            <w:vAlign w:val="bottom"/>
          </w:tcPr>
          <w:p w:rsidR="00587C5F" w:rsidRPr="002D64BF" w:rsidRDefault="00587C5F" w:rsidP="007A7E51">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587C5F" w:rsidRPr="00BF5FE6" w:rsidRDefault="00587C5F" w:rsidP="007A7E51"/>
          <w:p w:rsidR="00587C5F" w:rsidRPr="009171AF" w:rsidRDefault="00587C5F" w:rsidP="007A7E51">
            <w:pPr>
              <w:ind w:right="707"/>
              <w:jc w:val="right"/>
              <w:rPr>
                <w:smallCaps/>
                <w:highlight w:val="yellow"/>
              </w:rPr>
            </w:pPr>
            <w:r w:rsidRPr="001912F2">
              <w:rPr>
                <w:smallCaps/>
                <w:sz w:val="28"/>
                <w:szCs w:val="28"/>
              </w:rPr>
              <w:t>(в процентах)</w:t>
            </w:r>
          </w:p>
        </w:tc>
      </w:tr>
      <w:tr w:rsidR="00587C5F" w:rsidRPr="009171AF" w:rsidTr="007A7E51">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587C5F" w:rsidRPr="009171AF" w:rsidRDefault="00587C5F" w:rsidP="007A7E51">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587C5F" w:rsidRPr="009171AF" w:rsidRDefault="00587C5F" w:rsidP="007A7E51">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C5F" w:rsidRPr="009171AF" w:rsidRDefault="00587C5F" w:rsidP="007A7E51">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587C5F" w:rsidRPr="009171AF" w:rsidRDefault="00587C5F" w:rsidP="007A7E51">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587C5F" w:rsidRPr="009171AF" w:rsidTr="007A7E51">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587C5F" w:rsidRPr="009171AF" w:rsidRDefault="00587C5F" w:rsidP="007A7E51">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587C5F" w:rsidRPr="009171AF" w:rsidRDefault="00587C5F" w:rsidP="007A7E51">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587C5F" w:rsidRPr="009171AF" w:rsidRDefault="00587C5F" w:rsidP="007A7E51">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587C5F" w:rsidRPr="009171AF" w:rsidRDefault="00587C5F" w:rsidP="007A7E51">
            <w:pPr>
              <w:jc w:val="center"/>
              <w:rPr>
                <w:smallCaps/>
                <w:sz w:val="28"/>
                <w:szCs w:val="28"/>
              </w:rPr>
            </w:pPr>
            <w:r w:rsidRPr="009171AF">
              <w:rPr>
                <w:smallCaps/>
                <w:sz w:val="28"/>
                <w:szCs w:val="28"/>
              </w:rPr>
              <w:t>4</w:t>
            </w:r>
          </w:p>
        </w:tc>
      </w:tr>
      <w:tr w:rsidR="00587C5F" w:rsidRPr="009171AF" w:rsidTr="007A7E51">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587C5F" w:rsidRPr="009171AF" w:rsidRDefault="00587C5F" w:rsidP="007A7E51">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587C5F" w:rsidRPr="009171AF" w:rsidRDefault="00587C5F" w:rsidP="007A7E51">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587C5F" w:rsidRPr="009171AF" w:rsidRDefault="00587C5F" w:rsidP="007A7E51">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587C5F" w:rsidRPr="009171AF" w:rsidRDefault="00587C5F" w:rsidP="007A7E51">
            <w:pPr>
              <w:jc w:val="center"/>
              <w:rPr>
                <w:sz w:val="28"/>
                <w:szCs w:val="28"/>
              </w:rPr>
            </w:pPr>
            <w:r w:rsidRPr="009171AF">
              <w:rPr>
                <w:sz w:val="28"/>
                <w:szCs w:val="28"/>
              </w:rPr>
              <w:t>70</w:t>
            </w:r>
          </w:p>
        </w:tc>
      </w:tr>
    </w:tbl>
    <w:p w:rsidR="007E1CDE" w:rsidRDefault="007E1CDE"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837B03" w:rsidRPr="00B41954" w:rsidTr="007C7A86">
        <w:trPr>
          <w:trHeight w:val="255"/>
        </w:trPr>
        <w:tc>
          <w:tcPr>
            <w:tcW w:w="3134" w:type="dxa"/>
            <w:tcBorders>
              <w:top w:val="nil"/>
              <w:left w:val="nil"/>
              <w:bottom w:val="nil"/>
              <w:right w:val="nil"/>
            </w:tcBorders>
            <w:shd w:val="clear" w:color="auto" w:fill="auto"/>
            <w:vAlign w:val="bottom"/>
            <w:hideMark/>
          </w:tcPr>
          <w:p w:rsidR="00837B03" w:rsidRPr="00B41954" w:rsidRDefault="00837B03" w:rsidP="007C7A86">
            <w:pPr>
              <w:rPr>
                <w:sz w:val="14"/>
                <w:szCs w:val="14"/>
              </w:rPr>
            </w:pPr>
            <w:bookmarkStart w:id="1" w:name="RANGE!A1:B156"/>
            <w:bookmarkEnd w:id="1"/>
          </w:p>
        </w:tc>
        <w:tc>
          <w:tcPr>
            <w:tcW w:w="5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400"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388"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1266"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5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26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18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3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r w:rsidRPr="00B41954">
              <w:rPr>
                <w:sz w:val="14"/>
                <w:szCs w:val="14"/>
              </w:rPr>
              <w:t>Приложение 8</w:t>
            </w:r>
          </w:p>
        </w:tc>
      </w:tr>
      <w:tr w:rsidR="00837B03" w:rsidRPr="00B41954" w:rsidTr="007C7A86">
        <w:trPr>
          <w:trHeight w:val="690"/>
        </w:trPr>
        <w:tc>
          <w:tcPr>
            <w:tcW w:w="3134" w:type="dxa"/>
            <w:tcBorders>
              <w:top w:val="nil"/>
              <w:left w:val="nil"/>
              <w:bottom w:val="nil"/>
              <w:right w:val="nil"/>
            </w:tcBorders>
            <w:shd w:val="clear" w:color="auto" w:fill="auto"/>
            <w:vAlign w:val="bottom"/>
            <w:hideMark/>
          </w:tcPr>
          <w:p w:rsidR="00837B03" w:rsidRPr="00B41954" w:rsidRDefault="00837B03" w:rsidP="007C7A86">
            <w:pPr>
              <w:rPr>
                <w:sz w:val="14"/>
                <w:szCs w:val="14"/>
              </w:rPr>
            </w:pPr>
          </w:p>
        </w:tc>
        <w:tc>
          <w:tcPr>
            <w:tcW w:w="5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400"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388"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1266"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4240" w:type="dxa"/>
            <w:gridSpan w:val="4"/>
            <w:tcBorders>
              <w:top w:val="nil"/>
              <w:left w:val="nil"/>
              <w:bottom w:val="nil"/>
              <w:right w:val="nil"/>
            </w:tcBorders>
            <w:shd w:val="clear" w:color="auto" w:fill="auto"/>
            <w:vAlign w:val="bottom"/>
            <w:hideMark/>
          </w:tcPr>
          <w:p w:rsidR="00837B03" w:rsidRPr="00B41954" w:rsidRDefault="00837B03" w:rsidP="007C7A86">
            <w:pPr>
              <w:rPr>
                <w:sz w:val="14"/>
                <w:szCs w:val="14"/>
              </w:rPr>
            </w:pPr>
            <w:r w:rsidRPr="00B41954">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7B03" w:rsidRPr="00B41954" w:rsidTr="007C7A86">
        <w:trPr>
          <w:trHeight w:val="210"/>
        </w:trPr>
        <w:tc>
          <w:tcPr>
            <w:tcW w:w="3134" w:type="dxa"/>
            <w:tcBorders>
              <w:top w:val="nil"/>
              <w:left w:val="nil"/>
              <w:bottom w:val="nil"/>
              <w:right w:val="nil"/>
            </w:tcBorders>
            <w:shd w:val="clear" w:color="auto" w:fill="auto"/>
            <w:vAlign w:val="bottom"/>
            <w:hideMark/>
          </w:tcPr>
          <w:p w:rsidR="00837B03" w:rsidRPr="00B41954" w:rsidRDefault="00837B03" w:rsidP="007C7A86">
            <w:pPr>
              <w:rPr>
                <w:sz w:val="14"/>
                <w:szCs w:val="14"/>
              </w:rPr>
            </w:pPr>
          </w:p>
        </w:tc>
        <w:tc>
          <w:tcPr>
            <w:tcW w:w="5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400"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388"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c>
          <w:tcPr>
            <w:tcW w:w="1266"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50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26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180" w:type="dxa"/>
            <w:tcBorders>
              <w:top w:val="nil"/>
              <w:left w:val="nil"/>
              <w:bottom w:val="nil"/>
              <w:right w:val="nil"/>
            </w:tcBorders>
            <w:shd w:val="clear" w:color="auto" w:fill="auto"/>
            <w:noWrap/>
            <w:vAlign w:val="bottom"/>
            <w:hideMark/>
          </w:tcPr>
          <w:p w:rsidR="00837B03" w:rsidRPr="00B41954" w:rsidRDefault="00837B03" w:rsidP="007C7A86">
            <w:pPr>
              <w:rPr>
                <w:sz w:val="14"/>
                <w:szCs w:val="14"/>
              </w:rPr>
            </w:pPr>
          </w:p>
        </w:tc>
        <w:tc>
          <w:tcPr>
            <w:tcW w:w="1300" w:type="dxa"/>
            <w:tcBorders>
              <w:top w:val="nil"/>
              <w:left w:val="nil"/>
              <w:bottom w:val="nil"/>
              <w:right w:val="nil"/>
            </w:tcBorders>
            <w:shd w:val="clear" w:color="auto" w:fill="auto"/>
            <w:noWrap/>
            <w:vAlign w:val="bottom"/>
            <w:hideMark/>
          </w:tcPr>
          <w:p w:rsidR="00837B03" w:rsidRPr="00B41954" w:rsidRDefault="00837B03" w:rsidP="007C7A86">
            <w:pPr>
              <w:jc w:val="center"/>
              <w:rPr>
                <w:sz w:val="14"/>
                <w:szCs w:val="14"/>
              </w:rPr>
            </w:pPr>
          </w:p>
        </w:tc>
      </w:tr>
      <w:tr w:rsidR="00837B03" w:rsidRPr="00B41954" w:rsidTr="007C7A86">
        <w:trPr>
          <w:trHeight w:val="240"/>
        </w:trPr>
        <w:tc>
          <w:tcPr>
            <w:tcW w:w="9928" w:type="dxa"/>
            <w:gridSpan w:val="9"/>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r w:rsidRPr="00B41954">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837B03" w:rsidRPr="00B41954" w:rsidTr="007C7A86">
        <w:trPr>
          <w:trHeight w:val="203"/>
        </w:trPr>
        <w:tc>
          <w:tcPr>
            <w:tcW w:w="3134"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500"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400"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388"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1266"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500"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1260"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1180" w:type="dxa"/>
            <w:tcBorders>
              <w:top w:val="nil"/>
              <w:left w:val="nil"/>
              <w:bottom w:val="nil"/>
              <w:right w:val="nil"/>
            </w:tcBorders>
            <w:shd w:val="clear" w:color="auto" w:fill="auto"/>
            <w:vAlign w:val="bottom"/>
            <w:hideMark/>
          </w:tcPr>
          <w:p w:rsidR="00837B03" w:rsidRPr="00B41954" w:rsidRDefault="00837B03" w:rsidP="007C7A86">
            <w:pPr>
              <w:jc w:val="center"/>
              <w:rPr>
                <w:sz w:val="14"/>
                <w:szCs w:val="14"/>
              </w:rPr>
            </w:pPr>
          </w:p>
        </w:tc>
        <w:tc>
          <w:tcPr>
            <w:tcW w:w="130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рублей</w:t>
            </w:r>
          </w:p>
        </w:tc>
      </w:tr>
      <w:tr w:rsidR="00837B03" w:rsidRPr="00B41954" w:rsidTr="007C7A86">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837B03" w:rsidRPr="00B41954" w:rsidRDefault="00837B03" w:rsidP="007C7A86">
            <w:pPr>
              <w:jc w:val="center"/>
              <w:rPr>
                <w:sz w:val="14"/>
                <w:szCs w:val="14"/>
              </w:rPr>
            </w:pPr>
            <w:r w:rsidRPr="00B41954">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2024</w:t>
            </w:r>
          </w:p>
        </w:tc>
      </w:tr>
      <w:tr w:rsidR="00837B03" w:rsidRPr="00B41954" w:rsidTr="007C7A86">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68 932 275,17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35 802 260,00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32 583 335,53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19 186 350,00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2 308 405,31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2 308 405,31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2 237 505,31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2 237 505,31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1 508 100,00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23 572 909,61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17 072 550,00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23 572 909,61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17 072 550,00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19 559 788,68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16 022 850,00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18 153 405,82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15 276 550,00  </w:t>
            </w:r>
          </w:p>
        </w:tc>
      </w:tr>
      <w:tr w:rsidR="00837B03" w:rsidRPr="00B41954" w:rsidTr="007C7A8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1 309 333,00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678 900,00  </w:t>
            </w:r>
          </w:p>
        </w:tc>
      </w:tr>
      <w:tr w:rsidR="00837B03" w:rsidRPr="00B41954" w:rsidTr="007C7A8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850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95 705,68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67 400,00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1 048 200,00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1 123 928,10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1 019 600,00  </w:t>
            </w:r>
          </w:p>
        </w:tc>
      </w:tr>
      <w:tr w:rsidR="00837B03" w:rsidRPr="00B41954" w:rsidTr="007C7A86">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264 901,90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28 600,00  </w:t>
            </w:r>
          </w:p>
        </w:tc>
      </w:tr>
      <w:tr w:rsidR="00837B03" w:rsidRPr="00B41954" w:rsidTr="007C7A8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1 500,00  </w:t>
            </w:r>
          </w:p>
        </w:tc>
      </w:tr>
      <w:tr w:rsidR="00837B03" w:rsidRPr="00B41954" w:rsidTr="007C7A86">
        <w:trPr>
          <w:trHeight w:val="58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1 038 011,62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1 038 011,62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301 600,00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301 600,00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46 517,66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закупки товаров, работ и услуг для обеспечения государственных (муниципальных) </w:t>
            </w:r>
            <w:r w:rsidRPr="00B41954">
              <w:rPr>
                <w:sz w:val="14"/>
                <w:szCs w:val="14"/>
              </w:rPr>
              <w:lastRenderedPageBreak/>
              <w:t>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46 517,66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258 461,65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258 461,65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jc w:val="both"/>
              <w:rPr>
                <w:sz w:val="14"/>
                <w:szCs w:val="14"/>
              </w:rPr>
            </w:pPr>
            <w:r w:rsidRPr="00B41954">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jc w:val="both"/>
              <w:rPr>
                <w:sz w:val="14"/>
                <w:szCs w:val="14"/>
              </w:rPr>
            </w:pPr>
            <w:r w:rsidRPr="00B41954">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6 614 020,61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553 900,00  </w:t>
            </w:r>
          </w:p>
        </w:tc>
      </w:tr>
      <w:tr w:rsidR="00837B03" w:rsidRPr="00B41954" w:rsidTr="007C7A8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r>
      <w:tr w:rsidR="00837B03" w:rsidRPr="00B41954" w:rsidTr="007C7A86">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r>
      <w:tr w:rsidR="00837B03" w:rsidRPr="00B41954" w:rsidTr="007C7A86">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301 100,00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301 100,00  </w:t>
            </w:r>
          </w:p>
        </w:tc>
      </w:tr>
      <w:tr w:rsidR="00837B03" w:rsidRPr="00B41954" w:rsidTr="007C7A86">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273 705,40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257 500,00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34 294,60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43 600,00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r>
      <w:tr w:rsidR="00837B03" w:rsidRPr="00B41954" w:rsidTr="007C7A8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234 800,00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491 567,50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132 000,00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121 487,61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102 800,00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253 830,00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253 830,00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253 830,00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253 830,00  </w:t>
            </w:r>
          </w:p>
        </w:tc>
      </w:tr>
      <w:tr w:rsidR="00837B03" w:rsidRPr="00B41954" w:rsidTr="007C7A86">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131 149,97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244 800,00  </w:t>
            </w:r>
          </w:p>
        </w:tc>
      </w:tr>
      <w:tr w:rsidR="00837B03" w:rsidRPr="00B41954" w:rsidTr="007C7A86">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118 840,03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9 030,00  </w:t>
            </w:r>
          </w:p>
        </w:tc>
      </w:tr>
      <w:tr w:rsidR="00837B03" w:rsidRPr="00B41954" w:rsidTr="007C7A8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2 888 900,00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2 888 900,00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2 888 900,00  </w:t>
            </w:r>
          </w:p>
        </w:tc>
      </w:tr>
      <w:tr w:rsidR="00837B03" w:rsidRPr="00B41954" w:rsidTr="007C7A86">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3 984 890,00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2 888 900,00  </w:t>
            </w:r>
          </w:p>
        </w:tc>
      </w:tr>
      <w:tr w:rsidR="00837B03" w:rsidRPr="00B41954" w:rsidTr="007C7A8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2 685 990,00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2 117 000,00  </w:t>
            </w:r>
          </w:p>
        </w:tc>
      </w:tr>
      <w:tr w:rsidR="00837B03" w:rsidRPr="00B41954" w:rsidTr="007C7A8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1 298 900,00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771 900,00  </w:t>
            </w:r>
          </w:p>
        </w:tc>
      </w:tr>
      <w:tr w:rsidR="00837B03" w:rsidRPr="00B41954" w:rsidTr="007C7A86">
        <w:trPr>
          <w:trHeight w:val="6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9 758 635,61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9 404 680,00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24 600,00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34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r>
      <w:tr w:rsidR="00837B03" w:rsidRPr="00B41954" w:rsidTr="007C7A8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14 600,00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4 448 400,00  </w:t>
            </w:r>
          </w:p>
        </w:tc>
      </w:tr>
      <w:tr w:rsidR="00837B03" w:rsidRPr="00B41954" w:rsidTr="007C7A8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3 436 246,59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4 791 680,00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3 436 246,59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4 791 680,00  </w:t>
            </w:r>
          </w:p>
        </w:tc>
      </w:tr>
      <w:tr w:rsidR="00837B03" w:rsidRPr="00B41954" w:rsidTr="007C7A8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r>
      <w:tr w:rsidR="00837B03" w:rsidRPr="00B41954" w:rsidTr="007C7A8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2 936 246,59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4 291 680,00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881 000,00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881 000,00  </w:t>
            </w:r>
          </w:p>
        </w:tc>
      </w:tr>
      <w:tr w:rsidR="00837B03" w:rsidRPr="00B41954" w:rsidTr="007C7A86">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1 525 246,59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3 360 680,00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1 525 246,59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3 360 680,00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1 350 969,02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140 000,00  </w:t>
            </w:r>
          </w:p>
        </w:tc>
      </w:tr>
      <w:tr w:rsidR="00837B03" w:rsidRPr="00B41954" w:rsidTr="007C7A8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r>
      <w:tr w:rsidR="00837B03" w:rsidRPr="00B41954" w:rsidTr="007C7A86">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80 000,00  </w:t>
            </w:r>
          </w:p>
        </w:tc>
      </w:tr>
      <w:tr w:rsidR="00837B03" w:rsidRPr="00B41954" w:rsidTr="007C7A86">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r>
      <w:tr w:rsidR="00837B03" w:rsidRPr="00B41954" w:rsidTr="007C7A8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60 000,00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2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236 282,64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236 282,64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2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юридическим лицам (кроме некоммерческих организаций), индивидуальным предпринимателям, </w:t>
            </w:r>
            <w:r w:rsidRPr="00B41954">
              <w:rPr>
                <w:sz w:val="14"/>
                <w:szCs w:val="14"/>
              </w:rPr>
              <w:lastRenderedPageBreak/>
              <w:t>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906 432,75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12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906 432,75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906 432,75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15 518 548,21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893 550,00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12 604 275,28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11 820 694,32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11 820 694,32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7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11 466 073,50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7 940 114,77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354 620,82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245 570,55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783 580,96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783 580,96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783 580,96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406 450,00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124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1 616 627,40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1 616 627,40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828 310,13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810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828 310,13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487 100,00  </w:t>
            </w:r>
          </w:p>
        </w:tc>
      </w:tr>
      <w:tr w:rsidR="00837B03" w:rsidRPr="00B41954" w:rsidTr="007C7A86">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469 335,40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469 335,40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130 350,00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53 350,00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26 350,00  </w:t>
            </w:r>
          </w:p>
        </w:tc>
      </w:tr>
      <w:tr w:rsidR="00837B03" w:rsidRPr="00B41954" w:rsidTr="007C7A86">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26 350,00  </w:t>
            </w:r>
          </w:p>
        </w:tc>
      </w:tr>
      <w:tr w:rsidR="00837B03" w:rsidRPr="00B41954" w:rsidTr="007C7A86">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r>
      <w:tr w:rsidR="00837B03" w:rsidRPr="00B41954" w:rsidTr="007C7A86">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r>
      <w:tr w:rsidR="00837B03" w:rsidRPr="00B41954" w:rsidTr="007C7A86">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12 000,00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4 250,00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r>
      <w:tr w:rsidR="00837B03" w:rsidRPr="00B41954" w:rsidTr="007C7A8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r>
      <w:tr w:rsidR="00837B03" w:rsidRPr="00B41954" w:rsidTr="007C7A86">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3 750,00  </w:t>
            </w:r>
          </w:p>
        </w:tc>
      </w:tr>
      <w:tr w:rsidR="00837B03" w:rsidRPr="00B41954" w:rsidTr="007C7A86">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r>
      <w:tr w:rsidR="00837B03" w:rsidRPr="00B41954" w:rsidTr="007C7A8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r>
      <w:tr w:rsidR="00837B03" w:rsidRPr="00B41954" w:rsidTr="007C7A8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7 100,00  </w:t>
            </w:r>
          </w:p>
        </w:tc>
      </w:tr>
      <w:tr w:rsidR="00837B03" w:rsidRPr="00B41954" w:rsidTr="007C7A8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27 000,00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16 000,00  </w:t>
            </w:r>
          </w:p>
        </w:tc>
      </w:tr>
      <w:tr w:rsidR="00837B03" w:rsidRPr="00B41954" w:rsidTr="007C7A8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6 471 600,88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3 121 600,00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1 788 000,00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1 788 000,00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1 788 000,00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2 436 508,68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1 788 000,00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7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sz w:val="14"/>
                <w:szCs w:val="14"/>
              </w:rPr>
            </w:pPr>
            <w:r w:rsidRPr="00B41954">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1 283 600,00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1 318 034,00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1 318 034,00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r>
      <w:tr w:rsidR="00837B03" w:rsidRPr="00B41954" w:rsidTr="007C7A8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1 318 034,00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852 000,00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842 834,00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459 934,00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425 434,00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408 923,24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355 100,00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16 510,76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27 800,00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475 200,00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469 100,00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448 700,00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469 100,00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421 900,00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закупки товаров, работ и услуг для обеспечения государственных (муниципальных) </w:t>
            </w:r>
            <w:r w:rsidRPr="00B41954">
              <w:rPr>
                <w:sz w:val="14"/>
                <w:szCs w:val="14"/>
              </w:rPr>
              <w:lastRenderedPageBreak/>
              <w:t>нужд</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lastRenderedPageBreak/>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47 200,00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61 496 380,30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28 666 545,56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4 871 668,58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837B03" w:rsidRPr="00B41954" w:rsidRDefault="00837B03" w:rsidP="007C7A86">
            <w:pPr>
              <w:rPr>
                <w:sz w:val="14"/>
                <w:szCs w:val="14"/>
              </w:rPr>
            </w:pPr>
            <w:r w:rsidRPr="00B419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4 836 414,58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4 836 414,58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3 867 414,58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3 867 414,58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3 326 100,00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2 649 900,00  </w:t>
            </w:r>
          </w:p>
        </w:tc>
      </w:tr>
      <w:tr w:rsidR="00837B03" w:rsidRPr="00B41954" w:rsidTr="007C7A8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196 151,67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196 151,67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48 962,91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48 962,91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50 422 288,19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23 970 245,56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44 240 536,19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19 394 245,56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44 240 536,19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19 394 245,56  </w:t>
            </w:r>
          </w:p>
        </w:tc>
      </w:tr>
      <w:tr w:rsidR="00837B03" w:rsidRPr="00B41954" w:rsidTr="007C7A8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13 264 853,79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1 031 727,24  </w:t>
            </w:r>
          </w:p>
        </w:tc>
      </w:tr>
      <w:tr w:rsidR="00837B03" w:rsidRPr="00B41954" w:rsidTr="007C7A8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587 808,41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r>
      <w:tr w:rsidR="00837B03" w:rsidRPr="00B41954" w:rsidTr="007C7A8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537 808,41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537 808,41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28 300,00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1 816 627,61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785 159,00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218 999,00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218 999,00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9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703 349,62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r>
      <w:tr w:rsidR="00837B03" w:rsidRPr="00B41954" w:rsidTr="007C7A86">
        <w:trPr>
          <w:trHeight w:val="21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703 349,62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764 300,00  </w:t>
            </w:r>
          </w:p>
        </w:tc>
      </w:tr>
      <w:tr w:rsidR="00837B03" w:rsidRPr="00B41954" w:rsidTr="007C7A86">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764 300,00  </w:t>
            </w:r>
          </w:p>
        </w:tc>
      </w:tr>
      <w:tr w:rsidR="00837B03" w:rsidRPr="00B41954" w:rsidTr="007C7A8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tcBorders>
              <w:top w:val="nil"/>
              <w:left w:val="nil"/>
              <w:bottom w:val="nil"/>
              <w:right w:val="single" w:sz="4" w:space="0" w:color="auto"/>
            </w:tcBorders>
            <w:shd w:val="clear" w:color="auto" w:fill="auto"/>
            <w:noWrap/>
            <w:hideMark/>
          </w:tcPr>
          <w:p w:rsidR="00837B03" w:rsidRPr="00B41954" w:rsidRDefault="00837B03" w:rsidP="007C7A86">
            <w:pPr>
              <w:rPr>
                <w:sz w:val="14"/>
                <w:szCs w:val="14"/>
              </w:rPr>
            </w:pPr>
            <w:r w:rsidRPr="00B4195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37B03" w:rsidRPr="00B41954" w:rsidRDefault="00837B03" w:rsidP="007C7A86">
            <w:pPr>
              <w:rPr>
                <w:sz w:val="14"/>
                <w:szCs w:val="14"/>
              </w:rPr>
            </w:pPr>
            <w:r w:rsidRPr="00B4195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7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29 978,99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20 859,00  </w:t>
            </w:r>
          </w:p>
        </w:tc>
      </w:tr>
      <w:tr w:rsidR="00837B03" w:rsidRPr="00B41954" w:rsidTr="007C7A86">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29 978,99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20 859,00  </w:t>
            </w:r>
          </w:p>
        </w:tc>
      </w:tr>
      <w:tr w:rsidR="00837B03" w:rsidRPr="00B41954" w:rsidTr="007C7A8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tcBorders>
              <w:top w:val="nil"/>
              <w:left w:val="nil"/>
              <w:bottom w:val="nil"/>
              <w:right w:val="single" w:sz="4" w:space="0" w:color="auto"/>
            </w:tcBorders>
            <w:shd w:val="clear" w:color="auto" w:fill="auto"/>
            <w:noWrap/>
            <w:hideMark/>
          </w:tcPr>
          <w:p w:rsidR="00837B03" w:rsidRPr="00B41954" w:rsidRDefault="00837B03" w:rsidP="007C7A86">
            <w:pPr>
              <w:rPr>
                <w:sz w:val="14"/>
                <w:szCs w:val="14"/>
              </w:rPr>
            </w:pPr>
            <w:r w:rsidRPr="00B4195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837B03" w:rsidRPr="00B41954" w:rsidRDefault="00837B03" w:rsidP="007C7A86">
            <w:pPr>
              <w:rPr>
                <w:sz w:val="14"/>
                <w:szCs w:val="14"/>
              </w:rPr>
            </w:pPr>
            <w:r w:rsidRPr="00B4195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10 642 874,53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8 720 363,15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8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8 720 363,15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3 021,38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3 021,38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7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4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21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208 268,24  </w:t>
            </w:r>
          </w:p>
        </w:tc>
      </w:tr>
      <w:tr w:rsidR="00837B03" w:rsidRPr="00B41954" w:rsidTr="007C7A86">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r>
      <w:tr w:rsidR="00837B03" w:rsidRPr="00B41954" w:rsidTr="007C7A86">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r>
      <w:tr w:rsidR="00837B03" w:rsidRPr="00B41954" w:rsidTr="007C7A8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104 134,12  </w:t>
            </w:r>
          </w:p>
        </w:tc>
      </w:tr>
      <w:tr w:rsidR="00837B03" w:rsidRPr="00B41954" w:rsidTr="007C7A86">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104 134,12  </w:t>
            </w:r>
          </w:p>
        </w:tc>
      </w:tr>
      <w:tr w:rsidR="00837B03" w:rsidRPr="00B41954" w:rsidTr="007C7A86">
        <w:trPr>
          <w:trHeight w:val="28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240"/>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30 975 682,40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18 362 518,32  </w:t>
            </w:r>
          </w:p>
        </w:tc>
      </w:tr>
      <w:tr w:rsidR="00837B03" w:rsidRPr="00B41954" w:rsidTr="007C7A8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30 975 682,40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18 362 518,32  </w:t>
            </w:r>
          </w:p>
        </w:tc>
      </w:tr>
      <w:tr w:rsidR="00837B03" w:rsidRPr="00B41954" w:rsidTr="007C7A8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17 564 602,32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13 721 818,32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17 564 602,32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13 721 818,32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4 640 700,00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4 640 700,00  </w:t>
            </w:r>
          </w:p>
        </w:tc>
      </w:tr>
      <w:tr w:rsidR="00837B03" w:rsidRPr="00B41954" w:rsidTr="007C7A8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4 994 900,00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1 375 030,00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3 619 870,00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2 157 048,03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178 886,61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1 978 161,42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539 132,05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44 621,65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494 510,40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4 576 000,00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r>
      <w:tr w:rsidR="00837B03" w:rsidRPr="00B41954" w:rsidTr="007C7A8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2 036 400,00  </w:t>
            </w:r>
          </w:p>
        </w:tc>
      </w:tr>
      <w:tr w:rsidR="00837B03" w:rsidRPr="00B41954" w:rsidTr="007C7A8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3 053 669,81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58 000,00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115 546,35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54 500,00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51 051,35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40 000,00  </w:t>
            </w:r>
          </w:p>
        </w:tc>
      </w:tr>
      <w:tr w:rsidR="00837B03" w:rsidRPr="00B41954" w:rsidTr="007C7A8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51 051,35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40 000,00  </w:t>
            </w:r>
          </w:p>
        </w:tc>
      </w:tr>
      <w:tr w:rsidR="00837B03" w:rsidRPr="00B41954" w:rsidTr="007C7A8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14 495,00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14 500,00  </w:t>
            </w: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14 495,00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14 500,00  </w:t>
            </w:r>
          </w:p>
        </w:tc>
      </w:tr>
      <w:tr w:rsidR="00837B03" w:rsidRPr="00B41954" w:rsidTr="007C7A86">
        <w:trPr>
          <w:trHeight w:val="2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297 773,76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297 773,76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r>
      <w:tr w:rsidR="00837B03" w:rsidRPr="00B41954" w:rsidTr="007C7A8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297 773,76  </w:t>
            </w:r>
          </w:p>
        </w:tc>
        <w:tc>
          <w:tcPr>
            <w:tcW w:w="1180" w:type="dxa"/>
            <w:tcBorders>
              <w:top w:val="nil"/>
              <w:left w:val="single" w:sz="4" w:space="0" w:color="auto"/>
              <w:bottom w:val="nil"/>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3 500,00  </w:t>
            </w:r>
          </w:p>
        </w:tc>
      </w:tr>
      <w:tr w:rsidR="00837B03" w:rsidRPr="00B41954" w:rsidTr="007C7A8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2 640 349,70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5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1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center"/>
              <w:rPr>
                <w:sz w:val="14"/>
                <w:szCs w:val="14"/>
              </w:rPr>
            </w:pPr>
            <w:r w:rsidRPr="00B41954">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31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31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3 138 753,72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r>
      <w:tr w:rsidR="00837B03" w:rsidRPr="00B41954" w:rsidTr="007C7A86">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3 138 753,72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1 978 400,00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04 3 02 22280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04 3 02 22820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638 678,16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638 678,16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159 679,55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159 679,55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60 545 803,56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41 030 075,00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40 967 605,00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58 066 903,56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37 506 175,00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37 443 705,00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16 887 108,31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10 217 400,00  </w:t>
            </w:r>
          </w:p>
        </w:tc>
      </w:tr>
      <w:tr w:rsidR="00837B03" w:rsidRPr="00B41954" w:rsidTr="007C7A8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16 887 108,31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10 217 400,00  </w:t>
            </w:r>
          </w:p>
        </w:tc>
      </w:tr>
      <w:tr w:rsidR="00837B03" w:rsidRPr="00B41954" w:rsidTr="007C7A86">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11 255 486,00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9 861 900,00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11 255 486,00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9 861 900,00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3 876 100,00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3 876 100,00  </w:t>
            </w:r>
          </w:p>
        </w:tc>
      </w:tr>
      <w:tr w:rsidR="00837B03" w:rsidRPr="00B41954" w:rsidTr="007C7A86">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7 149 200,00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5 985 800,00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7 149 200,00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5 985 800,00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w:t>
            </w:r>
            <w:r w:rsidRPr="00B41954">
              <w:rPr>
                <w:sz w:val="14"/>
                <w:szCs w:val="14"/>
              </w:rPr>
              <w:lastRenderedPageBreak/>
              <w:t>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5 631 622,31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355 500,00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5 631 622,31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355 500,00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322 380,00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322 380,00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171 300,00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171 300,00  </w:t>
            </w:r>
          </w:p>
        </w:tc>
      </w:tr>
      <w:tr w:rsidR="00837B03" w:rsidRPr="00B41954" w:rsidTr="007C7A86">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196 380,05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147 400,00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196 380,05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147 400,00  </w:t>
            </w:r>
          </w:p>
        </w:tc>
      </w:tr>
      <w:tr w:rsidR="00837B03" w:rsidRPr="00B41954" w:rsidTr="007C7A8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3 403 646,58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3 403 646,58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4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01 5 01 72670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69 600,00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69 600,00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49 045,03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36 800,00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49 045,03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36 800,00  </w:t>
            </w:r>
          </w:p>
        </w:tc>
      </w:tr>
      <w:tr w:rsidR="00837B03" w:rsidRPr="00B41954" w:rsidTr="007C7A8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851 086,65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851 086,65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36 147 997,26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22 539 505,00  </w:t>
            </w:r>
          </w:p>
        </w:tc>
      </w:tr>
      <w:tr w:rsidR="00837B03" w:rsidRPr="00B41954" w:rsidTr="007C7A86">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36 147 997,26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22 539 505,00  </w:t>
            </w:r>
          </w:p>
        </w:tc>
      </w:tr>
      <w:tr w:rsidR="00837B03" w:rsidRPr="00B41954" w:rsidTr="007C7A86">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19 690 943,00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16 331 875,00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16 233 705,00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19 076 243,00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15 678 375,00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15 580 205,00  </w:t>
            </w:r>
          </w:p>
        </w:tc>
      </w:tr>
      <w:tr w:rsidR="00837B03" w:rsidRPr="00B41954" w:rsidTr="007C7A86">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2 131 805,00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2 131 805,00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1 484 300,00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1 484 300,00  </w:t>
            </w:r>
          </w:p>
        </w:tc>
      </w:tr>
      <w:tr w:rsidR="00837B03" w:rsidRPr="00B41954" w:rsidTr="007C7A86">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13 699 500,00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11 589 100,00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13 699 500,00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11 589 100,00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117 500,00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117 500,00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47 300,00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221 300,00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221 300,00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205 300,00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638 500,00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lastRenderedPageBreak/>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638 500,00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538 500,00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499 700,00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538 500,00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r>
      <w:tr w:rsidR="00837B03" w:rsidRPr="00B41954" w:rsidTr="007C7A86">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16 457 054,26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6 305 800,00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16 457 054,26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6 305 800,00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3 318 354,02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3 318 354,02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502 163,30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502 163,30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279 700,00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279 700,00  </w:t>
            </w:r>
          </w:p>
        </w:tc>
      </w:tr>
      <w:tr w:rsidR="00837B03" w:rsidRPr="00B41954" w:rsidTr="007C7A86">
        <w:trPr>
          <w:trHeight w:val="21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43 300,00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43 300,00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279 919,95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223 700,00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279 919,95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223 700,00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4 861 210,52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4 861 210,52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4 261 300,00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4 261 300,00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1 144 387,66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1 307 500,00  </w:t>
            </w:r>
          </w:p>
        </w:tc>
      </w:tr>
      <w:tr w:rsidR="00837B03" w:rsidRPr="00B41954" w:rsidTr="007C7A86">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1 144 387,66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xml:space="preserve">1 307 500,00  </w:t>
            </w:r>
          </w:p>
        </w:tc>
      </w:tr>
      <w:tr w:rsidR="00837B03" w:rsidRPr="00B41954" w:rsidTr="007C7A8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37B03" w:rsidRPr="00B41954" w:rsidRDefault="00837B03" w:rsidP="007C7A86">
            <w:pPr>
              <w:rPr>
                <w:sz w:val="14"/>
                <w:szCs w:val="14"/>
              </w:rPr>
            </w:pPr>
          </w:p>
        </w:tc>
      </w:tr>
      <w:tr w:rsidR="00837B03" w:rsidRPr="00B41954" w:rsidTr="007C7A8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70 054,97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56 000,00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70 054,97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56 000,00  </w:t>
            </w:r>
          </w:p>
        </w:tc>
      </w:tr>
      <w:tr w:rsidR="00837B03" w:rsidRPr="00B41954" w:rsidTr="007C7A8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1 216 363,84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1 216 363,84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r>
      <w:tr w:rsidR="00837B03" w:rsidRPr="00B41954" w:rsidTr="007C7A86">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837B03" w:rsidRPr="00B41954" w:rsidRDefault="00837B03" w:rsidP="007C7A86">
            <w:pPr>
              <w:rPr>
                <w:sz w:val="14"/>
                <w:szCs w:val="14"/>
              </w:rPr>
            </w:pPr>
            <w:r w:rsidRPr="00B41954">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756 300,00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483 464,75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402 700,00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483 464,75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402 700,00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272 835,25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353 600,00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272 835,25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353 600,00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379 831,22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305 000,00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50 000,00  </w:t>
            </w:r>
          </w:p>
        </w:tc>
      </w:tr>
      <w:tr w:rsidR="00837B03" w:rsidRPr="00B41954" w:rsidTr="007C7A8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r>
      <w:tr w:rsidR="00837B03" w:rsidRPr="00B41954" w:rsidTr="007C7A8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r>
      <w:tr w:rsidR="00837B03" w:rsidRPr="00B41954" w:rsidTr="007C7A8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250 000,00  </w:t>
            </w:r>
          </w:p>
        </w:tc>
      </w:tr>
      <w:tr w:rsidR="00837B03" w:rsidRPr="00B41954" w:rsidTr="007C7A8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3 895 666,77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3 895 666,77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r>
      <w:tr w:rsidR="00837B03" w:rsidRPr="00B41954" w:rsidTr="007C7A86">
        <w:trPr>
          <w:trHeight w:val="9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621</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24 000,00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3 625 500,00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r>
      <w:tr w:rsidR="00837B03" w:rsidRPr="00B41954" w:rsidTr="007C7A8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32 400,00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spacing w:after="240"/>
              <w:rPr>
                <w:sz w:val="14"/>
                <w:szCs w:val="14"/>
              </w:rPr>
            </w:pPr>
            <w:r w:rsidRPr="00B41954">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3 593 100,00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610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r>
      <w:tr w:rsidR="00837B03" w:rsidRPr="00B41954" w:rsidTr="007C7A8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r>
      <w:tr w:rsidR="00837B03" w:rsidRPr="00B41954" w:rsidTr="007C7A8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r>
      <w:tr w:rsidR="00837B03" w:rsidRPr="00B41954" w:rsidTr="007C7A8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3 523 900,00  </w:t>
            </w:r>
          </w:p>
        </w:tc>
      </w:tr>
      <w:tr w:rsidR="00837B03" w:rsidRPr="00B41954" w:rsidTr="007C7A8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86 700,00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181 700,00  </w:t>
            </w:r>
          </w:p>
        </w:tc>
      </w:tr>
      <w:tr w:rsidR="00837B03" w:rsidRPr="00B41954" w:rsidTr="007C7A86">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310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86 700,00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181 700,00  </w:t>
            </w:r>
          </w:p>
        </w:tc>
      </w:tr>
      <w:tr w:rsidR="00837B03" w:rsidRPr="00B41954" w:rsidTr="007C7A8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r>
      <w:tr w:rsidR="00837B03" w:rsidRPr="00B41954" w:rsidTr="007C7A86">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17 000,00  </w:t>
            </w:r>
          </w:p>
        </w:tc>
      </w:tr>
      <w:tr w:rsidR="00837B03" w:rsidRPr="00B41954" w:rsidTr="007C7A8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2 375 200,00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3 325 200,00  </w:t>
            </w:r>
          </w:p>
        </w:tc>
      </w:tr>
      <w:tr w:rsidR="00837B03" w:rsidRPr="00B41954" w:rsidTr="007C7A86">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1 346 469,00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1 783 100,00  </w:t>
            </w:r>
          </w:p>
        </w:tc>
      </w:tr>
      <w:tr w:rsidR="00837B03" w:rsidRPr="00B41954" w:rsidTr="007C7A86">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1 028 731,00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1 542 100,00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18 273 682,60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7 815 370,00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r>
      <w:tr w:rsidR="00837B03" w:rsidRPr="00B41954" w:rsidTr="007C7A8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r>
      <w:tr w:rsidR="00837B03" w:rsidRPr="00B41954" w:rsidTr="007C7A86">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r>
      <w:tr w:rsidR="00837B03" w:rsidRPr="00B41954" w:rsidTr="007C7A8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r>
      <w:tr w:rsidR="00837B03" w:rsidRPr="00B41954" w:rsidTr="007C7A8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11 100,00  </w:t>
            </w:r>
          </w:p>
        </w:tc>
      </w:tr>
      <w:tr w:rsidR="00837B03" w:rsidRPr="00B41954" w:rsidTr="007C7A8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10 100,00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10 100,00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5 050,00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5 050,00  </w:t>
            </w:r>
          </w:p>
        </w:tc>
      </w:tr>
      <w:tr w:rsidR="00837B03" w:rsidRPr="00B41954" w:rsidTr="007C7A86">
        <w:trPr>
          <w:trHeight w:val="131"/>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1 000,00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500,00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203 070,00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101 535,00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101 535,00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7 527 402,60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nil"/>
              <w:right w:val="nil"/>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556"/>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630 000,00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370 000,00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10 000,00  </w:t>
            </w:r>
          </w:p>
        </w:tc>
      </w:tr>
      <w:tr w:rsidR="00837B03" w:rsidRPr="00B41954" w:rsidTr="007C7A8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color w:val="FF0000"/>
                <w:sz w:val="14"/>
                <w:szCs w:val="14"/>
              </w:rPr>
            </w:pPr>
            <w:r w:rsidRPr="00B41954">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37B03" w:rsidRPr="00B41954" w:rsidRDefault="00837B03" w:rsidP="007C7A86">
            <w:pPr>
              <w:rPr>
                <w:sz w:val="14"/>
                <w:szCs w:val="14"/>
              </w:rPr>
            </w:pPr>
            <w:r w:rsidRPr="00B41954">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7 591 200,00  </w:t>
            </w:r>
          </w:p>
        </w:tc>
      </w:tr>
      <w:tr w:rsidR="00837B03" w:rsidRPr="00B41954" w:rsidTr="007C7A8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 xml:space="preserve">7 591 200,00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5 288 600,0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3 493 500,0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2 030 800,0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lastRenderedPageBreak/>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2 601 400,0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2 066 900,0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sz w:val="14"/>
                <w:szCs w:val="14"/>
              </w:rPr>
            </w:pPr>
            <w:r w:rsidRPr="00B41954">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sz w:val="14"/>
                <w:szCs w:val="14"/>
              </w:rPr>
            </w:pPr>
            <w:r w:rsidRPr="00B41954">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sz w:val="14"/>
                <w:szCs w:val="14"/>
              </w:rPr>
            </w:pPr>
            <w:r w:rsidRPr="00B41954">
              <w:rPr>
                <w:sz w:val="14"/>
                <w:szCs w:val="14"/>
              </w:rPr>
              <w:t xml:space="preserve">4 400 000,00  </w:t>
            </w:r>
          </w:p>
        </w:tc>
      </w:tr>
      <w:tr w:rsidR="00837B03" w:rsidRPr="00B41954" w:rsidTr="007C7A8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37B03" w:rsidRPr="00B41954" w:rsidRDefault="00837B03" w:rsidP="007C7A86">
            <w:pPr>
              <w:rPr>
                <w:b/>
                <w:bCs/>
                <w:sz w:val="14"/>
                <w:szCs w:val="14"/>
              </w:rPr>
            </w:pPr>
            <w:r w:rsidRPr="00B41954">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b/>
                <w:bCs/>
                <w:sz w:val="14"/>
                <w:szCs w:val="14"/>
              </w:rPr>
            </w:pPr>
            <w:r w:rsidRPr="00B41954">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4"/>
                <w:szCs w:val="14"/>
              </w:rPr>
            </w:pPr>
            <w:r w:rsidRPr="00B41954">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center"/>
              <w:rPr>
                <w:b/>
                <w:bCs/>
                <w:sz w:val="14"/>
                <w:szCs w:val="14"/>
              </w:rPr>
            </w:pPr>
            <w:r w:rsidRPr="00B41954">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b/>
                <w:bCs/>
                <w:sz w:val="14"/>
                <w:szCs w:val="14"/>
              </w:rPr>
            </w:pPr>
            <w:r w:rsidRPr="00B41954">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rPr>
                <w:b/>
                <w:bCs/>
                <w:sz w:val="14"/>
                <w:szCs w:val="14"/>
              </w:rPr>
            </w:pPr>
            <w:r w:rsidRPr="00B41954">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210 566 175,63</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117 841 197,56</w:t>
            </w:r>
          </w:p>
        </w:tc>
        <w:tc>
          <w:tcPr>
            <w:tcW w:w="1300" w:type="dxa"/>
            <w:tcBorders>
              <w:top w:val="nil"/>
              <w:left w:val="nil"/>
              <w:bottom w:val="single" w:sz="4" w:space="0" w:color="auto"/>
              <w:right w:val="single" w:sz="4" w:space="0" w:color="auto"/>
            </w:tcBorders>
            <w:shd w:val="clear" w:color="auto" w:fill="auto"/>
            <w:noWrap/>
            <w:vAlign w:val="bottom"/>
            <w:hideMark/>
          </w:tcPr>
          <w:p w:rsidR="00837B03" w:rsidRPr="00B41954" w:rsidRDefault="00837B03" w:rsidP="007C7A86">
            <w:pPr>
              <w:jc w:val="right"/>
              <w:rPr>
                <w:b/>
                <w:bCs/>
                <w:sz w:val="14"/>
                <w:szCs w:val="14"/>
              </w:rPr>
            </w:pPr>
            <w:r w:rsidRPr="00B41954">
              <w:rPr>
                <w:b/>
                <w:bCs/>
                <w:sz w:val="14"/>
                <w:szCs w:val="14"/>
              </w:rPr>
              <w:t>118 503 780,56</w:t>
            </w:r>
          </w:p>
        </w:tc>
      </w:tr>
    </w:tbl>
    <w:p w:rsidR="00837B03" w:rsidRDefault="00837B03" w:rsidP="00837B03">
      <w:pPr>
        <w:pStyle w:val="ConsPlusNormal"/>
        <w:widowControl/>
        <w:ind w:firstLine="0"/>
        <w:jc w:val="both"/>
        <w:rPr>
          <w:rFonts w:ascii="Times New Roman" w:hAnsi="Times New Roman" w:cs="Times New Roman"/>
          <w:sz w:val="28"/>
          <w:szCs w:val="28"/>
        </w:rPr>
      </w:pPr>
    </w:p>
    <w:tbl>
      <w:tblPr>
        <w:tblW w:w="9738" w:type="dxa"/>
        <w:tblInd w:w="93" w:type="dxa"/>
        <w:tblLook w:val="04A0" w:firstRow="1" w:lastRow="0" w:firstColumn="1" w:lastColumn="0" w:noHBand="0" w:noVBand="1"/>
      </w:tblPr>
      <w:tblGrid>
        <w:gridCol w:w="3419"/>
        <w:gridCol w:w="470"/>
        <w:gridCol w:w="510"/>
        <w:gridCol w:w="1229"/>
        <w:gridCol w:w="510"/>
        <w:gridCol w:w="1200"/>
        <w:gridCol w:w="1180"/>
        <w:gridCol w:w="1220"/>
      </w:tblGrid>
      <w:tr w:rsidR="00837B03" w:rsidRPr="00C647CF" w:rsidTr="007C7A86">
        <w:trPr>
          <w:trHeight w:val="255"/>
        </w:trPr>
        <w:tc>
          <w:tcPr>
            <w:tcW w:w="3559" w:type="dxa"/>
            <w:tcBorders>
              <w:top w:val="nil"/>
              <w:left w:val="nil"/>
              <w:bottom w:val="nil"/>
              <w:right w:val="nil"/>
            </w:tcBorders>
            <w:shd w:val="clear" w:color="auto" w:fill="auto"/>
            <w:vAlign w:val="bottom"/>
            <w:hideMark/>
          </w:tcPr>
          <w:p w:rsidR="00837B03" w:rsidRPr="00C647CF" w:rsidRDefault="00837B03" w:rsidP="007C7A86">
            <w:pPr>
              <w:rPr>
                <w:sz w:val="14"/>
                <w:szCs w:val="14"/>
              </w:rPr>
            </w:pPr>
          </w:p>
        </w:tc>
        <w:tc>
          <w:tcPr>
            <w:tcW w:w="428"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461"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1229"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461"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118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1220" w:type="dxa"/>
            <w:tcBorders>
              <w:top w:val="nil"/>
              <w:left w:val="nil"/>
              <w:bottom w:val="nil"/>
              <w:right w:val="nil"/>
            </w:tcBorders>
            <w:shd w:val="clear" w:color="auto" w:fill="auto"/>
            <w:noWrap/>
            <w:vAlign w:val="bottom"/>
            <w:hideMark/>
          </w:tcPr>
          <w:p w:rsidR="00837B03" w:rsidRPr="00C647CF" w:rsidRDefault="00837B03" w:rsidP="007C7A86">
            <w:pPr>
              <w:rPr>
                <w:sz w:val="14"/>
                <w:szCs w:val="14"/>
              </w:rPr>
            </w:pPr>
            <w:r w:rsidRPr="00C647CF">
              <w:rPr>
                <w:sz w:val="14"/>
                <w:szCs w:val="14"/>
              </w:rPr>
              <w:t>Приложение 9</w:t>
            </w:r>
          </w:p>
        </w:tc>
      </w:tr>
      <w:tr w:rsidR="00837B03" w:rsidRPr="00C647CF" w:rsidTr="007C7A86">
        <w:trPr>
          <w:trHeight w:val="795"/>
        </w:trPr>
        <w:tc>
          <w:tcPr>
            <w:tcW w:w="3559" w:type="dxa"/>
            <w:tcBorders>
              <w:top w:val="nil"/>
              <w:left w:val="nil"/>
              <w:bottom w:val="nil"/>
              <w:right w:val="nil"/>
            </w:tcBorders>
            <w:shd w:val="clear" w:color="auto" w:fill="auto"/>
            <w:vAlign w:val="bottom"/>
            <w:hideMark/>
          </w:tcPr>
          <w:p w:rsidR="00837B03" w:rsidRPr="00C647CF" w:rsidRDefault="00837B03" w:rsidP="007C7A86">
            <w:pPr>
              <w:rPr>
                <w:sz w:val="14"/>
                <w:szCs w:val="14"/>
              </w:rPr>
            </w:pPr>
          </w:p>
        </w:tc>
        <w:tc>
          <w:tcPr>
            <w:tcW w:w="428"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461"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1229"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p>
        </w:tc>
        <w:tc>
          <w:tcPr>
            <w:tcW w:w="4061" w:type="dxa"/>
            <w:gridSpan w:val="4"/>
            <w:tcBorders>
              <w:top w:val="nil"/>
              <w:left w:val="nil"/>
              <w:bottom w:val="nil"/>
              <w:right w:val="nil"/>
            </w:tcBorders>
            <w:shd w:val="clear" w:color="auto" w:fill="auto"/>
            <w:vAlign w:val="bottom"/>
            <w:hideMark/>
          </w:tcPr>
          <w:p w:rsidR="00837B03" w:rsidRPr="00C647CF" w:rsidRDefault="00837B03" w:rsidP="007C7A86">
            <w:pPr>
              <w:rPr>
                <w:sz w:val="14"/>
                <w:szCs w:val="14"/>
              </w:rPr>
            </w:pPr>
            <w:r w:rsidRPr="00C647CF">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7B03" w:rsidRPr="00C647CF" w:rsidTr="007C7A86">
        <w:trPr>
          <w:trHeight w:val="645"/>
        </w:trPr>
        <w:tc>
          <w:tcPr>
            <w:tcW w:w="9738" w:type="dxa"/>
            <w:gridSpan w:val="8"/>
            <w:tcBorders>
              <w:top w:val="nil"/>
              <w:left w:val="nil"/>
              <w:bottom w:val="nil"/>
              <w:right w:val="nil"/>
            </w:tcBorders>
            <w:shd w:val="clear" w:color="auto" w:fill="auto"/>
            <w:hideMark/>
          </w:tcPr>
          <w:p w:rsidR="00837B03" w:rsidRPr="00C647CF" w:rsidRDefault="00837B03" w:rsidP="007C7A86">
            <w:pPr>
              <w:jc w:val="center"/>
              <w:rPr>
                <w:sz w:val="14"/>
                <w:szCs w:val="14"/>
              </w:rPr>
            </w:pPr>
            <w:r w:rsidRPr="00C647CF">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837B03" w:rsidRPr="00C647CF" w:rsidTr="007C7A86">
        <w:trPr>
          <w:trHeight w:val="255"/>
        </w:trPr>
        <w:tc>
          <w:tcPr>
            <w:tcW w:w="3559" w:type="dxa"/>
            <w:tcBorders>
              <w:top w:val="nil"/>
              <w:left w:val="nil"/>
              <w:bottom w:val="nil"/>
              <w:right w:val="nil"/>
            </w:tcBorders>
            <w:shd w:val="clear" w:color="auto" w:fill="auto"/>
            <w:vAlign w:val="bottom"/>
            <w:hideMark/>
          </w:tcPr>
          <w:p w:rsidR="00837B03" w:rsidRPr="00C647CF" w:rsidRDefault="00837B03" w:rsidP="007C7A86">
            <w:pPr>
              <w:jc w:val="center"/>
              <w:rPr>
                <w:sz w:val="14"/>
                <w:szCs w:val="14"/>
              </w:rPr>
            </w:pPr>
          </w:p>
        </w:tc>
        <w:tc>
          <w:tcPr>
            <w:tcW w:w="428"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461"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1229"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461"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1200"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1180" w:type="dxa"/>
            <w:tcBorders>
              <w:top w:val="nil"/>
              <w:left w:val="nil"/>
              <w:bottom w:val="nil"/>
              <w:right w:val="nil"/>
            </w:tcBorders>
            <w:shd w:val="clear" w:color="auto" w:fill="auto"/>
            <w:vAlign w:val="bottom"/>
            <w:hideMark/>
          </w:tcPr>
          <w:p w:rsidR="00837B03" w:rsidRPr="00C647CF" w:rsidRDefault="00837B03" w:rsidP="007C7A86">
            <w:pPr>
              <w:jc w:val="right"/>
              <w:rPr>
                <w:sz w:val="14"/>
                <w:szCs w:val="14"/>
              </w:rPr>
            </w:pPr>
          </w:p>
        </w:tc>
        <w:tc>
          <w:tcPr>
            <w:tcW w:w="122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рублей</w:t>
            </w:r>
          </w:p>
        </w:tc>
      </w:tr>
      <w:tr w:rsidR="00837B03" w:rsidRPr="00C647CF" w:rsidTr="007C7A86">
        <w:trPr>
          <w:trHeight w:val="458"/>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jc w:val="center"/>
            </w:pPr>
            <w:r w:rsidRPr="00C647CF">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837B03" w:rsidRPr="00C647CF" w:rsidRDefault="00837B03" w:rsidP="007C7A86">
            <w:pPr>
              <w:jc w:val="center"/>
            </w:pPr>
            <w:r w:rsidRPr="00C647CF">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837B03" w:rsidRPr="00C647CF" w:rsidRDefault="00837B03" w:rsidP="007C7A86">
            <w:pPr>
              <w:jc w:val="center"/>
            </w:pPr>
            <w:r w:rsidRPr="00C647CF">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837B03" w:rsidRPr="00C647CF" w:rsidRDefault="00837B03" w:rsidP="007C7A86">
            <w:pPr>
              <w:jc w:val="center"/>
            </w:pPr>
            <w:r w:rsidRPr="00C647CF">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837B03" w:rsidRPr="00C647CF" w:rsidRDefault="00837B03" w:rsidP="007C7A86">
            <w:pPr>
              <w:jc w:val="center"/>
            </w:pPr>
            <w:r w:rsidRPr="00C647CF">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pPr>
            <w:r w:rsidRPr="00C647CF">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pPr>
            <w:r w:rsidRPr="00C647CF">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pPr>
            <w:r w:rsidRPr="00C647CF">
              <w:t>2024</w:t>
            </w:r>
          </w:p>
        </w:tc>
      </w:tr>
      <w:tr w:rsidR="00837B03" w:rsidRPr="00C647CF" w:rsidTr="007C7A86">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33 929 439,53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20 049 450,00  </w:t>
            </w:r>
          </w:p>
        </w:tc>
      </w:tr>
      <w:tr w:rsidR="00837B03" w:rsidRPr="00C647CF" w:rsidTr="007C7A86">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2 308 405,31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r>
      <w:tr w:rsidR="00837B03" w:rsidRPr="00C647CF" w:rsidTr="007C7A86">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2 308 405,31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2 237 505,31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r>
      <w:tr w:rsidR="00837B03" w:rsidRPr="00C647CF" w:rsidTr="007C7A86">
        <w:trPr>
          <w:trHeight w:val="338"/>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2 237 505,31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1 508 100,00  </w:t>
            </w:r>
          </w:p>
        </w:tc>
      </w:tr>
      <w:tr w:rsidR="00837B03" w:rsidRPr="00C647CF" w:rsidTr="007C7A86">
        <w:trPr>
          <w:trHeight w:val="60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38"/>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23 600 979,61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17 083 650,00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17 2 01 60290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17 2 01 60290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10 100,00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10 100,00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2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23 572 909,61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17 072 550,00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19 559 788,68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16 022 850,00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18 153 405,82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15 276 550,00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1 309 333,00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678 900,00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95 705,68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67 400,00  </w:t>
            </w:r>
          </w:p>
        </w:tc>
      </w:tr>
      <w:tr w:rsidR="00837B03" w:rsidRPr="00C647CF" w:rsidTr="007C7A86">
        <w:trPr>
          <w:trHeight w:val="3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1 048 200,00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1 123 928,10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1 019 600,00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264 901,90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28 600,00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1 038 011,62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1 038 011,62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301 600,00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301 600,00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46 517,66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46 517,66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258 461,65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258 461,65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2"/>
                <w:szCs w:val="12"/>
              </w:rPr>
            </w:pPr>
            <w:r w:rsidRPr="00C647C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1 318 034,00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852 000,00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842 834,00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459 934,00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425 434,00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408 923,24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355 100,00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16 510,76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27 800,00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lastRenderedPageBreak/>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2"/>
                <w:szCs w:val="12"/>
              </w:rPr>
            </w:pPr>
            <w:r w:rsidRPr="00C647C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475 200,00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448 700,00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421 900,00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2"/>
                <w:szCs w:val="12"/>
              </w:rPr>
            </w:pPr>
            <w:r w:rsidRPr="00C647C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47 200,00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1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jc w:val="both"/>
              <w:rPr>
                <w:sz w:val="14"/>
                <w:szCs w:val="14"/>
              </w:rPr>
            </w:pPr>
            <w:r w:rsidRPr="00C647CF">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1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jc w:val="both"/>
              <w:rPr>
                <w:sz w:val="14"/>
                <w:szCs w:val="14"/>
              </w:rPr>
            </w:pPr>
            <w:r w:rsidRPr="00C647CF">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6 614 020,61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553 900,00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r>
      <w:tr w:rsidR="00837B03" w:rsidRPr="00C647CF" w:rsidTr="007C7A86">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r>
      <w:tr w:rsidR="00837B03" w:rsidRPr="00C647CF" w:rsidTr="007C7A86">
        <w:trPr>
          <w:trHeight w:val="30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301 100,00  </w:t>
            </w:r>
          </w:p>
        </w:tc>
      </w:tr>
      <w:tr w:rsidR="00837B03" w:rsidRPr="00C647CF" w:rsidTr="007C7A86">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301 100,00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273 705,40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257 500,00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34 294,60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43 600,00  </w:t>
            </w:r>
          </w:p>
        </w:tc>
      </w:tr>
      <w:tr w:rsidR="00837B03" w:rsidRPr="00C647CF" w:rsidTr="007C7A86">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r>
      <w:tr w:rsidR="00837B03" w:rsidRPr="00C647CF" w:rsidTr="007C7A86">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613 055,11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234 800,00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491 567,50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132 000,00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121 487,61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102 800,00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непрограммных расходов на приобретение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lastRenderedPageBreak/>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5 671 865,50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456 900,00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456 900,00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203 070,00  </w:t>
            </w:r>
          </w:p>
        </w:tc>
      </w:tr>
      <w:tr w:rsidR="00837B03" w:rsidRPr="00C647CF" w:rsidTr="007C7A86">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203 070,00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203 070,00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203 070,00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530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200 010,00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203 070,00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253 830,00  </w:t>
            </w:r>
          </w:p>
        </w:tc>
      </w:tr>
      <w:tr w:rsidR="00837B03" w:rsidRPr="00C647CF" w:rsidTr="007C7A86">
        <w:trPr>
          <w:trHeight w:val="3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253 830,00  </w:t>
            </w:r>
          </w:p>
        </w:tc>
      </w:tr>
      <w:tr w:rsidR="00837B03" w:rsidRPr="00C647CF" w:rsidTr="007C7A86">
        <w:trPr>
          <w:trHeight w:val="39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131 149,97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244 800,00  </w:t>
            </w:r>
          </w:p>
        </w:tc>
      </w:tr>
      <w:tr w:rsidR="00837B03" w:rsidRPr="00C647CF" w:rsidTr="007C7A86">
        <w:trPr>
          <w:trHeight w:val="37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118 840,03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9 030,00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2 888 900,00  </w:t>
            </w:r>
          </w:p>
        </w:tc>
      </w:tr>
      <w:tr w:rsidR="00837B03" w:rsidRPr="00C647CF" w:rsidTr="007C7A86">
        <w:trPr>
          <w:trHeight w:val="45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2 888 900,00  </w:t>
            </w:r>
          </w:p>
        </w:tc>
      </w:tr>
      <w:tr w:rsidR="00837B03" w:rsidRPr="00C647CF" w:rsidTr="007C7A86">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4 084 190,00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2 888 900,00  </w:t>
            </w:r>
          </w:p>
        </w:tc>
      </w:tr>
      <w:tr w:rsidR="00837B03" w:rsidRPr="00C647CF" w:rsidTr="007C7A86">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3 984 890,00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2 888 900,00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2 685 990,00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2 117 000,00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1 298 900,00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771 900,00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17 296 038,21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9 414 680,00  </w:t>
            </w:r>
          </w:p>
        </w:tc>
      </w:tr>
      <w:tr w:rsidR="00837B03" w:rsidRPr="00C647CF" w:rsidTr="007C7A86">
        <w:trPr>
          <w:trHeight w:val="2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24 600,00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6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14 600,00  </w:t>
            </w:r>
          </w:p>
        </w:tc>
      </w:tr>
      <w:tr w:rsidR="00837B03" w:rsidRPr="00C647CF" w:rsidTr="007C7A86">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r>
      <w:tr w:rsidR="00837B03" w:rsidRPr="00C647CF" w:rsidTr="007C7A86">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r>
      <w:tr w:rsidR="00837B03" w:rsidRPr="00C647CF" w:rsidTr="007C7A86">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r>
      <w:tr w:rsidR="00837B03" w:rsidRPr="00C647CF" w:rsidTr="007C7A86">
        <w:trPr>
          <w:trHeight w:val="37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4 448 400,00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4 791 680,00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4 791 680,00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r>
      <w:tr w:rsidR="00837B03" w:rsidRPr="00C647CF" w:rsidTr="007C7A86">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4 291 680,00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881 000,00  </w:t>
            </w:r>
          </w:p>
        </w:tc>
      </w:tr>
      <w:tr w:rsidR="00837B03" w:rsidRPr="00C647CF" w:rsidTr="007C7A86">
        <w:trPr>
          <w:trHeight w:val="39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881 000,00  </w:t>
            </w:r>
          </w:p>
        </w:tc>
      </w:tr>
      <w:tr w:rsidR="00837B03" w:rsidRPr="00C647CF" w:rsidTr="007C7A86">
        <w:trPr>
          <w:trHeight w:val="3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2 425 102,60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2 425 102,60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1 525 246,59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3 360 680,00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1 525 246,59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3 360 680,00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6 463 269,02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13 0 04 00000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236 282,64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236 282,64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04 S2660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552"/>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7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7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906 432,75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12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906 432,75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906 432,75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15 557 548,21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893 550,00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12 643 275,28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11 820 694,32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11 820 694,32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11 466 073,50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410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7 940 114,77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354 620,82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410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245 570,55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783 580,96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783 580,96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783 580,96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406 450,00  </w:t>
            </w:r>
          </w:p>
        </w:tc>
      </w:tr>
      <w:tr w:rsidR="00837B03" w:rsidRPr="00C647CF" w:rsidTr="007C7A86">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2 914 272,93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126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1 616 627,40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1 616 627,40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lastRenderedPageBreak/>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828 310,13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810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828 310,13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487 100,00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469 335,40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469 335,40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63 068 922,14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40 306 025,00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40 146 955,00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16 887 108,31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10 217 400,00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16 887 108,31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10 217 400,00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11 255 486,00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9 861 900,00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11 255 486,00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9 861 900,00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3 876 100,00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3 876 100,00  </w:t>
            </w:r>
          </w:p>
        </w:tc>
      </w:tr>
      <w:tr w:rsidR="00837B03" w:rsidRPr="00C647CF" w:rsidTr="007C7A86">
        <w:trPr>
          <w:trHeight w:val="27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7 149 200,00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5 985 800,00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7 149 200,00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5 985 800,00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5 631 622,31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355 500,00  </w:t>
            </w:r>
          </w:p>
        </w:tc>
      </w:tr>
      <w:tr w:rsidR="00837B03" w:rsidRPr="00C647CF" w:rsidTr="007C7A86">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5 631 622,31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355 500,00  </w:t>
            </w:r>
          </w:p>
        </w:tc>
      </w:tr>
      <w:tr w:rsidR="00837B03" w:rsidRPr="00C647CF" w:rsidTr="007C7A86">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322 380,00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322 380,00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171 300,00  </w:t>
            </w:r>
          </w:p>
        </w:tc>
      </w:tr>
      <w:tr w:rsidR="00837B03" w:rsidRPr="00C647CF" w:rsidTr="007C7A86">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171 300,00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196 380,05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147 400,00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196 380,05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147 400,00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3 403 646,58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3 403 646,58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01 5 01 72670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01 5 01 72670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69 600,00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69 600,00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49 045,03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36 800,00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49 045,03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36 800,00  </w:t>
            </w:r>
          </w:p>
        </w:tc>
      </w:tr>
      <w:tr w:rsidR="00837B03" w:rsidRPr="00C647CF" w:rsidTr="007C7A86">
        <w:trPr>
          <w:trHeight w:val="5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851 086,65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851 086,65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36 147 997,26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22 539 505,00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36 147 997,26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22 539 505,00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19 690 943,00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16 331 875,00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16 233 705,00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19 076 243,00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15 678 375,00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15 580 205,00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2 131 805,00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2 131 805,00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1 582 500,00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1 484 300,00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1 577 400,00  </w:t>
            </w:r>
          </w:p>
        </w:tc>
        <w:tc>
          <w:tcPr>
            <w:tcW w:w="118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1 582 500,00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1 484 300,00  </w:t>
            </w:r>
          </w:p>
        </w:tc>
      </w:tr>
      <w:tr w:rsidR="00837B03" w:rsidRPr="00C647CF" w:rsidTr="007C7A86">
        <w:trPr>
          <w:trHeight w:val="27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13 699 500,00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11 589 100,00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13 699 500,00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11 589 100,00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117 500,00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247 900,00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117 500,00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47 300,00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221 300,00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221 300,00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205 300,00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r>
      <w:tr w:rsidR="00837B03" w:rsidRPr="00C647CF" w:rsidTr="007C7A86">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638 500,00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638 500,00  </w:t>
            </w:r>
          </w:p>
        </w:tc>
      </w:tr>
      <w:tr w:rsidR="00837B03" w:rsidRPr="00C647CF" w:rsidTr="007C7A86">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538 500,00  </w:t>
            </w:r>
          </w:p>
        </w:tc>
      </w:tr>
      <w:tr w:rsidR="00837B03" w:rsidRPr="00C647CF" w:rsidTr="007C7A86">
        <w:trPr>
          <w:trHeight w:val="2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538 500,00  </w:t>
            </w:r>
          </w:p>
        </w:tc>
      </w:tr>
      <w:tr w:rsidR="00837B03" w:rsidRPr="00C647CF" w:rsidTr="007C7A86">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r>
      <w:tr w:rsidR="00837B03" w:rsidRPr="00C647CF" w:rsidTr="007C7A86">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r>
      <w:tr w:rsidR="00837B03" w:rsidRPr="00C647CF" w:rsidTr="007C7A86">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w:t>
            </w:r>
            <w:r w:rsidRPr="00C647CF">
              <w:rPr>
                <w:sz w:val="14"/>
                <w:szCs w:val="14"/>
              </w:rPr>
              <w:lastRenderedPageBreak/>
              <w:t>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lastRenderedPageBreak/>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r>
      <w:tr w:rsidR="00837B03" w:rsidRPr="00C647CF" w:rsidTr="007C7A86">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r>
      <w:tr w:rsidR="00837B03" w:rsidRPr="00C647CF" w:rsidTr="007C7A86">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16 457 054,26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6 305 800,00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16 457 054,26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6 305 800,00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3 318 354,02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3 318 354,02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502 163,30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502 163,30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279 700,00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279 700,00  </w:t>
            </w:r>
          </w:p>
        </w:tc>
      </w:tr>
      <w:tr w:rsidR="00837B03" w:rsidRPr="00C647CF" w:rsidTr="007C7A86">
        <w:trPr>
          <w:trHeight w:val="14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01 5 01 71640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43 300,00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01 5 01 71640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43 300,00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279 919,95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223 700,00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279 919,95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223 700,00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4 861 210,52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4 861 210,52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4 261 300,00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4 261 300,00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1 144 387,66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1 307 500,00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1 144 387,66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1 307 500,00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70 054,97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56 000,00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70 054,97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56 000,00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1 216 363,84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1 216 363,84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r>
      <w:tr w:rsidR="00837B03" w:rsidRPr="00C647CF" w:rsidTr="007C7A86">
        <w:trPr>
          <w:trHeight w:val="278"/>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837B03" w:rsidRPr="00C647CF" w:rsidRDefault="00837B03" w:rsidP="007C7A86">
            <w:pPr>
              <w:rPr>
                <w:sz w:val="14"/>
                <w:szCs w:val="14"/>
              </w:rPr>
            </w:pPr>
            <w:r w:rsidRPr="00C647CF">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5 592 714,58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3 406 200,00  </w:t>
            </w:r>
          </w:p>
        </w:tc>
      </w:tr>
      <w:tr w:rsidR="00837B03" w:rsidRPr="00C647CF" w:rsidTr="007C7A86">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756 300,00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483 464,75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402 700,00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483 464,75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402 700,00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272 835,25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353 600,00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272 835,25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353 600,00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4 836 414,58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2 649 900,00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3 867 414,58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2 649 900,00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3 867 414,58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2 649 900,00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3 326 100,00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2 649 900,00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2 649 900,00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296 200,00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196 151,67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196 151,67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48 962,91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48 962,91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500 435,22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331 350,00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35 254,00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26 350,00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12 000,00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4 250,00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3 750,00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3 940 666,77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3 652 500,00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3 895 666,77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3 625 500,00  </w:t>
            </w:r>
          </w:p>
        </w:tc>
      </w:tr>
      <w:tr w:rsidR="00837B03" w:rsidRPr="00C647CF" w:rsidTr="007C7A86">
        <w:trPr>
          <w:trHeight w:val="7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Кадровое обеспечение муниципальной системы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01 1 04 00000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01 1 04 75320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01 1 04 75320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621</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3 625 500,00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32 400,00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3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spacing w:after="240"/>
              <w:rPr>
                <w:sz w:val="14"/>
                <w:szCs w:val="14"/>
              </w:rPr>
            </w:pPr>
            <w:r w:rsidRPr="00C647CF">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3 593 100,00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16 000,00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50 422 288,19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23 970 245,56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44 240 536,19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19 394 245,56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44 240 536,19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19 394 245,56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13 264 853,79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1 031 727,24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587 808,41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537 808,41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537 808,41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28 300,00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1 816 627,61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785 159,00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218 999,00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218 999,00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703 349,62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703 349,62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764 300,00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764 300,00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tcBorders>
              <w:top w:val="nil"/>
              <w:left w:val="nil"/>
              <w:bottom w:val="nil"/>
              <w:right w:val="single" w:sz="4" w:space="0" w:color="auto"/>
            </w:tcBorders>
            <w:shd w:val="clear" w:color="auto" w:fill="auto"/>
            <w:noWrap/>
            <w:hideMark/>
          </w:tcPr>
          <w:p w:rsidR="00837B03" w:rsidRPr="00C647CF" w:rsidRDefault="00837B03" w:rsidP="007C7A86">
            <w:pPr>
              <w:rPr>
                <w:sz w:val="14"/>
                <w:szCs w:val="14"/>
              </w:rPr>
            </w:pPr>
            <w:r w:rsidRPr="00C647C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37B03" w:rsidRPr="00C647CF" w:rsidRDefault="00837B03" w:rsidP="007C7A86">
            <w:pPr>
              <w:rPr>
                <w:sz w:val="14"/>
                <w:szCs w:val="14"/>
              </w:rPr>
            </w:pPr>
            <w:r w:rsidRPr="00C647C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29 978,99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20 859,00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29 978,99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20 859,00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tcBorders>
              <w:top w:val="nil"/>
              <w:left w:val="nil"/>
              <w:bottom w:val="nil"/>
              <w:right w:val="single" w:sz="4" w:space="0" w:color="auto"/>
            </w:tcBorders>
            <w:shd w:val="clear" w:color="auto" w:fill="auto"/>
            <w:noWrap/>
            <w:hideMark/>
          </w:tcPr>
          <w:p w:rsidR="00837B03" w:rsidRPr="00C647CF" w:rsidRDefault="00837B03" w:rsidP="007C7A86">
            <w:pPr>
              <w:rPr>
                <w:sz w:val="14"/>
                <w:szCs w:val="14"/>
              </w:rPr>
            </w:pPr>
            <w:r w:rsidRPr="00C647C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837B03" w:rsidRPr="00C647CF" w:rsidRDefault="00837B03" w:rsidP="007C7A86">
            <w:pPr>
              <w:rPr>
                <w:sz w:val="14"/>
                <w:szCs w:val="14"/>
              </w:rPr>
            </w:pPr>
            <w:r w:rsidRPr="00C647C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10 642 874,53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8 720 363,15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8 720 363,15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nil"/>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1 919 490,00  </w:t>
            </w:r>
          </w:p>
        </w:tc>
        <w:tc>
          <w:tcPr>
            <w:tcW w:w="1180" w:type="dxa"/>
            <w:tcBorders>
              <w:top w:val="nil"/>
              <w:left w:val="single" w:sz="4" w:space="0" w:color="auto"/>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c>
          <w:tcPr>
            <w:tcW w:w="1220" w:type="dxa"/>
            <w:tcBorders>
              <w:top w:val="nil"/>
              <w:left w:val="nil"/>
              <w:bottom w:val="nil"/>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r>
      <w:tr w:rsidR="00837B03" w:rsidRPr="00C647CF" w:rsidTr="007C7A86">
        <w:trPr>
          <w:trHeight w:val="420"/>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3 021,38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3 021,38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208 268,24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104 134,12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104 134,12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30 975 682,40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18 362 518,32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30 975 682,40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18 362 518,32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17 564 602,32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13 721 818,32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17 564 602,32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13 721 818,32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4 640 700,00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5 720 000,00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4 640 700,00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4 994 900,00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1 375 030,00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3 619 870,00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2 157 048,03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178 886,61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1 978 161,42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539 132,05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44 621,65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494 510,40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4 576 000,00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8 950 500,88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6 645 500,00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1 788 000,00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1 788 000,00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2 436 508,68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1 788 000,00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2 436 508,68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1 788 000,00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12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2 117 510,19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320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65 490,01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rPr>
                <w:sz w:val="14"/>
                <w:szCs w:val="14"/>
              </w:rPr>
            </w:pPr>
            <w:r w:rsidRPr="00C647CF">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4 330 992,00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4 807 500,00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2 478 900,00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3 523 900,00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86 700,00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181 700,00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86 700,00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181 700,00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17 000,00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2 375 200,00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3 325 200,00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1 346 469,00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1 783 100,00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1 028 731,00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1 542 100,00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410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1 852 092,00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1 283 600,00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6 192 423,53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2 036 400,00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3 053 669,81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58 000,00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115 546,35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54 500,00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51 051,35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51 051,35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14 495,00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14 495,00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14 500,00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lastRenderedPageBreak/>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297 773,76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297 773,76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297 773,76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3 500,00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center"/>
              <w:rPr>
                <w:sz w:val="14"/>
                <w:szCs w:val="14"/>
              </w:rPr>
            </w:pPr>
            <w:r w:rsidRPr="00C647CF">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255"/>
        </w:trPr>
        <w:tc>
          <w:tcPr>
            <w:tcW w:w="355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37B03" w:rsidRPr="00C647CF" w:rsidRDefault="00837B03" w:rsidP="007C7A86">
            <w:pPr>
              <w:rPr>
                <w:sz w:val="14"/>
                <w:szCs w:val="14"/>
              </w:rPr>
            </w:pP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3 138 753,72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3 138 753,72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1 978 400,00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04 3 02 22280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04 3 02 22820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638 678,16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638 678,16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159 679,55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610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159 679,55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color w:val="FF0000"/>
                <w:sz w:val="14"/>
                <w:szCs w:val="14"/>
              </w:rPr>
            </w:pPr>
            <w:r w:rsidRPr="00C647C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color w:val="FF0000"/>
                <w:sz w:val="14"/>
                <w:szCs w:val="14"/>
              </w:rPr>
            </w:pPr>
            <w:r w:rsidRPr="00C647C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10 000,00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color w:val="FF0000"/>
                <w:sz w:val="14"/>
                <w:szCs w:val="14"/>
              </w:rPr>
            </w:pPr>
            <w:r w:rsidRPr="00C647C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color w:val="FF0000"/>
                <w:sz w:val="14"/>
                <w:szCs w:val="14"/>
              </w:rPr>
            </w:pPr>
            <w:r w:rsidRPr="00C647C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 xml:space="preserve">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w:t>
            </w:r>
            <w:r w:rsidRPr="00C647CF">
              <w:rPr>
                <w:sz w:val="14"/>
                <w:szCs w:val="14"/>
              </w:rPr>
              <w:lastRenderedPageBreak/>
              <w:t>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lastRenderedPageBreak/>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837B03" w:rsidRPr="00C647CF" w:rsidRDefault="00837B03" w:rsidP="007C7A86">
            <w:pPr>
              <w:rPr>
                <w:sz w:val="14"/>
                <w:szCs w:val="14"/>
              </w:rPr>
            </w:pPr>
            <w:r w:rsidRPr="00C647CF">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7 591 200,00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510</w:t>
            </w:r>
          </w:p>
        </w:tc>
        <w:tc>
          <w:tcPr>
            <w:tcW w:w="1200" w:type="dxa"/>
            <w:tcBorders>
              <w:top w:val="nil"/>
              <w:left w:val="nil"/>
              <w:bottom w:val="nil"/>
              <w:right w:val="nil"/>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10 469 200,00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37B03" w:rsidRPr="00C647CF" w:rsidRDefault="00837B03" w:rsidP="007C7A86">
            <w:pPr>
              <w:jc w:val="right"/>
              <w:rPr>
                <w:b/>
                <w:bCs/>
                <w:sz w:val="14"/>
                <w:szCs w:val="14"/>
              </w:rPr>
            </w:pPr>
            <w:r w:rsidRPr="00C647CF">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b/>
                <w:bCs/>
                <w:sz w:val="14"/>
                <w:szCs w:val="14"/>
              </w:rPr>
            </w:pPr>
            <w:r w:rsidRPr="00C647CF">
              <w:rPr>
                <w:b/>
                <w:bCs/>
                <w:sz w:val="14"/>
                <w:szCs w:val="14"/>
              </w:rPr>
              <w:t xml:space="preserve">7 591 200,00  </w:t>
            </w:r>
          </w:p>
        </w:tc>
      </w:tr>
      <w:tr w:rsidR="00837B03" w:rsidRPr="00C647CF" w:rsidTr="007C7A86">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center"/>
              <w:rPr>
                <w:sz w:val="14"/>
                <w:szCs w:val="14"/>
              </w:rPr>
            </w:pPr>
            <w:r w:rsidRPr="00C647CF">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xml:space="preserve">4 400 000,00  </w:t>
            </w:r>
          </w:p>
        </w:tc>
      </w:tr>
      <w:tr w:rsidR="00837B03" w:rsidRPr="00C647CF" w:rsidTr="007C7A86">
        <w:trPr>
          <w:trHeight w:val="3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837B03" w:rsidRPr="00C647CF" w:rsidRDefault="00837B03" w:rsidP="007C7A86">
            <w:pPr>
              <w:rPr>
                <w:sz w:val="14"/>
                <w:szCs w:val="14"/>
              </w:rPr>
            </w:pPr>
            <w:r w:rsidRPr="00C647CF">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210 566 175,63</w:t>
            </w:r>
          </w:p>
        </w:tc>
        <w:tc>
          <w:tcPr>
            <w:tcW w:w="118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117 841 197,56</w:t>
            </w:r>
          </w:p>
        </w:tc>
        <w:tc>
          <w:tcPr>
            <w:tcW w:w="1220" w:type="dxa"/>
            <w:tcBorders>
              <w:top w:val="nil"/>
              <w:left w:val="nil"/>
              <w:bottom w:val="single" w:sz="4" w:space="0" w:color="auto"/>
              <w:right w:val="single" w:sz="4" w:space="0" w:color="auto"/>
            </w:tcBorders>
            <w:shd w:val="clear" w:color="auto" w:fill="auto"/>
            <w:noWrap/>
            <w:vAlign w:val="bottom"/>
            <w:hideMark/>
          </w:tcPr>
          <w:p w:rsidR="00837B03" w:rsidRPr="00C647CF" w:rsidRDefault="00837B03" w:rsidP="007C7A86">
            <w:pPr>
              <w:jc w:val="right"/>
              <w:rPr>
                <w:sz w:val="14"/>
                <w:szCs w:val="14"/>
              </w:rPr>
            </w:pPr>
            <w:r w:rsidRPr="00C647CF">
              <w:rPr>
                <w:sz w:val="14"/>
                <w:szCs w:val="14"/>
              </w:rPr>
              <w:t>118 503 780,56</w:t>
            </w:r>
          </w:p>
        </w:tc>
      </w:tr>
    </w:tbl>
    <w:p w:rsidR="00837B03" w:rsidRDefault="00837B03" w:rsidP="00837B03">
      <w:pPr>
        <w:pStyle w:val="ConsPlusNormal"/>
        <w:widowControl/>
        <w:ind w:firstLine="0"/>
        <w:jc w:val="both"/>
        <w:rPr>
          <w:rFonts w:ascii="Times New Roman" w:hAnsi="Times New Roman" w:cs="Times New Roman"/>
          <w:sz w:val="28"/>
          <w:szCs w:val="28"/>
        </w:rPr>
      </w:pPr>
    </w:p>
    <w:tbl>
      <w:tblPr>
        <w:tblW w:w="9713" w:type="dxa"/>
        <w:tblInd w:w="93" w:type="dxa"/>
        <w:tblLook w:val="04A0" w:firstRow="1" w:lastRow="0" w:firstColumn="1" w:lastColumn="0" w:noHBand="0" w:noVBand="1"/>
      </w:tblPr>
      <w:tblGrid>
        <w:gridCol w:w="3843"/>
        <w:gridCol w:w="1134"/>
        <w:gridCol w:w="400"/>
        <w:gridCol w:w="430"/>
        <w:gridCol w:w="426"/>
        <w:gridCol w:w="1140"/>
        <w:gridCol w:w="1200"/>
        <w:gridCol w:w="1140"/>
      </w:tblGrid>
      <w:tr w:rsidR="00837B03" w:rsidRPr="004F0C5C" w:rsidTr="007C7A86">
        <w:trPr>
          <w:trHeight w:val="270"/>
        </w:trPr>
        <w:tc>
          <w:tcPr>
            <w:tcW w:w="3843" w:type="dxa"/>
            <w:tcBorders>
              <w:top w:val="nil"/>
              <w:left w:val="nil"/>
              <w:bottom w:val="nil"/>
              <w:right w:val="nil"/>
            </w:tcBorders>
            <w:shd w:val="clear" w:color="auto" w:fill="auto"/>
            <w:noWrap/>
            <w:vAlign w:val="bottom"/>
            <w:hideMark/>
          </w:tcPr>
          <w:p w:rsidR="00837B03" w:rsidRPr="004F0C5C" w:rsidRDefault="00837B03" w:rsidP="007C7A86"/>
        </w:tc>
        <w:tc>
          <w:tcPr>
            <w:tcW w:w="1134" w:type="dxa"/>
            <w:tcBorders>
              <w:top w:val="nil"/>
              <w:left w:val="nil"/>
              <w:bottom w:val="nil"/>
              <w:right w:val="nil"/>
            </w:tcBorders>
            <w:shd w:val="clear" w:color="auto" w:fill="auto"/>
            <w:noWrap/>
            <w:vAlign w:val="bottom"/>
            <w:hideMark/>
          </w:tcPr>
          <w:p w:rsidR="00837B03" w:rsidRPr="004F0C5C" w:rsidRDefault="00837B03" w:rsidP="007C7A86">
            <w:pPr>
              <w:jc w:val="right"/>
            </w:pPr>
          </w:p>
        </w:tc>
        <w:tc>
          <w:tcPr>
            <w:tcW w:w="4736" w:type="dxa"/>
            <w:gridSpan w:val="6"/>
            <w:tcBorders>
              <w:top w:val="nil"/>
              <w:left w:val="nil"/>
              <w:bottom w:val="nil"/>
              <w:right w:val="nil"/>
            </w:tcBorders>
            <w:shd w:val="clear" w:color="auto" w:fill="auto"/>
            <w:noWrap/>
            <w:vAlign w:val="bottom"/>
            <w:hideMark/>
          </w:tcPr>
          <w:p w:rsidR="00837B03" w:rsidRPr="004F0C5C" w:rsidRDefault="00837B03" w:rsidP="007C7A86">
            <w:pPr>
              <w:rPr>
                <w:sz w:val="18"/>
                <w:szCs w:val="18"/>
              </w:rPr>
            </w:pPr>
            <w:r w:rsidRPr="004F0C5C">
              <w:rPr>
                <w:sz w:val="18"/>
                <w:szCs w:val="18"/>
              </w:rPr>
              <w:t>Приложение 10</w:t>
            </w:r>
          </w:p>
        </w:tc>
      </w:tr>
      <w:tr w:rsidR="00837B03" w:rsidRPr="004F0C5C" w:rsidTr="007C7A86">
        <w:trPr>
          <w:trHeight w:val="923"/>
        </w:trPr>
        <w:tc>
          <w:tcPr>
            <w:tcW w:w="3843" w:type="dxa"/>
            <w:tcBorders>
              <w:top w:val="nil"/>
              <w:left w:val="nil"/>
              <w:bottom w:val="nil"/>
              <w:right w:val="nil"/>
            </w:tcBorders>
            <w:shd w:val="clear" w:color="auto" w:fill="auto"/>
            <w:noWrap/>
            <w:vAlign w:val="bottom"/>
            <w:hideMark/>
          </w:tcPr>
          <w:p w:rsidR="00837B03" w:rsidRPr="004F0C5C" w:rsidRDefault="00837B03" w:rsidP="007C7A86"/>
        </w:tc>
        <w:tc>
          <w:tcPr>
            <w:tcW w:w="1134" w:type="dxa"/>
            <w:tcBorders>
              <w:top w:val="nil"/>
              <w:left w:val="nil"/>
              <w:bottom w:val="nil"/>
              <w:right w:val="nil"/>
            </w:tcBorders>
            <w:shd w:val="clear" w:color="auto" w:fill="auto"/>
            <w:noWrap/>
            <w:vAlign w:val="bottom"/>
            <w:hideMark/>
          </w:tcPr>
          <w:p w:rsidR="00837B03" w:rsidRPr="004F0C5C" w:rsidRDefault="00837B03" w:rsidP="007C7A86">
            <w:pPr>
              <w:jc w:val="right"/>
            </w:pPr>
          </w:p>
        </w:tc>
        <w:tc>
          <w:tcPr>
            <w:tcW w:w="4736" w:type="dxa"/>
            <w:gridSpan w:val="6"/>
            <w:tcBorders>
              <w:top w:val="nil"/>
              <w:left w:val="nil"/>
              <w:bottom w:val="nil"/>
              <w:right w:val="nil"/>
            </w:tcBorders>
            <w:shd w:val="clear" w:color="auto" w:fill="auto"/>
            <w:vAlign w:val="bottom"/>
            <w:hideMark/>
          </w:tcPr>
          <w:p w:rsidR="00837B03" w:rsidRPr="004F0C5C" w:rsidRDefault="00837B03" w:rsidP="007C7A86">
            <w:pPr>
              <w:rPr>
                <w:sz w:val="18"/>
                <w:szCs w:val="18"/>
              </w:rPr>
            </w:pPr>
            <w:r w:rsidRPr="004F0C5C">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7B03" w:rsidRPr="004F0C5C" w:rsidTr="007C7A86">
        <w:trPr>
          <w:trHeight w:val="323"/>
        </w:trPr>
        <w:tc>
          <w:tcPr>
            <w:tcW w:w="3843" w:type="dxa"/>
            <w:tcBorders>
              <w:top w:val="nil"/>
              <w:left w:val="nil"/>
              <w:bottom w:val="nil"/>
              <w:right w:val="nil"/>
            </w:tcBorders>
            <w:shd w:val="clear" w:color="auto" w:fill="auto"/>
            <w:noWrap/>
            <w:vAlign w:val="bottom"/>
            <w:hideMark/>
          </w:tcPr>
          <w:p w:rsidR="00837B03" w:rsidRPr="004F0C5C" w:rsidRDefault="00837B03" w:rsidP="007C7A86"/>
        </w:tc>
        <w:tc>
          <w:tcPr>
            <w:tcW w:w="1134" w:type="dxa"/>
            <w:tcBorders>
              <w:top w:val="nil"/>
              <w:left w:val="nil"/>
              <w:bottom w:val="nil"/>
              <w:right w:val="nil"/>
            </w:tcBorders>
            <w:shd w:val="clear" w:color="auto" w:fill="auto"/>
            <w:noWrap/>
            <w:vAlign w:val="bottom"/>
            <w:hideMark/>
          </w:tcPr>
          <w:p w:rsidR="00837B03" w:rsidRPr="004F0C5C" w:rsidRDefault="00837B03" w:rsidP="007C7A86">
            <w:pPr>
              <w:jc w:val="right"/>
            </w:pPr>
          </w:p>
        </w:tc>
        <w:tc>
          <w:tcPr>
            <w:tcW w:w="400"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c>
          <w:tcPr>
            <w:tcW w:w="430"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c>
          <w:tcPr>
            <w:tcW w:w="426"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c>
          <w:tcPr>
            <w:tcW w:w="1200"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center"/>
              <w:rPr>
                <w:sz w:val="18"/>
                <w:szCs w:val="18"/>
              </w:rPr>
            </w:pPr>
          </w:p>
        </w:tc>
      </w:tr>
      <w:tr w:rsidR="00837B03" w:rsidRPr="004F0C5C" w:rsidTr="007C7A86">
        <w:trPr>
          <w:trHeight w:val="1200"/>
        </w:trPr>
        <w:tc>
          <w:tcPr>
            <w:tcW w:w="9713" w:type="dxa"/>
            <w:gridSpan w:val="8"/>
            <w:tcBorders>
              <w:top w:val="nil"/>
              <w:left w:val="nil"/>
              <w:bottom w:val="nil"/>
              <w:right w:val="nil"/>
            </w:tcBorders>
            <w:shd w:val="clear" w:color="auto" w:fill="auto"/>
            <w:vAlign w:val="bottom"/>
            <w:hideMark/>
          </w:tcPr>
          <w:p w:rsidR="00837B03" w:rsidRPr="004F0C5C" w:rsidRDefault="00837B03" w:rsidP="007C7A86">
            <w:pPr>
              <w:jc w:val="center"/>
            </w:pPr>
            <w:r w:rsidRPr="004F0C5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837B03" w:rsidRPr="004F0C5C" w:rsidTr="007C7A86">
        <w:trPr>
          <w:trHeight w:val="420"/>
        </w:trPr>
        <w:tc>
          <w:tcPr>
            <w:tcW w:w="3843"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1134"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400"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430"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426"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1140"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1200"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p>
        </w:tc>
        <w:tc>
          <w:tcPr>
            <w:tcW w:w="1140" w:type="dxa"/>
            <w:tcBorders>
              <w:top w:val="nil"/>
              <w:left w:val="nil"/>
              <w:bottom w:val="nil"/>
              <w:right w:val="nil"/>
            </w:tcBorders>
            <w:shd w:val="clear" w:color="auto" w:fill="auto"/>
            <w:vAlign w:val="bottom"/>
            <w:hideMark/>
          </w:tcPr>
          <w:p w:rsidR="00837B03" w:rsidRPr="004F0C5C" w:rsidRDefault="00837B03" w:rsidP="007C7A86">
            <w:pPr>
              <w:jc w:val="center"/>
              <w:rPr>
                <w:sz w:val="28"/>
                <w:szCs w:val="28"/>
              </w:rPr>
            </w:pPr>
            <w:r w:rsidRPr="004F0C5C">
              <w:rPr>
                <w:sz w:val="28"/>
                <w:szCs w:val="28"/>
              </w:rPr>
              <w:t>рублей</w:t>
            </w:r>
          </w:p>
        </w:tc>
      </w:tr>
      <w:tr w:rsidR="00837B03" w:rsidRPr="004F0C5C" w:rsidTr="007C7A86">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37B03" w:rsidRPr="004F0C5C" w:rsidRDefault="00837B03" w:rsidP="007C7A86">
            <w:pPr>
              <w:jc w:val="center"/>
              <w:rPr>
                <w:b/>
                <w:bCs/>
                <w:sz w:val="16"/>
                <w:szCs w:val="16"/>
              </w:rPr>
            </w:pPr>
            <w:r w:rsidRPr="004F0C5C">
              <w:rPr>
                <w:b/>
                <w:bCs/>
                <w:sz w:val="16"/>
                <w:szCs w:val="16"/>
              </w:rPr>
              <w:t>2024</w:t>
            </w:r>
          </w:p>
        </w:tc>
      </w:tr>
      <w:tr w:rsidR="00837B03" w:rsidRPr="004F0C5C" w:rsidTr="007C7A86">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60 215 972,34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40 775 075,00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40 712 605,00  </w:t>
            </w:r>
          </w:p>
        </w:tc>
      </w:tr>
      <w:tr w:rsidR="00837B03" w:rsidRPr="004F0C5C" w:rsidTr="007C7A8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30 970 429,00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26 193 775,00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26 095 605,00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Создание условий для получения качественного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30 331 729,00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25 540 275,00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25 442 105,00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3 993 886,00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3 876 100,00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2 131 805,00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2 131 805,00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2 131 805,00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2 131 805,00  </w:t>
            </w:r>
          </w:p>
        </w:tc>
      </w:tr>
      <w:tr w:rsidR="00837B03" w:rsidRPr="004F0C5C" w:rsidTr="007C7A86">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1 484 300,00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1 484 300,00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1 484 300,00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1 484 300,00  </w:t>
            </w:r>
          </w:p>
        </w:tc>
      </w:tr>
      <w:tr w:rsidR="00837B03" w:rsidRPr="004F0C5C" w:rsidTr="007C7A86">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2"/>
                <w:szCs w:val="12"/>
              </w:rPr>
            </w:pPr>
            <w:r w:rsidRPr="004F0C5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20 848 700,00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17 574 900,00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20 848 700,00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17 574 900,00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7 149 200,00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5 985 800,00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7 149 200,00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5 985 800,00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13 699 500,00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11 589 100,00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13 699 500,00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11 589 100,00  </w:t>
            </w:r>
          </w:p>
        </w:tc>
      </w:tr>
      <w:tr w:rsidR="00837B03" w:rsidRPr="004F0C5C" w:rsidTr="007C7A8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117 500,00  </w:t>
            </w:r>
          </w:p>
        </w:tc>
      </w:tr>
      <w:tr w:rsidR="00837B03" w:rsidRPr="004F0C5C" w:rsidTr="007C7A86">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47 300,00  </w:t>
            </w:r>
          </w:p>
        </w:tc>
      </w:tr>
      <w:tr w:rsidR="00837B03" w:rsidRPr="004F0C5C" w:rsidTr="007C7A86">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221 300,00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221 300,00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221 300,00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221 300,00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205 300,00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112 400,00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242 600,00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242 600,00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4 400,00  </w:t>
            </w:r>
          </w:p>
        </w:tc>
      </w:tr>
      <w:tr w:rsidR="00837B03" w:rsidRPr="004F0C5C" w:rsidTr="007C7A86">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Кадровое обеспечение муниципальной системы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Федеральный проект «Современная школа»</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638 500,00  </w:t>
            </w:r>
          </w:p>
        </w:tc>
      </w:tr>
      <w:tr w:rsidR="00837B03" w:rsidRPr="004F0C5C" w:rsidTr="007C7A86">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638 500,00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538 500,00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r>
      <w:tr w:rsidR="00837B03" w:rsidRPr="004F0C5C" w:rsidTr="007C7A86">
        <w:trPr>
          <w:trHeight w:val="8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37B03" w:rsidRPr="004F0C5C" w:rsidRDefault="00837B03" w:rsidP="007C7A86">
            <w:pPr>
              <w:jc w:val="center"/>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756 300,00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программ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483 464,75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483 464,75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483 464,75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483 464,75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402 700,00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Мероприятия по обеспечению персонифицированного финансирования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272 835,25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272 835,25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272 835,25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272 835,25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353 600,00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28 439 243,34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13 810 700,00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24 668 543,34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10 217 600,00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140 784,00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3 318 354,02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3 318 354,02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3 318 354,02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3 318 354,02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Ремонты организаций, реализующих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322 380,00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322 380,00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322 380,00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322 380,00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lastRenderedPageBreak/>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Ремонты организаций, реализующих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502 163,30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502 163,30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502 163,30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502 163,30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86 700,00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86 700,00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86 700,00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86 700,00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181 700,00  </w:t>
            </w:r>
          </w:p>
        </w:tc>
      </w:tr>
      <w:tr w:rsidR="00837B03" w:rsidRPr="004F0C5C" w:rsidTr="007C7A86">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534 500,00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483 400,00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171 300,00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171 300,00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Содержание ребенка в семье опекуна и приемной семье, а также вознаграждение, причитающееся  приемному родителю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2 375 200,00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3 325 200,00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2 375 200,00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3 325 200,00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1 346 469,00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1 783 100,00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1 028 731,00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1 542 100,00  </w:t>
            </w:r>
          </w:p>
        </w:tc>
      </w:tr>
      <w:tr w:rsidR="00837B03" w:rsidRPr="004F0C5C" w:rsidTr="007C7A86">
        <w:trPr>
          <w:trHeight w:val="15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476 300,00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371 100,00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476 300,00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371 100,00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196 380,05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147 400,00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196 380,05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147 400,00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279 919,95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223 700,00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279 919,95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223 700,00  </w:t>
            </w:r>
          </w:p>
        </w:tc>
      </w:tr>
      <w:tr w:rsidR="00837B03" w:rsidRPr="004F0C5C" w:rsidTr="007C7A8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8 318 910,52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8 318 910,52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3 403 646,58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3 403 646,58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4 861 210,52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4 861 210,52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4 261 300,00  </w:t>
            </w:r>
          </w:p>
        </w:tc>
      </w:tr>
      <w:tr w:rsidR="00837B03" w:rsidRPr="004F0C5C" w:rsidTr="007C7A86">
        <w:trPr>
          <w:trHeight w:val="13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расходных обязательств, связанных с реализацией Указа Губернатора Новгородской  области от 11.10.2022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01 5 01 72670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69 600,00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69 600,00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69 600,00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69 600,00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1 144 387,66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1 307 500,00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1 144 387,66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1 307 500,00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1 144 387,66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1 307 500,00  </w:t>
            </w:r>
          </w:p>
        </w:tc>
      </w:tr>
      <w:tr w:rsidR="00837B03" w:rsidRPr="004F0C5C" w:rsidTr="007C7A86">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xml:space="preserve">1 144 387,66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xml:space="preserve">1 307 500,00  </w:t>
            </w:r>
          </w:p>
        </w:tc>
      </w:tr>
      <w:tr w:rsidR="00837B03" w:rsidRPr="004F0C5C" w:rsidTr="007C7A86">
        <w:trPr>
          <w:trHeight w:val="278"/>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278"/>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114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119 100,00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92 800,00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119 100,00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92 800,00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49 045,03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49 045,03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70 054,97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70 054,97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56 000,00  </w:t>
            </w:r>
          </w:p>
        </w:tc>
      </w:tr>
      <w:tr w:rsidR="00837B03" w:rsidRPr="004F0C5C" w:rsidTr="007C7A86">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2 080 963,84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2 080 963,84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851 086,65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851 086,65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1 216 363,84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1 216 363,84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и управления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3 770 700,00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r>
      <w:tr w:rsidR="00837B03" w:rsidRPr="004F0C5C" w:rsidTr="007C7A8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3 593 100,00  </w:t>
            </w:r>
          </w:p>
        </w:tc>
      </w:tr>
      <w:tr w:rsidR="00837B03" w:rsidRPr="004F0C5C" w:rsidTr="007C7A86">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55 268 702,77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26 630 145,56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14 233 853,79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1 031 727,24  </w:t>
            </w:r>
          </w:p>
        </w:tc>
      </w:tr>
      <w:tr w:rsidR="00837B03" w:rsidRPr="004F0C5C" w:rsidTr="007C7A8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587 808,41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537 808,41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537 808,41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537 808,41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537 808,41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28 300,00  </w:t>
            </w:r>
          </w:p>
        </w:tc>
      </w:tr>
      <w:tr w:rsidR="00837B03" w:rsidRPr="004F0C5C" w:rsidTr="007C7A8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2 785 627,61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785 159,00  </w:t>
            </w:r>
          </w:p>
        </w:tc>
      </w:tr>
      <w:tr w:rsidR="00837B03" w:rsidRPr="004F0C5C" w:rsidTr="007C7A8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Приобретения организациями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218 999,00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218 999,00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218 999,00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218 999,00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Приобретения библиотеками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Ремонты организаций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703 349,62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703 349,62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703 349,62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703 349,62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Реализация местных инициатив в рамках приоритетного регионального проекта "Наш выбор"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764 300,00  </w:t>
            </w:r>
          </w:p>
        </w:tc>
      </w:tr>
      <w:tr w:rsidR="00837B03" w:rsidRPr="004F0C5C" w:rsidTr="007C7A8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tcBorders>
              <w:top w:val="nil"/>
              <w:left w:val="nil"/>
              <w:bottom w:val="nil"/>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764 300,00  </w:t>
            </w: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tcBorders>
              <w:top w:val="nil"/>
              <w:left w:val="nil"/>
              <w:bottom w:val="nil"/>
              <w:right w:val="single" w:sz="4" w:space="0" w:color="auto"/>
            </w:tcBorders>
            <w:shd w:val="clear" w:color="auto" w:fill="auto"/>
            <w:noWrap/>
            <w:hideMark/>
          </w:tcPr>
          <w:p w:rsidR="00837B03" w:rsidRPr="004F0C5C" w:rsidRDefault="00837B03" w:rsidP="007C7A86">
            <w:pPr>
              <w:rPr>
                <w:sz w:val="14"/>
                <w:szCs w:val="14"/>
              </w:rPr>
            </w:pPr>
            <w:r w:rsidRPr="004F0C5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rPr>
                <w:sz w:val="14"/>
                <w:szCs w:val="14"/>
              </w:rPr>
            </w:pPr>
            <w:r w:rsidRPr="004F0C5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29 978,99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29 978,99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29 978,99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20 859,00  </w:t>
            </w:r>
          </w:p>
        </w:tc>
      </w:tr>
      <w:tr w:rsidR="00837B03" w:rsidRPr="004F0C5C" w:rsidTr="007C7A8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610</w:t>
            </w:r>
          </w:p>
        </w:tc>
        <w:tc>
          <w:tcPr>
            <w:tcW w:w="1140" w:type="dxa"/>
            <w:tcBorders>
              <w:top w:val="nil"/>
              <w:left w:val="nil"/>
              <w:bottom w:val="nil"/>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29 978,99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20 859,00  </w:t>
            </w: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tcBorders>
              <w:top w:val="nil"/>
              <w:left w:val="nil"/>
              <w:bottom w:val="nil"/>
              <w:right w:val="single" w:sz="4" w:space="0" w:color="auto"/>
            </w:tcBorders>
            <w:shd w:val="clear" w:color="auto" w:fill="auto"/>
            <w:noWrap/>
            <w:hideMark/>
          </w:tcPr>
          <w:p w:rsidR="00837B03" w:rsidRPr="004F0C5C" w:rsidRDefault="00837B03" w:rsidP="007C7A86">
            <w:pPr>
              <w:rPr>
                <w:sz w:val="14"/>
                <w:szCs w:val="14"/>
              </w:rPr>
            </w:pPr>
            <w:r w:rsidRPr="004F0C5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rPr>
                <w:sz w:val="14"/>
                <w:szCs w:val="14"/>
              </w:rPr>
            </w:pPr>
            <w:r w:rsidRPr="004F0C5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Федеральный проект «Культурная среда» в рамках национального проекта «Культура»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10 642 874,53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Развитие сети учреждений культурно-досугового типа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8 720 363,15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8 720 363,15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8 720 363,15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8 720 363,15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Развитие сети учреждений культурно-досугового типа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1 919 490,00  </w:t>
            </w:r>
          </w:p>
        </w:tc>
        <w:tc>
          <w:tcPr>
            <w:tcW w:w="1200" w:type="dxa"/>
            <w:tcBorders>
              <w:top w:val="nil"/>
              <w:left w:val="single" w:sz="4" w:space="0" w:color="auto"/>
              <w:bottom w:val="single" w:sz="4" w:space="0" w:color="auto"/>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развитие сети учреждений культурно-досугового типа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3 021,38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3 021,38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3 021,38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3 021,38  </w:t>
            </w:r>
          </w:p>
        </w:tc>
        <w:tc>
          <w:tcPr>
            <w:tcW w:w="1200" w:type="dxa"/>
            <w:tcBorders>
              <w:top w:val="nil"/>
              <w:left w:val="single" w:sz="4" w:space="0" w:color="auto"/>
              <w:bottom w:val="single" w:sz="4" w:space="0" w:color="auto"/>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Федеральный проект «Творческие люди» в рамках национального проекта «Культура»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208 268,24  </w:t>
            </w:r>
          </w:p>
        </w:tc>
      </w:tr>
      <w:tr w:rsidR="00837B03" w:rsidRPr="004F0C5C" w:rsidTr="007C7A8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Поддержка отрасли культуры (государственная поддержка лучших работников сельских учреждении культуры)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Поддержка отрасли культуры (государственная поддержка лучших сельских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104 134,12  </w:t>
            </w: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Информационное обеспечение продвижения районного туристского продукта на рынке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41 024 848,98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25 588 418,32  </w:t>
            </w:r>
          </w:p>
        </w:tc>
      </w:tr>
      <w:tr w:rsidR="00837B03" w:rsidRPr="004F0C5C" w:rsidTr="007C7A86">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41 024 848,98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25 588 418,32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2 649 900,00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2 649 900,00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2 649 900,00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3 326 100,00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2 649 900,00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4 576 000,00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4 576 000,00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культуры,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4 576 000,00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4 576 000,00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17 564 602,32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13 721 818,32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17 564 602,32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13 721 818,32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17 564 602,32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13 721 818,32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17 564 602,32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13 721 818,32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4 640 700,00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4 640 700,00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4 640 700,00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5 720 000,00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4 640 700,00  </w:t>
            </w:r>
          </w:p>
        </w:tc>
      </w:tr>
      <w:tr w:rsidR="00837B03" w:rsidRPr="004F0C5C" w:rsidTr="007C7A86">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5 781 900,00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lastRenderedPageBreak/>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296 200,00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5 485 700,00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4 994 900,00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1 375 030,00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3 619 870,00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культуры,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490 800,00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490 800,00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2 353 199,70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196 151,67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196 151,67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196 151,67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2 157 048,03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2 157 048,03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178 886,61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1 978 161,42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588 094,96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48 962,91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48 962,91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48 962,91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539 132,05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539 132,05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44 621,65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494 510,40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Создание условий для оздоровления, отдыха и личностного развития учащихся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Учреждения физической культуры и спорта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6 192 423,53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2 036 400,00  </w:t>
            </w:r>
          </w:p>
        </w:tc>
      </w:tr>
      <w:tr w:rsidR="00837B03" w:rsidRPr="004F0C5C" w:rsidTr="007C7A86">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3 053 669,81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58 000,00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Развитие физической культуры и массового спорта на территории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115 546,35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54 500,00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51 051,35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51 051,35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r>
      <w:tr w:rsidR="00837B03" w:rsidRPr="004F0C5C" w:rsidTr="007C7A8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51 051,35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51 051,35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40 000,00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Приобретения учреждениями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14 495,00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14 495,00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14 495,00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14 495,00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14 500,00  </w:t>
            </w:r>
          </w:p>
        </w:tc>
      </w:tr>
      <w:tr w:rsidR="00837B03" w:rsidRPr="004F0C5C" w:rsidTr="007C7A8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297 773,76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Развитие инфраструктуры отрасли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297 773,76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297 773,76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r>
      <w:tr w:rsidR="00837B03" w:rsidRPr="004F0C5C" w:rsidTr="007C7A8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297 773,76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297 773,76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3 500,00  </w:t>
            </w:r>
          </w:p>
        </w:tc>
      </w:tr>
      <w:tr w:rsidR="00837B03" w:rsidRPr="004F0C5C" w:rsidTr="007C7A8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Федеральный проект "Спорт - норма жизни" р рамках национального проекта "Демография"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11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center"/>
              <w:rPr>
                <w:sz w:val="14"/>
                <w:szCs w:val="14"/>
              </w:rPr>
            </w:pPr>
            <w:r w:rsidRPr="004F0C5C">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2 640 349,70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383"/>
        </w:trPr>
        <w:tc>
          <w:tcPr>
            <w:tcW w:w="3843"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37B03" w:rsidRPr="004F0C5C" w:rsidRDefault="00837B03" w:rsidP="007C7A86">
            <w:pPr>
              <w:rPr>
                <w:sz w:val="14"/>
                <w:szCs w:val="14"/>
              </w:rPr>
            </w:pPr>
          </w:p>
        </w:tc>
      </w:tr>
      <w:tr w:rsidR="00837B03" w:rsidRPr="004F0C5C" w:rsidTr="007C7A86">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3 138 753,72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3 138 753,72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Учреждения физической культуры и спорта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2 222 696,01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1 978 400,00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Приобретения учреждениями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638 678,16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638 678,16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638 678,16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638 678,16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159 679,55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159 679,55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lastRenderedPageBreak/>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159 679,55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159 679,55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Совершенствование системы мер по сокращению предложения и спроса на наркотики и другие ПАВ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8 000,00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Вовлечение общественности в предупреждение правонарушений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r>
      <w:tr w:rsidR="00837B03" w:rsidRPr="004F0C5C" w:rsidTr="007C7A86">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Создание организационных и информационных условий развития муниципальной службы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Содействие повышению квалификации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r>
      <w:tr w:rsidR="00837B03" w:rsidRPr="004F0C5C" w:rsidTr="007C7A86">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16 000,00  </w:t>
            </w:r>
          </w:p>
        </w:tc>
      </w:tr>
      <w:tr w:rsidR="00837B03" w:rsidRPr="004F0C5C" w:rsidTr="007C7A86">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Поддержание в актуальном состоянии официальных сайтов органов местного самоуправления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w:t>
            </w:r>
            <w:r w:rsidRPr="004F0C5C">
              <w:rPr>
                <w:sz w:val="14"/>
                <w:szCs w:val="14"/>
              </w:rPr>
              <w:lastRenderedPageBreak/>
              <w:t>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lastRenderedPageBreak/>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2 994 272,93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567 100,00  </w:t>
            </w:r>
          </w:p>
        </w:tc>
      </w:tr>
      <w:tr w:rsidR="00837B03" w:rsidRPr="004F0C5C" w:rsidTr="007C7A86">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80 000,00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Эффективное владение, пользование и распоряжение муниципальным имуществом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Формирование муниципальной собственности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r>
      <w:tr w:rsidR="00837B03" w:rsidRPr="004F0C5C" w:rsidTr="007C7A8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60 000,00  </w:t>
            </w:r>
          </w:p>
        </w:tc>
      </w:tr>
      <w:tr w:rsidR="00837B03" w:rsidRPr="004F0C5C" w:rsidTr="007C7A86">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2 914 272,93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Создание безопасных и комфортных условий для функционирования муниципального имущества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2 914 272,93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1 616 627,40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1 616 627,40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1 616 627,40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1 616 627,40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828 310,13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828 310,13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828 310,13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828 310,13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487 100,00  </w:t>
            </w:r>
          </w:p>
        </w:tc>
      </w:tr>
      <w:tr w:rsidR="00837B03" w:rsidRPr="004F0C5C" w:rsidTr="007C7A86">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469 335,40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469 335,40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469 335,40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469 335,40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3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r>
      <w:tr w:rsidR="00837B03" w:rsidRPr="004F0C5C" w:rsidTr="007C7A86">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236 282,64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26 253,63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4 791 680,00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Содержание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500 000,00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Ремонт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4 291 680,00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2 425 102,60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2 425 102,60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2 425 102,60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2 425 102,60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r>
      <w:tr w:rsidR="00837B03" w:rsidRPr="004F0C5C" w:rsidTr="007C7A86">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881 000,00  </w:t>
            </w:r>
          </w:p>
        </w:tc>
      </w:tr>
      <w:tr w:rsidR="00837B03" w:rsidRPr="004F0C5C" w:rsidTr="007C7A8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1 525 246,59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3 360 680,00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1 525 246,59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3 360 680,00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1 525 246,59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3 360 680,00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1 525 246,59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3 360 680,00  </w:t>
            </w:r>
          </w:p>
        </w:tc>
      </w:tr>
      <w:tr w:rsidR="00837B03" w:rsidRPr="004F0C5C" w:rsidTr="007C7A86">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полномочий Администрации Поддорского муниципального района в сфере градостроительной деятельности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1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15 876 580,00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7 825 370,00  </w:t>
            </w:r>
          </w:p>
        </w:tc>
      </w:tr>
      <w:tr w:rsidR="00837B03" w:rsidRPr="004F0C5C" w:rsidTr="007C7A86">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исполнения долговых обязательств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10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Обслуживание государственного внутреннего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Обслуживание муниципального долга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15 838 580,00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7 805 370,00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Предоставление прочих видов межбюджетных трансфертов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15 838 580,00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7 805 370,00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203 070,00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203 070,00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203 070,00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203 070,00  </w:t>
            </w:r>
          </w:p>
        </w:tc>
      </w:tr>
      <w:tr w:rsidR="00837B03" w:rsidRPr="004F0C5C" w:rsidTr="007C7A8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15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9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7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Дотации на выравнивание бюджетной обеспеченности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7 591 200,00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Межбюджетные трансферты общего характера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7 591 200,00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Дотации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7 591 200,00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Дотации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7 591 200,00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r>
      <w:tr w:rsidR="00837B03" w:rsidRPr="004F0C5C" w:rsidTr="007C7A8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10 100,00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мероприятий, направленных на экономическое развитие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540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4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Повышение кадрового потенциала и уровня информационно-консультативного обслуживания в АПК</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прочих мероприятий программы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15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10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85 350,00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26 350,00  </w:t>
            </w:r>
          </w:p>
        </w:tc>
      </w:tr>
      <w:tr w:rsidR="00837B03" w:rsidRPr="004F0C5C" w:rsidTr="007C7A86">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Поддержка молодой семьи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r>
      <w:tr w:rsidR="00837B03" w:rsidRPr="004F0C5C" w:rsidTr="007C7A86">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r>
      <w:tr w:rsidR="00837B03" w:rsidRPr="004F0C5C" w:rsidTr="007C7A8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Содействие в организации летнего отдыха, здорового образа жизни, молодёжного туризма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1 000,00  </w:t>
            </w:r>
          </w:p>
        </w:tc>
      </w:tr>
      <w:tr w:rsidR="00837B03" w:rsidRPr="004F0C5C" w:rsidTr="007C7A86">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r>
      <w:tr w:rsidR="00837B03" w:rsidRPr="004F0C5C" w:rsidTr="007C7A8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12 000,00  </w:t>
            </w:r>
          </w:p>
        </w:tc>
      </w:tr>
      <w:tr w:rsidR="00837B03" w:rsidRPr="004F0C5C" w:rsidTr="007C7A86">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4 250,00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работы с молодежью и молодыми родителями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500,00  </w:t>
            </w:r>
          </w:p>
        </w:tc>
      </w:tr>
      <w:tr w:rsidR="00837B03" w:rsidRPr="004F0C5C" w:rsidTr="007C7A8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r>
      <w:tr w:rsidR="00837B03" w:rsidRPr="004F0C5C" w:rsidTr="007C7A86">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3 750,00  </w:t>
            </w:r>
          </w:p>
        </w:tc>
      </w:tr>
      <w:tr w:rsidR="00837B03" w:rsidRPr="004F0C5C" w:rsidTr="007C7A86">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66 100,00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7 100,00  </w:t>
            </w:r>
          </w:p>
        </w:tc>
      </w:tr>
      <w:tr w:rsidR="00837B03" w:rsidRPr="004F0C5C" w:rsidTr="007C7A86">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Создание условий для обеспечения доступным и комфортным жильем сельское население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b/>
                <w:bCs/>
                <w:sz w:val="14"/>
                <w:szCs w:val="14"/>
              </w:rPr>
            </w:pPr>
            <w:r w:rsidRPr="004F0C5C">
              <w:rPr>
                <w:b/>
                <w:bCs/>
                <w:sz w:val="14"/>
                <w:szCs w:val="14"/>
              </w:rPr>
              <w:t>Глава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2 308 405,31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1 508 100,00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2 237 505,31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2 237 505,31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r>
      <w:tr w:rsidR="00837B03" w:rsidRPr="004F0C5C" w:rsidTr="007C7A8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высшего должностного лица субъекта Российской Федерации 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2 237 505,31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r>
      <w:tr w:rsidR="00837B03" w:rsidRPr="004F0C5C" w:rsidTr="007C7A8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2 237 505,31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1 508 100,00  </w:t>
            </w:r>
          </w:p>
        </w:tc>
      </w:tr>
      <w:tr w:rsidR="00837B03" w:rsidRPr="004F0C5C" w:rsidTr="007C7A86">
        <w:trPr>
          <w:trHeight w:val="8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высшего должностного лица субъекта Российской Федерации 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lastRenderedPageBreak/>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b/>
                <w:bCs/>
                <w:sz w:val="14"/>
                <w:szCs w:val="14"/>
              </w:rPr>
            </w:pPr>
            <w:r w:rsidRPr="004F0C5C">
              <w:rPr>
                <w:b/>
                <w:bCs/>
                <w:sz w:val="14"/>
                <w:szCs w:val="14"/>
              </w:rPr>
              <w:t>Обеспечение деятельности Контрольно-счетной палаты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1 318 034,00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852 000,00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Председатель контрольно-счетной палаты и его заместитель</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842 834,00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425 434,00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425 434,00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425 434,00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408 923,24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355 100,00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16 510,76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27 800,00  </w:t>
            </w:r>
          </w:p>
        </w:tc>
      </w:tr>
      <w:tr w:rsidR="00837B03" w:rsidRPr="004F0C5C" w:rsidTr="007C7A8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Аудиторы контрольно-счетной палаты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475 200,00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448 700,00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448 700,00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448 700,00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469 100,00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421 900,00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26 800,00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47 200,00  </w:t>
            </w:r>
          </w:p>
        </w:tc>
      </w:tr>
      <w:tr w:rsidR="00837B03" w:rsidRPr="004F0C5C" w:rsidTr="007C7A8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5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b/>
                <w:bCs/>
                <w:sz w:val="14"/>
                <w:szCs w:val="14"/>
              </w:rPr>
            </w:pPr>
            <w:r w:rsidRPr="004F0C5C">
              <w:rPr>
                <w:b/>
                <w:bCs/>
                <w:sz w:val="14"/>
                <w:szCs w:val="14"/>
              </w:rPr>
              <w:t>Руководство и управление в сфере установленных функций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23 880 909,61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17 373 650,00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19 559 788,68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16 022 850,00  </w:t>
            </w:r>
          </w:p>
        </w:tc>
      </w:tr>
      <w:tr w:rsidR="00837B03" w:rsidRPr="004F0C5C" w:rsidTr="007C7A8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19 559 788,68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16 022 850,00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19 559 788,68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16 022 850,00  </w:t>
            </w:r>
          </w:p>
        </w:tc>
      </w:tr>
      <w:tr w:rsidR="00837B03" w:rsidRPr="004F0C5C" w:rsidTr="007C7A86">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18 153 405,82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15 276 550,00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1 309 333,00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678 900,00  </w:t>
            </w:r>
          </w:p>
        </w:tc>
      </w:tr>
      <w:tr w:rsidR="00837B03" w:rsidRPr="004F0C5C" w:rsidTr="007C7A86">
        <w:trPr>
          <w:trHeight w:val="28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95 705,68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67 400,00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301 100,00  </w:t>
            </w:r>
          </w:p>
        </w:tc>
      </w:tr>
      <w:tr w:rsidR="00837B03" w:rsidRPr="004F0C5C" w:rsidTr="007C7A86">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301 100,00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301 100,00  </w:t>
            </w:r>
          </w:p>
        </w:tc>
      </w:tr>
      <w:tr w:rsidR="00837B03" w:rsidRPr="004F0C5C" w:rsidTr="007C7A86">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273 705,40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257 500,00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Иные закупки товаров, работ и услуг для обеспечения </w:t>
            </w:r>
            <w:r w:rsidRPr="004F0C5C">
              <w:rPr>
                <w:sz w:val="14"/>
                <w:szCs w:val="14"/>
              </w:rPr>
              <w:lastRenderedPageBreak/>
              <w:t>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lastRenderedPageBreak/>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34 294,60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43 600,00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Формирование архивных фондов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1 388 830,00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1 048 200,00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1 049 700,00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1 049 700,00  </w:t>
            </w:r>
          </w:p>
        </w:tc>
      </w:tr>
      <w:tr w:rsidR="00837B03" w:rsidRPr="004F0C5C" w:rsidTr="007C7A86">
        <w:trPr>
          <w:trHeight w:val="312"/>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1 123 928,10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1 019 600,00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264 901,90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28 600,00  </w:t>
            </w:r>
          </w:p>
        </w:tc>
      </w:tr>
      <w:tr w:rsidR="00837B03" w:rsidRPr="004F0C5C" w:rsidTr="007C7A86">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r>
      <w:tr w:rsidR="00837B03" w:rsidRPr="004F0C5C" w:rsidTr="007C7A8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r>
      <w:tr w:rsidR="00837B03" w:rsidRPr="004F0C5C" w:rsidTr="007C7A86">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1 500,00  </w:t>
            </w:r>
          </w:p>
        </w:tc>
      </w:tr>
      <w:tr w:rsidR="00837B03" w:rsidRPr="004F0C5C" w:rsidTr="007C7A86">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3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974 200,00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1 038 011,62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1 038 011,62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1 038 011,62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1 038 011,62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производимые за счет иных межбюджетных трансфертов на неотложные нужды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301 600,00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301 600,00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Реализация прочих мероприятий непрограммных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46 517,66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46 517,66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46 517,66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46 517,66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258 461,65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258 461,65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258 461,65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lastRenderedPageBreak/>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258 461,65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jc w:val="both"/>
              <w:rPr>
                <w:b/>
                <w:bCs/>
                <w:sz w:val="14"/>
                <w:szCs w:val="14"/>
              </w:rPr>
            </w:pPr>
            <w:r w:rsidRPr="004F0C5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jc w:val="both"/>
              <w:rPr>
                <w:sz w:val="14"/>
                <w:szCs w:val="14"/>
              </w:rPr>
            </w:pPr>
            <w:r w:rsidRPr="004F0C5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Судебная система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1 800,00  </w:t>
            </w:r>
          </w:p>
        </w:tc>
      </w:tr>
      <w:tr w:rsidR="00837B03" w:rsidRPr="004F0C5C" w:rsidTr="007C7A86">
        <w:trPr>
          <w:trHeight w:val="317"/>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jc w:val="both"/>
              <w:rPr>
                <w:b/>
                <w:bCs/>
                <w:sz w:val="14"/>
                <w:szCs w:val="14"/>
              </w:rPr>
            </w:pPr>
            <w:r w:rsidRPr="004F0C5C">
              <w:rPr>
                <w:b/>
                <w:bCs/>
                <w:sz w:val="14"/>
                <w:szCs w:val="14"/>
              </w:rPr>
              <w:t>Резервные фонды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50 000,00  </w:t>
            </w:r>
          </w:p>
        </w:tc>
      </w:tr>
      <w:tr w:rsidR="00837B03" w:rsidRPr="004F0C5C" w:rsidTr="007C7A8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jc w:val="both"/>
              <w:rPr>
                <w:sz w:val="14"/>
                <w:szCs w:val="14"/>
              </w:rPr>
            </w:pPr>
            <w:r w:rsidRPr="004F0C5C">
              <w:rPr>
                <w:sz w:val="14"/>
                <w:szCs w:val="14"/>
              </w:rPr>
              <w:t>Иные целевые направления расходов резервных фондов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Резервные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Резервные средства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50 000,00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b/>
                <w:bCs/>
                <w:sz w:val="14"/>
                <w:szCs w:val="14"/>
              </w:rPr>
            </w:pPr>
            <w:r w:rsidRPr="004F0C5C">
              <w:rPr>
                <w:b/>
                <w:bCs/>
                <w:sz w:val="14"/>
                <w:szCs w:val="14"/>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19 065 149,63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4 683 200,00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государственных функций, связанных с общегосударственным управлением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19 065 149,63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4 683 200,00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непрограммных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5 061 455,11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4 683 200,00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613 055,11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234 800,00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613 055,11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234 800,00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491 567,50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132 000,00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121 487,61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102 800,00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Транспорт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4 448 400,00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Федеральный проект «Обеспечение устойчивого сокращения непригодного для проживания жилищного фонда»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14 003 694,52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13 583 583,69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11 466 073,50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11 466 073,50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410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7 940 114,77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420 110,83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354 620,82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354 620,82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410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245 570,55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b/>
                <w:bCs/>
                <w:sz w:val="14"/>
                <w:szCs w:val="14"/>
              </w:rPr>
            </w:pPr>
            <w:r w:rsidRPr="004F0C5C">
              <w:rPr>
                <w:b/>
                <w:bCs/>
                <w:sz w:val="14"/>
                <w:szCs w:val="14"/>
              </w:rPr>
              <w:t xml:space="preserve">Прочие непрограммные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b/>
                <w:bCs/>
                <w:sz w:val="14"/>
                <w:szCs w:val="14"/>
              </w:rPr>
            </w:pPr>
            <w:r w:rsidRPr="004F0C5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16 178 684,83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 xml:space="preserve">6 645 380,00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целевые направления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3 984 890,00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2 888 900,00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3 984 890,00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2 888 900,00  </w:t>
            </w:r>
          </w:p>
        </w:tc>
      </w:tr>
      <w:tr w:rsidR="00837B03" w:rsidRPr="004F0C5C" w:rsidTr="007C7A8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3 984 890,00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2 888 900,00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2 685 990,00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2 117 000,00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1 298 900,00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771 900,00  </w:t>
            </w:r>
          </w:p>
        </w:tc>
      </w:tr>
      <w:tr w:rsidR="00837B03" w:rsidRPr="004F0C5C" w:rsidTr="007C7A8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Публичные нормативные социальные выплаты гражданам (пенсии)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2 436 508,68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lastRenderedPageBreak/>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2 436 508,68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Пенсионное обеспечение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2 436 508,68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310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2 436 508,68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1 788 000,00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Реализация прочих мероприятий непрограммных расходов на приобретение</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5 671 865,50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5 671 865,50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5 671 865,50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5 671 865,50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253 830,00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253 830,00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253 830,00  </w:t>
            </w:r>
          </w:p>
        </w:tc>
      </w:tr>
      <w:tr w:rsidR="00837B03" w:rsidRPr="004F0C5C" w:rsidTr="007C7A86">
        <w:trPr>
          <w:trHeight w:val="22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131 149,97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244 800,00  </w:t>
            </w:r>
          </w:p>
        </w:tc>
      </w:tr>
      <w:tr w:rsidR="00837B03" w:rsidRPr="004F0C5C" w:rsidTr="007C7A86">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118 840,03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9 030,00  </w:t>
            </w:r>
          </w:p>
        </w:tc>
      </w:tr>
      <w:tr w:rsidR="00837B03" w:rsidRPr="004F0C5C" w:rsidTr="007C7A8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58 400,00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14 600,00  </w:t>
            </w:r>
          </w:p>
        </w:tc>
      </w:tr>
      <w:tr w:rsidR="00837B03" w:rsidRPr="004F0C5C" w:rsidTr="007C7A86">
        <w:trPr>
          <w:trHeight w:val="69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3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Финансовое обеспечение затрат по созданию и (или) содержанию мест (площадок) накопления твердых коммунальных отходов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Охрана окружающей среды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Другие вопросы в области охраны окружающей среды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14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Организация обеспечения твердым топливом (дровами) семей граждан, призванных на военную службу по мобилизации,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проживающих в жилых помещениях с печным отоплением.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906 432,75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906 432,75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906 432,75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99 0 00 76230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810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906 432,75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r>
      <w:tr w:rsidR="00837B03" w:rsidRPr="004F0C5C" w:rsidTr="007C7A8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 xml:space="preserve">Реализация прочих мероприятий непрограммных расходов </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783 580,96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416 450,00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289"/>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Субсидии некоммерческим организациям (за исключением государственных (муниципальных)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10 000,00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783 580,96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783 580,96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r>
      <w:tr w:rsidR="00837B03" w:rsidRPr="004F0C5C" w:rsidTr="007C7A8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240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783 580,96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406 450,00  </w:t>
            </w:r>
          </w:p>
        </w:tc>
      </w:tr>
      <w:tr w:rsidR="00837B03" w:rsidRPr="004F0C5C" w:rsidTr="007C7A8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837B03" w:rsidRPr="004F0C5C" w:rsidRDefault="00837B03" w:rsidP="007C7A86">
            <w:pPr>
              <w:rPr>
                <w:sz w:val="14"/>
                <w:szCs w:val="14"/>
              </w:rPr>
            </w:pPr>
            <w:r w:rsidRPr="004F0C5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410</w:t>
            </w:r>
          </w:p>
        </w:tc>
        <w:tc>
          <w:tcPr>
            <w:tcW w:w="1140" w:type="dxa"/>
            <w:tcBorders>
              <w:top w:val="nil"/>
              <w:left w:val="nil"/>
              <w:bottom w:val="nil"/>
              <w:right w:val="nil"/>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1 852 092,00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1 283 600,00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4"/>
                <w:szCs w:val="14"/>
              </w:rPr>
            </w:pPr>
            <w:r w:rsidRPr="004F0C5C">
              <w:rPr>
                <w:sz w:val="14"/>
                <w:szCs w:val="14"/>
              </w:rPr>
              <w:t>Условно утвержденные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center"/>
              <w:rPr>
                <w:sz w:val="14"/>
                <w:szCs w:val="14"/>
              </w:rPr>
            </w:pPr>
            <w:r w:rsidRPr="004F0C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sz w:val="14"/>
                <w:szCs w:val="14"/>
              </w:rPr>
            </w:pPr>
            <w:r w:rsidRPr="004F0C5C">
              <w:rPr>
                <w:sz w:val="14"/>
                <w:szCs w:val="14"/>
              </w:rPr>
              <w:t xml:space="preserve">4 400 000,00  </w:t>
            </w:r>
          </w:p>
        </w:tc>
      </w:tr>
      <w:tr w:rsidR="00837B03" w:rsidRPr="004F0C5C" w:rsidTr="007C7A8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37B03" w:rsidRPr="004F0C5C" w:rsidRDefault="00837B03" w:rsidP="007C7A86">
            <w:pPr>
              <w:rPr>
                <w:sz w:val="16"/>
                <w:szCs w:val="16"/>
              </w:rPr>
            </w:pPr>
            <w:r w:rsidRPr="004F0C5C">
              <w:rPr>
                <w:sz w:val="16"/>
                <w:szCs w:val="16"/>
              </w:rPr>
              <w:t>Всего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rPr>
                <w:sz w:val="14"/>
                <w:szCs w:val="14"/>
              </w:rPr>
            </w:pPr>
            <w:r w:rsidRPr="004F0C5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210 566 175,63</w:t>
            </w:r>
          </w:p>
        </w:tc>
        <w:tc>
          <w:tcPr>
            <w:tcW w:w="120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117 841 197,56</w:t>
            </w:r>
          </w:p>
        </w:tc>
        <w:tc>
          <w:tcPr>
            <w:tcW w:w="1140" w:type="dxa"/>
            <w:tcBorders>
              <w:top w:val="nil"/>
              <w:left w:val="nil"/>
              <w:bottom w:val="single" w:sz="4" w:space="0" w:color="auto"/>
              <w:right w:val="single" w:sz="4" w:space="0" w:color="auto"/>
            </w:tcBorders>
            <w:shd w:val="clear" w:color="auto" w:fill="auto"/>
            <w:noWrap/>
            <w:vAlign w:val="bottom"/>
            <w:hideMark/>
          </w:tcPr>
          <w:p w:rsidR="00837B03" w:rsidRPr="004F0C5C" w:rsidRDefault="00837B03" w:rsidP="007C7A86">
            <w:pPr>
              <w:jc w:val="right"/>
              <w:rPr>
                <w:b/>
                <w:bCs/>
                <w:sz w:val="14"/>
                <w:szCs w:val="14"/>
              </w:rPr>
            </w:pPr>
            <w:r w:rsidRPr="004F0C5C">
              <w:rPr>
                <w:b/>
                <w:bCs/>
                <w:sz w:val="14"/>
                <w:szCs w:val="14"/>
              </w:rPr>
              <w:t>118 503 780,56</w:t>
            </w:r>
          </w:p>
        </w:tc>
      </w:tr>
    </w:tbl>
    <w:p w:rsidR="00837B03" w:rsidRDefault="00837B03" w:rsidP="00837B03">
      <w:pPr>
        <w:pStyle w:val="ConsPlusNormal"/>
        <w:widowControl/>
        <w:ind w:firstLine="0"/>
        <w:jc w:val="both"/>
        <w:rPr>
          <w:rFonts w:ascii="Times New Roman" w:hAnsi="Times New Roman" w:cs="Times New Roman"/>
          <w:sz w:val="28"/>
          <w:szCs w:val="28"/>
        </w:rPr>
      </w:pPr>
    </w:p>
    <w:tbl>
      <w:tblPr>
        <w:tblW w:w="9965" w:type="dxa"/>
        <w:tblInd w:w="92" w:type="dxa"/>
        <w:tblLook w:val="04A0" w:firstRow="1" w:lastRow="0" w:firstColumn="1" w:lastColumn="0" w:noHBand="0" w:noVBand="1"/>
      </w:tblPr>
      <w:tblGrid>
        <w:gridCol w:w="3277"/>
        <w:gridCol w:w="500"/>
        <w:gridCol w:w="400"/>
        <w:gridCol w:w="388"/>
        <w:gridCol w:w="1040"/>
        <w:gridCol w:w="500"/>
        <w:gridCol w:w="1300"/>
        <w:gridCol w:w="1220"/>
        <w:gridCol w:w="1340"/>
      </w:tblGrid>
      <w:tr w:rsidR="00607D7A" w:rsidRPr="003F4086" w:rsidTr="007A7E51">
        <w:trPr>
          <w:trHeight w:val="264"/>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r w:rsidRPr="003F4086">
              <w:rPr>
                <w:sz w:val="14"/>
                <w:szCs w:val="14"/>
              </w:rPr>
              <w:t>Приложение 11</w:t>
            </w:r>
          </w:p>
        </w:tc>
      </w:tr>
      <w:tr w:rsidR="00607D7A" w:rsidRPr="003F4086" w:rsidTr="007A7E51">
        <w:trPr>
          <w:trHeight w:val="690"/>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360" w:type="dxa"/>
            <w:gridSpan w:val="4"/>
            <w:tcBorders>
              <w:top w:val="nil"/>
              <w:left w:val="nil"/>
              <w:bottom w:val="nil"/>
              <w:right w:val="nil"/>
            </w:tcBorders>
            <w:shd w:val="clear" w:color="auto" w:fill="auto"/>
            <w:vAlign w:val="bottom"/>
            <w:hideMark/>
          </w:tcPr>
          <w:p w:rsidR="00607D7A" w:rsidRPr="003F4086" w:rsidRDefault="00607D7A" w:rsidP="007A7E51">
            <w:pPr>
              <w:rPr>
                <w:sz w:val="14"/>
                <w:szCs w:val="14"/>
              </w:rPr>
            </w:pPr>
            <w:r w:rsidRPr="003F4086">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3F4086" w:rsidTr="007A7E51">
        <w:trPr>
          <w:trHeight w:val="210"/>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r>
      <w:tr w:rsidR="00607D7A" w:rsidRPr="003F4086" w:rsidTr="007A7E51">
        <w:trPr>
          <w:trHeight w:val="435"/>
        </w:trPr>
        <w:tc>
          <w:tcPr>
            <w:tcW w:w="9965" w:type="dxa"/>
            <w:gridSpan w:val="9"/>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r w:rsidRPr="003F4086">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607D7A" w:rsidRPr="003F4086" w:rsidTr="007A7E51">
        <w:trPr>
          <w:trHeight w:val="204"/>
        </w:trPr>
        <w:tc>
          <w:tcPr>
            <w:tcW w:w="3277"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4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3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22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jc w:val="right"/>
              <w:rPr>
                <w:sz w:val="14"/>
                <w:szCs w:val="14"/>
              </w:rPr>
            </w:pPr>
            <w:r w:rsidRPr="003F4086">
              <w:rPr>
                <w:sz w:val="14"/>
                <w:szCs w:val="14"/>
              </w:rPr>
              <w:t>рублей</w:t>
            </w:r>
          </w:p>
        </w:tc>
      </w:tr>
      <w:tr w:rsidR="00607D7A" w:rsidRPr="003F4086" w:rsidTr="007A7E51">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607D7A" w:rsidRPr="003F4086" w:rsidRDefault="00607D7A" w:rsidP="007A7E51">
            <w:pPr>
              <w:jc w:val="center"/>
              <w:rPr>
                <w:sz w:val="14"/>
                <w:szCs w:val="14"/>
              </w:rPr>
            </w:pPr>
            <w:r w:rsidRPr="003F4086">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2024</w:t>
            </w:r>
          </w:p>
        </w:tc>
      </w:tr>
      <w:tr w:rsidR="00607D7A" w:rsidRPr="003F4086" w:rsidTr="007A7E51">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sz w:val="12"/>
                <w:szCs w:val="12"/>
              </w:rPr>
            </w:pPr>
            <w:r w:rsidRPr="003F4086">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2"/>
                <w:szCs w:val="12"/>
              </w:rPr>
            </w:pPr>
            <w:r w:rsidRPr="003F4086">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86 700,00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r>
      <w:tr w:rsidR="00607D7A" w:rsidRPr="003F4086" w:rsidTr="007A7E51">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86 700,00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r>
      <w:tr w:rsidR="00607D7A" w:rsidRPr="003F4086" w:rsidTr="007A7E51">
        <w:trPr>
          <w:trHeight w:val="6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r>
      <w:tr w:rsidR="00607D7A" w:rsidRPr="003F4086" w:rsidTr="007A7E51">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r>
      <w:tr w:rsidR="00607D7A" w:rsidRPr="003F4086" w:rsidTr="007A7E51">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2 375 200,00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3 325 200,00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3 325 200,00  </w:t>
            </w:r>
          </w:p>
        </w:tc>
      </w:tr>
      <w:tr w:rsidR="00607D7A" w:rsidRPr="003F4086" w:rsidTr="007A7E51">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1 346 469,00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1 783 100,00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1 783 100,00  </w:t>
            </w:r>
          </w:p>
        </w:tc>
      </w:tr>
      <w:tr w:rsidR="00607D7A" w:rsidRPr="003F4086" w:rsidTr="007A7E51">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1 028 731,00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1 542 100,00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1 542 100,00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b/>
                <w:bCs/>
                <w:sz w:val="14"/>
                <w:szCs w:val="14"/>
              </w:rPr>
            </w:pPr>
            <w:r w:rsidRPr="003F4086">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b/>
                <w:bCs/>
                <w:sz w:val="14"/>
                <w:szCs w:val="14"/>
              </w:rPr>
            </w:pPr>
            <w:r w:rsidRPr="003F408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b/>
                <w:bCs/>
                <w:sz w:val="14"/>
                <w:szCs w:val="14"/>
              </w:rPr>
            </w:pPr>
            <w:r w:rsidRPr="003F4086">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4 330 992,00</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4 807 500,00</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4 807 500,00</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9884" w:type="dxa"/>
        <w:tblInd w:w="92" w:type="dxa"/>
        <w:tblLook w:val="04A0" w:firstRow="1" w:lastRow="0" w:firstColumn="1" w:lastColumn="0" w:noHBand="0" w:noVBand="1"/>
      </w:tblPr>
      <w:tblGrid>
        <w:gridCol w:w="3844"/>
        <w:gridCol w:w="1180"/>
        <w:gridCol w:w="560"/>
        <w:gridCol w:w="620"/>
        <w:gridCol w:w="1400"/>
        <w:gridCol w:w="1160"/>
        <w:gridCol w:w="1120"/>
      </w:tblGrid>
      <w:tr w:rsidR="00607D7A" w:rsidRPr="00D94F75" w:rsidTr="007A7E51">
        <w:trPr>
          <w:trHeight w:val="264"/>
        </w:trPr>
        <w:tc>
          <w:tcPr>
            <w:tcW w:w="3844" w:type="dxa"/>
            <w:tcBorders>
              <w:top w:val="nil"/>
              <w:left w:val="nil"/>
              <w:bottom w:val="nil"/>
              <w:right w:val="nil"/>
            </w:tcBorders>
            <w:shd w:val="clear" w:color="auto" w:fill="auto"/>
            <w:vAlign w:val="bottom"/>
            <w:hideMark/>
          </w:tcPr>
          <w:p w:rsidR="00607D7A" w:rsidRPr="00D94F75" w:rsidRDefault="00607D7A" w:rsidP="007A7E51">
            <w:pPr>
              <w:rPr>
                <w:sz w:val="14"/>
                <w:szCs w:val="14"/>
              </w:rPr>
            </w:pPr>
          </w:p>
        </w:tc>
        <w:tc>
          <w:tcPr>
            <w:tcW w:w="118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56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140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116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112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r w:rsidRPr="00D94F75">
              <w:rPr>
                <w:sz w:val="14"/>
                <w:szCs w:val="14"/>
              </w:rPr>
              <w:t>Приложение 12</w:t>
            </w:r>
          </w:p>
        </w:tc>
      </w:tr>
      <w:tr w:rsidR="00607D7A" w:rsidRPr="00D94F75" w:rsidTr="007A7E51">
        <w:trPr>
          <w:trHeight w:val="600"/>
        </w:trPr>
        <w:tc>
          <w:tcPr>
            <w:tcW w:w="3844" w:type="dxa"/>
            <w:tcBorders>
              <w:top w:val="nil"/>
              <w:left w:val="nil"/>
              <w:bottom w:val="nil"/>
              <w:right w:val="nil"/>
            </w:tcBorders>
            <w:shd w:val="clear" w:color="auto" w:fill="auto"/>
            <w:vAlign w:val="bottom"/>
            <w:hideMark/>
          </w:tcPr>
          <w:p w:rsidR="00607D7A" w:rsidRPr="00D94F75" w:rsidRDefault="00607D7A" w:rsidP="007A7E51">
            <w:pPr>
              <w:rPr>
                <w:sz w:val="14"/>
                <w:szCs w:val="14"/>
              </w:rPr>
            </w:pPr>
          </w:p>
        </w:tc>
        <w:tc>
          <w:tcPr>
            <w:tcW w:w="118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56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3680" w:type="dxa"/>
            <w:gridSpan w:val="3"/>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r w:rsidRPr="00D94F7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D94F75" w:rsidTr="007A7E51">
        <w:trPr>
          <w:trHeight w:val="240"/>
        </w:trPr>
        <w:tc>
          <w:tcPr>
            <w:tcW w:w="9884" w:type="dxa"/>
            <w:gridSpan w:val="7"/>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r w:rsidRPr="00D94F75">
              <w:rPr>
                <w:sz w:val="14"/>
                <w:szCs w:val="14"/>
              </w:rPr>
              <w:t>Объем межбюджетных трансфертов, предоставляемых бюджетам поселений на 2022 год и на плановый период 2023 и 2024 годов</w:t>
            </w:r>
          </w:p>
        </w:tc>
      </w:tr>
      <w:tr w:rsidR="00607D7A" w:rsidRPr="00D94F75" w:rsidTr="007A7E51">
        <w:trPr>
          <w:trHeight w:val="204"/>
        </w:trPr>
        <w:tc>
          <w:tcPr>
            <w:tcW w:w="3844"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8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56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40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6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20" w:type="dxa"/>
            <w:tcBorders>
              <w:top w:val="nil"/>
              <w:left w:val="nil"/>
              <w:bottom w:val="nil"/>
              <w:right w:val="nil"/>
            </w:tcBorders>
            <w:shd w:val="clear" w:color="auto" w:fill="auto"/>
            <w:noWrap/>
            <w:vAlign w:val="bottom"/>
            <w:hideMark/>
          </w:tcPr>
          <w:p w:rsidR="00607D7A" w:rsidRPr="00D94F75" w:rsidRDefault="00607D7A" w:rsidP="007A7E51">
            <w:pPr>
              <w:jc w:val="right"/>
              <w:rPr>
                <w:sz w:val="14"/>
                <w:szCs w:val="14"/>
              </w:rPr>
            </w:pPr>
            <w:r w:rsidRPr="00D94F75">
              <w:rPr>
                <w:sz w:val="14"/>
                <w:szCs w:val="14"/>
              </w:rPr>
              <w:t>рублей</w:t>
            </w:r>
          </w:p>
        </w:tc>
      </w:tr>
      <w:tr w:rsidR="00607D7A" w:rsidRPr="00D94F75" w:rsidTr="007A7E51">
        <w:trPr>
          <w:trHeight w:val="264"/>
        </w:trPr>
        <w:tc>
          <w:tcPr>
            <w:tcW w:w="3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2024</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212 080,00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214 170,00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lastRenderedPageBreak/>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7 582 402,60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35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35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8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lastRenderedPageBreak/>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0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Реализация мероприятий, направленных на экономическое развитие Поддорского муниципального района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cente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cente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18 263 682,60</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7 805 370,00</w:t>
            </w:r>
          </w:p>
        </w:tc>
      </w:tr>
    </w:tbl>
    <w:p w:rsidR="00607D7A" w:rsidRDefault="00607D7A" w:rsidP="009B3DEB">
      <w:pPr>
        <w:sectPr w:rsidR="00607D7A"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b/>
                <w:bCs/>
                <w:color w:val="000000"/>
                <w:sz w:val="28"/>
                <w:szCs w:val="28"/>
              </w:rPr>
            </w:pPr>
            <w:r>
              <w:rPr>
                <w:b/>
                <w:bCs/>
                <w:color w:val="000000"/>
                <w:sz w:val="28"/>
                <w:szCs w:val="28"/>
              </w:rPr>
              <w:t>200 010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b/>
                <w:bCs/>
                <w:color w:val="000000"/>
                <w:sz w:val="28"/>
                <w:szCs w:val="28"/>
              </w:rPr>
            </w:pPr>
            <w:r w:rsidRPr="00136312">
              <w:rPr>
                <w:b/>
                <w:bCs/>
                <w:color w:val="000000"/>
                <w:sz w:val="28"/>
                <w:szCs w:val="28"/>
              </w:rPr>
              <w:t>1</w:t>
            </w:r>
            <w:r w:rsidR="00283A17">
              <w:rPr>
                <w:b/>
                <w:bCs/>
                <w:color w:val="000000"/>
                <w:sz w:val="28"/>
                <w:szCs w:val="28"/>
              </w:rPr>
              <w:t>1</w:t>
            </w:r>
            <w:r w:rsidRPr="00136312">
              <w:rPr>
                <w:b/>
                <w:bCs/>
                <w:color w:val="000000"/>
                <w:sz w:val="28"/>
                <w:szCs w:val="28"/>
              </w:rPr>
              <w:t xml:space="preserve"> </w:t>
            </w:r>
            <w:r w:rsidR="00283A17">
              <w:rPr>
                <w:b/>
                <w:bCs/>
                <w:color w:val="000000"/>
                <w:sz w:val="28"/>
                <w:szCs w:val="28"/>
              </w:rPr>
              <w:t>07</w:t>
            </w:r>
            <w:r w:rsidRPr="00136312">
              <w:rPr>
                <w:b/>
                <w:bCs/>
                <w:color w:val="000000"/>
                <w:sz w:val="28"/>
                <w:szCs w:val="28"/>
              </w:rPr>
              <w:t>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lastRenderedPageBreak/>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p w:rsidR="007E1CDE" w:rsidRDefault="007E1CDE" w:rsidP="00561C8E">
            <w:pPr>
              <w:rPr>
                <w:rFonts w:ascii="Arial CYR" w:hAnsi="Arial CYR" w:cs="Arial CYR"/>
                <w:sz w:val="18"/>
                <w:szCs w:val="18"/>
              </w:rPr>
            </w:pPr>
          </w:p>
          <w:tbl>
            <w:tblPr>
              <w:tblW w:w="7693" w:type="dxa"/>
              <w:tblInd w:w="92" w:type="dxa"/>
              <w:tblLayout w:type="fixed"/>
              <w:tblLook w:val="04A0" w:firstRow="1" w:lastRow="0" w:firstColumn="1" w:lastColumn="0" w:noHBand="0" w:noVBand="1"/>
            </w:tblPr>
            <w:tblGrid>
              <w:gridCol w:w="4493"/>
              <w:gridCol w:w="3200"/>
            </w:tblGrid>
            <w:tr w:rsidR="007E1CDE" w:rsidRPr="00D94F75" w:rsidTr="007E1CDE">
              <w:trPr>
                <w:trHeight w:val="264"/>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r w:rsidRPr="00D94F75">
                    <w:rPr>
                      <w:rFonts w:ascii="Arial CYR" w:hAnsi="Arial CYR" w:cs="Arial CYR"/>
                    </w:rPr>
                    <w:t>Приложение 13</w:t>
                  </w:r>
                </w:p>
              </w:tc>
            </w:tr>
            <w:tr w:rsidR="007E1CDE" w:rsidRPr="00D94F75" w:rsidTr="007E1CDE">
              <w:trPr>
                <w:trHeight w:val="1590"/>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c>
                <w:tcPr>
                  <w:tcW w:w="3200" w:type="dxa"/>
                  <w:tcBorders>
                    <w:top w:val="nil"/>
                    <w:left w:val="nil"/>
                    <w:bottom w:val="nil"/>
                    <w:right w:val="nil"/>
                  </w:tcBorders>
                  <w:shd w:val="clear" w:color="auto" w:fill="auto"/>
                  <w:vAlign w:val="center"/>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E1CDE" w:rsidRPr="00D94F75" w:rsidTr="007E1CDE">
              <w:trPr>
                <w:trHeight w:val="360"/>
              </w:trPr>
              <w:tc>
                <w:tcPr>
                  <w:tcW w:w="4493" w:type="dxa"/>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jc w:val="right"/>
                    <w:rPr>
                      <w:rFonts w:ascii="Times New Roman CYR" w:hAnsi="Times New Roman CYR" w:cs="Times New Roman CYR"/>
                    </w:rPr>
                  </w:pPr>
                  <w:r w:rsidRPr="00D94F75">
                    <w:rPr>
                      <w:rFonts w:ascii="Times New Roman CYR" w:hAnsi="Times New Roman CYR" w:cs="Times New Roman CYR"/>
                    </w:rPr>
                    <w:t>Таблица 7 раздела III</w:t>
                  </w:r>
                </w:p>
              </w:tc>
            </w:tr>
            <w:tr w:rsidR="007E1CDE" w:rsidRPr="00D94F75" w:rsidTr="007E1CDE">
              <w:trPr>
                <w:trHeight w:val="336"/>
              </w:trPr>
              <w:tc>
                <w:tcPr>
                  <w:tcW w:w="7693" w:type="dxa"/>
                  <w:gridSpan w:val="2"/>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6"/>
                      <w:szCs w:val="26"/>
                    </w:rPr>
                  </w:pPr>
                  <w:r w:rsidRPr="00D94F75">
                    <w:rPr>
                      <w:rFonts w:ascii="Times New Roman CYR" w:hAnsi="Times New Roman CYR" w:cs="Times New Roman CYR"/>
                      <w:sz w:val="26"/>
                      <w:szCs w:val="26"/>
                    </w:rPr>
                    <w:t xml:space="preserve">Распределение иных межбюджетных трансфертов </w:t>
                  </w:r>
                </w:p>
              </w:tc>
            </w:tr>
            <w:tr w:rsidR="007E1CDE" w:rsidRPr="00D94F75" w:rsidTr="007E1CDE">
              <w:trPr>
                <w:trHeight w:val="810"/>
              </w:trPr>
              <w:tc>
                <w:tcPr>
                  <w:tcW w:w="7693" w:type="dxa"/>
                  <w:gridSpan w:val="2"/>
                  <w:tcBorders>
                    <w:top w:val="nil"/>
                    <w:left w:val="nil"/>
                    <w:bottom w:val="nil"/>
                    <w:right w:val="nil"/>
                  </w:tcBorders>
                  <w:shd w:val="clear" w:color="auto" w:fill="auto"/>
                  <w:vAlign w:val="bottom"/>
                  <w:hideMark/>
                </w:tcPr>
                <w:p w:rsidR="007E1CDE" w:rsidRPr="00D94F75" w:rsidRDefault="007E1CDE" w:rsidP="007A7E51">
                  <w:pPr>
                    <w:jc w:val="center"/>
                    <w:rPr>
                      <w:rFonts w:ascii="Times New Roman CYR" w:hAnsi="Times New Roman CYR" w:cs="Times New Roman CYR"/>
                    </w:rPr>
                  </w:pPr>
                  <w:r w:rsidRPr="00D94F75">
                    <w:rPr>
                      <w:rFonts w:ascii="Times New Roman CYR" w:hAnsi="Times New Roman CYR" w:cs="Times New Roman CYR"/>
                    </w:rPr>
                    <w:t>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7E1CDE" w:rsidRPr="00D94F75" w:rsidTr="007E1CDE">
              <w:trPr>
                <w:trHeight w:val="360"/>
              </w:trPr>
              <w:tc>
                <w:tcPr>
                  <w:tcW w:w="7693" w:type="dxa"/>
                  <w:gridSpan w:val="2"/>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0104  17 2 01 60290  540</w:t>
                  </w:r>
                </w:p>
              </w:tc>
            </w:tr>
            <w:tr w:rsidR="007E1CDE" w:rsidRPr="00D94F75" w:rsidTr="007E1CDE">
              <w:trPr>
                <w:trHeight w:val="330"/>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7E1CDE" w:rsidRPr="00D94F75" w:rsidRDefault="007E1CDE" w:rsidP="007A7E51">
                  <w:pPr>
                    <w:jc w:val="right"/>
                    <w:rPr>
                      <w:rFonts w:ascii="Times New Roman CYR" w:hAnsi="Times New Roman CYR" w:cs="Times New Roman CYR"/>
                      <w:sz w:val="28"/>
                      <w:szCs w:val="28"/>
                    </w:rPr>
                  </w:pPr>
                  <w:r w:rsidRPr="00D94F75">
                    <w:rPr>
                      <w:rFonts w:ascii="Times New Roman CYR" w:hAnsi="Times New Roman CYR" w:cs="Times New Roman CYR"/>
                      <w:sz w:val="28"/>
                      <w:szCs w:val="28"/>
                    </w:rPr>
                    <w:t>в рублях</w:t>
                  </w:r>
                </w:p>
              </w:tc>
            </w:tr>
            <w:tr w:rsidR="007E1CDE" w:rsidRPr="00D94F75" w:rsidTr="007E1CDE">
              <w:trPr>
                <w:trHeight w:val="322"/>
              </w:trPr>
              <w:tc>
                <w:tcPr>
                  <w:tcW w:w="4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сумма</w:t>
                  </w:r>
                </w:p>
              </w:tc>
            </w:tr>
            <w:tr w:rsidR="007E1CDE" w:rsidRPr="00D94F75" w:rsidTr="007E1CDE">
              <w:trPr>
                <w:trHeight w:val="322"/>
              </w:trPr>
              <w:tc>
                <w:tcPr>
                  <w:tcW w:w="4493" w:type="dxa"/>
                  <w:vMerge/>
                  <w:tcBorders>
                    <w:top w:val="single" w:sz="4" w:space="0" w:color="auto"/>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r>
            <w:tr w:rsidR="007E1CDE" w:rsidRPr="00D94F75" w:rsidTr="007E1CDE">
              <w:trPr>
                <w:trHeight w:val="360"/>
              </w:trPr>
              <w:tc>
                <w:tcPr>
                  <w:tcW w:w="4493" w:type="dxa"/>
                  <w:vMerge/>
                  <w:tcBorders>
                    <w:top w:val="single" w:sz="4" w:space="0" w:color="auto"/>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2022 год</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15 000,0  </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0,0  </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0,0  </w:t>
                  </w:r>
                </w:p>
              </w:tc>
            </w:tr>
            <w:tr w:rsidR="007E1CDE" w:rsidRPr="00D94F75" w:rsidTr="007E1CDE">
              <w:trPr>
                <w:trHeight w:val="348"/>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b/>
                      <w:bCs/>
                      <w:sz w:val="28"/>
                      <w:szCs w:val="28"/>
                    </w:rPr>
                  </w:pPr>
                  <w:r w:rsidRPr="00D94F75">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rPr>
                      <w:rFonts w:ascii="Times New Roman CYR" w:hAnsi="Times New Roman CYR" w:cs="Times New Roman CYR"/>
                      <w:b/>
                      <w:bCs/>
                    </w:rPr>
                  </w:pPr>
                  <w:r w:rsidRPr="00D94F75">
                    <w:rPr>
                      <w:rFonts w:ascii="Times New Roman CYR" w:hAnsi="Times New Roman CYR" w:cs="Times New Roman CYR"/>
                      <w:b/>
                      <w:bCs/>
                    </w:rPr>
                    <w:t>15 000,0</w:t>
                  </w:r>
                </w:p>
              </w:tc>
            </w:tr>
            <w:tr w:rsidR="007E1CDE" w:rsidRPr="00D94F75" w:rsidTr="007E1CDE">
              <w:trPr>
                <w:trHeight w:val="264"/>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Times New Roman CYR" w:hAnsi="Times New Roman CYR" w:cs="Times New Roman CYR"/>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r>
            <w:tr w:rsidR="007E1CDE" w:rsidRPr="00D94F75" w:rsidTr="007E1CDE">
              <w:trPr>
                <w:trHeight w:val="1755"/>
              </w:trPr>
              <w:tc>
                <w:tcPr>
                  <w:tcW w:w="7693" w:type="dxa"/>
                  <w:gridSpan w:val="2"/>
                  <w:tcBorders>
                    <w:top w:val="nil"/>
                    <w:left w:val="nil"/>
                    <w:bottom w:val="nil"/>
                    <w:right w:val="nil"/>
                  </w:tcBorders>
                  <w:shd w:val="clear" w:color="auto" w:fill="auto"/>
                  <w:vAlign w:val="bottom"/>
                  <w:hideMark/>
                </w:tcPr>
                <w:p w:rsidR="007E1CDE" w:rsidRPr="00D94F75" w:rsidRDefault="007E1CDE" w:rsidP="007A7E51">
                  <w:pPr>
                    <w:rPr>
                      <w:rFonts w:ascii="Arial CYR" w:hAnsi="Arial CYR" w:cs="Arial CYR"/>
                      <w:sz w:val="18"/>
                      <w:szCs w:val="18"/>
                    </w:rPr>
                  </w:pPr>
                  <w:r w:rsidRPr="00D94F75">
                    <w:rPr>
                      <w:rFonts w:ascii="Arial CYR" w:hAnsi="Arial CYR" w:cs="Arial CYR"/>
                      <w:sz w:val="18"/>
                      <w:szCs w:val="18"/>
                    </w:rPr>
                    <w:t xml:space="preserve">         Примечание: распределение иных межбюджетных трансфертов  РД от 29.11.2022  №  "О  Порядке   предоставления   и методике  распределения иных межбюджетных трансфертов из бюджета Поддорского муниципального района бюджетам поселений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bl>
          <w:p w:rsidR="007E1CDE" w:rsidRDefault="007E1CDE" w:rsidP="007E1CDE">
            <w:pPr>
              <w:pStyle w:val="ConsPlusNormal"/>
              <w:widowControl/>
              <w:ind w:firstLine="0"/>
              <w:jc w:val="both"/>
              <w:rPr>
                <w:rFonts w:ascii="Times New Roman" w:hAnsi="Times New Roman" w:cs="Times New Roman"/>
                <w:sz w:val="28"/>
                <w:szCs w:val="28"/>
              </w:rPr>
            </w:pPr>
          </w:p>
          <w:p w:rsidR="007E1CDE" w:rsidRDefault="007E1CDE" w:rsidP="00561C8E">
            <w:pPr>
              <w:rPr>
                <w:rFonts w:ascii="Arial CYR" w:hAnsi="Arial CYR" w:cs="Arial CYR"/>
                <w:sz w:val="18"/>
                <w:szCs w:val="18"/>
              </w:rPr>
            </w:pPr>
          </w:p>
          <w:p w:rsidR="007E1CDE" w:rsidRPr="002203E4" w:rsidRDefault="007E1CDE" w:rsidP="00561C8E">
            <w:pPr>
              <w:rPr>
                <w:rFonts w:ascii="Arial CYR" w:hAnsi="Arial CYR" w:cs="Arial CYR"/>
                <w:sz w:val="18"/>
                <w:szCs w:val="18"/>
              </w:rPr>
            </w:pP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lastRenderedPageBreak/>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lastRenderedPageBreak/>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815BA0" w:rsidRPr="005D11CA" w:rsidRDefault="00815BA0" w:rsidP="00815BA0">
      <w:pPr>
        <w:pStyle w:val="1"/>
        <w:tabs>
          <w:tab w:val="left" w:pos="851"/>
          <w:tab w:val="left" w:pos="2160"/>
        </w:tabs>
        <w:ind w:firstLine="851"/>
        <w:jc w:val="left"/>
        <w:rPr>
          <w:b/>
        </w:rPr>
      </w:pPr>
      <w:r w:rsidRPr="005D11CA">
        <w:rPr>
          <w:b/>
        </w:rPr>
        <w:t xml:space="preserve">Раздел 1. </w:t>
      </w:r>
      <w:r w:rsidRPr="005D11CA">
        <w:rPr>
          <w:b/>
        </w:rPr>
        <w:tab/>
        <w:t xml:space="preserve">Областные нормативы финансирования </w:t>
      </w:r>
    </w:p>
    <w:p w:rsidR="00815BA0" w:rsidRPr="005D11CA" w:rsidRDefault="00815BA0" w:rsidP="00815BA0">
      <w:pPr>
        <w:pStyle w:val="1"/>
        <w:tabs>
          <w:tab w:val="left" w:pos="851"/>
          <w:tab w:val="left" w:pos="2160"/>
          <w:tab w:val="left" w:pos="2520"/>
        </w:tabs>
        <w:ind w:firstLine="851"/>
        <w:jc w:val="left"/>
        <w:rPr>
          <w:b/>
        </w:rPr>
      </w:pPr>
      <w:r w:rsidRPr="005D11CA">
        <w:rPr>
          <w:b/>
        </w:rPr>
        <w:t xml:space="preserve">расходов на заработную плату </w:t>
      </w:r>
    </w:p>
    <w:p w:rsidR="00815BA0" w:rsidRPr="005D11CA" w:rsidRDefault="00815BA0" w:rsidP="00815BA0">
      <w:pPr>
        <w:jc w:val="center"/>
      </w:pPr>
      <w:r w:rsidRPr="005D11CA">
        <w:t xml:space="preserve">                                                                                                                                (рублей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815BA0" w:rsidRPr="005D11CA" w:rsidTr="00D42C24">
        <w:trPr>
          <w:cantSplit/>
          <w:trHeight w:val="302"/>
        </w:trPr>
        <w:tc>
          <w:tcPr>
            <w:tcW w:w="3780" w:type="dxa"/>
            <w:vMerge w:val="restart"/>
            <w:tcBorders>
              <w:top w:val="single" w:sz="4" w:space="0" w:color="auto"/>
              <w:left w:val="single" w:sz="4" w:space="0" w:color="auto"/>
              <w:right w:val="single" w:sz="4" w:space="0" w:color="auto"/>
            </w:tcBorders>
          </w:tcPr>
          <w:p w:rsidR="00815BA0" w:rsidRPr="005D11CA" w:rsidRDefault="00815BA0" w:rsidP="00D42C24">
            <w:pPr>
              <w:pStyle w:val="af"/>
              <w:spacing w:before="120" w:line="240" w:lineRule="exact"/>
              <w:jc w:val="center"/>
            </w:pPr>
            <w:r w:rsidRPr="005D11CA">
              <w:t>Наименование</w:t>
            </w:r>
            <w:r w:rsidRPr="005D11CA">
              <w:br/>
              <w:t>показателя</w:t>
            </w:r>
          </w:p>
        </w:tc>
        <w:tc>
          <w:tcPr>
            <w:tcW w:w="2880" w:type="dxa"/>
            <w:vMerge w:val="restart"/>
            <w:tcBorders>
              <w:top w:val="single" w:sz="4" w:space="0" w:color="auto"/>
              <w:left w:val="single" w:sz="4" w:space="0" w:color="auto"/>
              <w:right w:val="single" w:sz="4" w:space="0" w:color="auto"/>
            </w:tcBorders>
          </w:tcPr>
          <w:p w:rsidR="00815BA0" w:rsidRPr="005D11CA" w:rsidRDefault="00815BA0" w:rsidP="00D42C24">
            <w:pPr>
              <w:spacing w:before="120" w:line="240" w:lineRule="exact"/>
              <w:jc w:val="center"/>
            </w:pPr>
            <w:r w:rsidRPr="005D11CA">
              <w:t>Единица</w:t>
            </w:r>
            <w:r w:rsidRPr="005D11CA">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815BA0" w:rsidRPr="005D11CA" w:rsidRDefault="00815BA0" w:rsidP="00D42C24">
            <w:pPr>
              <w:spacing w:before="120" w:line="240" w:lineRule="exact"/>
              <w:jc w:val="center"/>
              <w:outlineLvl w:val="0"/>
            </w:pPr>
            <w:r w:rsidRPr="005D11CA">
              <w:t>Заработная плата</w:t>
            </w:r>
          </w:p>
        </w:tc>
      </w:tr>
      <w:tr w:rsidR="00815BA0" w:rsidRPr="005D11CA" w:rsidTr="00D42C24">
        <w:trPr>
          <w:cantSplit/>
          <w:trHeight w:val="302"/>
        </w:trPr>
        <w:tc>
          <w:tcPr>
            <w:tcW w:w="37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28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t xml:space="preserve">основных </w:t>
            </w:r>
            <w:r w:rsidRPr="005D11CA">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rPr>
                <w:spacing w:val="-4"/>
              </w:rPr>
              <w:t>административно-</w:t>
            </w:r>
            <w:r w:rsidRPr="005D11CA">
              <w:t>хозяйственного персонала</w:t>
            </w:r>
          </w:p>
        </w:tc>
      </w:tr>
    </w:tbl>
    <w:p w:rsidR="00815BA0" w:rsidRPr="005D11CA" w:rsidRDefault="00815BA0" w:rsidP="00815BA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815BA0" w:rsidRPr="005D11CA" w:rsidTr="00D42C24">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2</w:t>
            </w:r>
          </w:p>
        </w:tc>
        <w:tc>
          <w:tcPr>
            <w:tcW w:w="126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3</w:t>
            </w:r>
          </w:p>
        </w:tc>
        <w:tc>
          <w:tcPr>
            <w:tcW w:w="198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4</w:t>
            </w:r>
          </w:p>
        </w:tc>
      </w:tr>
      <w:tr w:rsidR="00815BA0" w:rsidRPr="005D11CA" w:rsidTr="00D42C24">
        <w:trPr>
          <w:cantSplit/>
          <w:trHeight w:val="336"/>
        </w:trPr>
        <w:tc>
          <w:tcPr>
            <w:tcW w:w="9900" w:type="dxa"/>
            <w:gridSpan w:val="4"/>
            <w:tcMar>
              <w:top w:w="11" w:type="dxa"/>
              <w:bottom w:w="11" w:type="dxa"/>
            </w:tcMar>
          </w:tcPr>
          <w:p w:rsidR="00815BA0" w:rsidRPr="005D11CA" w:rsidRDefault="00815BA0" w:rsidP="00D42C24">
            <w:pPr>
              <w:spacing w:before="120" w:line="240" w:lineRule="exact"/>
            </w:pPr>
            <w:r w:rsidRPr="005D11CA">
              <w:rPr>
                <w:b/>
              </w:rPr>
              <w:t>ДОШКОЛЬНОЕ ОБРАЗОВАНИЕ</w:t>
            </w:r>
          </w:p>
        </w:tc>
      </w:tr>
      <w:tr w:rsidR="00815BA0" w:rsidRPr="005D11CA" w:rsidTr="00D42C24">
        <w:trPr>
          <w:cantSplit/>
          <w:trHeight w:val="535"/>
        </w:trPr>
        <w:tc>
          <w:tcPr>
            <w:tcW w:w="9900" w:type="dxa"/>
            <w:gridSpan w:val="4"/>
            <w:tcMar>
              <w:top w:w="11" w:type="dxa"/>
              <w:bottom w:w="11" w:type="dxa"/>
            </w:tcMar>
          </w:tcPr>
          <w:p w:rsidR="00815BA0" w:rsidRPr="005D11CA" w:rsidRDefault="00815BA0" w:rsidP="00D42C24">
            <w:pPr>
              <w:spacing w:before="120" w:line="240" w:lineRule="exact"/>
            </w:pPr>
            <w:r w:rsidRPr="005D11CA">
              <w:rPr>
                <w:b/>
                <w:spacing w:val="-4"/>
              </w:rPr>
              <w:t>Образовательные организации, реализующие основную общеобразовательную программу</w:t>
            </w:r>
            <w:r w:rsidRPr="005D11CA">
              <w:rPr>
                <w:b/>
              </w:rPr>
              <w:t xml:space="preserve"> дошкольного образования</w:t>
            </w:r>
          </w:p>
        </w:tc>
      </w:tr>
      <w:tr w:rsidR="00815BA0" w:rsidRPr="005D11CA" w:rsidTr="00D42C24">
        <w:trPr>
          <w:cantSplit/>
          <w:trHeight w:val="354"/>
        </w:trPr>
        <w:tc>
          <w:tcPr>
            <w:tcW w:w="9900" w:type="dxa"/>
            <w:gridSpan w:val="4"/>
            <w:tcMar>
              <w:top w:w="11" w:type="dxa"/>
              <w:bottom w:w="11" w:type="dxa"/>
            </w:tcMar>
          </w:tcPr>
          <w:p w:rsidR="00815BA0" w:rsidRPr="005D11CA" w:rsidRDefault="00815BA0" w:rsidP="00D42C24">
            <w:pPr>
              <w:spacing w:before="120" w:line="240" w:lineRule="exact"/>
            </w:pPr>
            <w:r w:rsidRPr="005D11CA">
              <w:t>Обеспечение общедоступного, бесплатного дошкольного образования</w:t>
            </w: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49"/>
        </w:trPr>
        <w:tc>
          <w:tcPr>
            <w:tcW w:w="3780" w:type="dxa"/>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815BA0" w:rsidRPr="005D11CA" w:rsidRDefault="00815BA0" w:rsidP="00D42C24">
            <w:pPr>
              <w:spacing w:before="120" w:line="240" w:lineRule="exact"/>
              <w:jc w:val="center"/>
            </w:pPr>
            <w:r w:rsidRPr="005D11CA">
              <w:t>8827</w:t>
            </w:r>
          </w:p>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155797</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92036</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Стимулирующая и компенсационная части фонда </w:t>
            </w:r>
            <w:r w:rsidRPr="005D11CA">
              <w:rPr>
                <w:bCs/>
              </w:rPr>
              <w:br/>
              <w:t>заработной платы:</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lastRenderedPageBreak/>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133831</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79069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1983</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2222</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1528</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1705</w:t>
            </w:r>
          </w:p>
        </w:tc>
      </w:tr>
      <w:tr w:rsidR="00815BA0" w:rsidRPr="005D11CA" w:rsidTr="00D42C24">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1407</w:t>
            </w:r>
          </w:p>
        </w:tc>
      </w:tr>
      <w:tr w:rsidR="00815BA0" w:rsidRPr="005D11CA" w:rsidTr="00D42C24">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21213</w:t>
            </w:r>
          </w:p>
        </w:tc>
      </w:tr>
      <w:tr w:rsidR="00815BA0" w:rsidRPr="005D11CA" w:rsidTr="00D42C24">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Обеспечение присмотра и ухода за детьми, содержание зданий и сооружений</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1067</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822</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919</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lastRenderedPageBreak/>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4221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79070</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6825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6751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49108</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iCs/>
              </w:rPr>
              <w:t>ОБЩЕЕ ОБРАЗОВАНИЕ</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Образовательные организации, реализующие основные общеобразовательные программы</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line="240" w:lineRule="exact"/>
            </w:pPr>
            <w:r w:rsidRPr="005D11CA">
              <w:lastRenderedPageBreak/>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 по программе начального общего образования общеобразовательных классов</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line="240" w:lineRule="exact"/>
            </w:pPr>
            <w:r w:rsidRPr="005D11CA">
              <w:t>Дополнительно общеобразовательные организации</w:t>
            </w:r>
            <w:r w:rsidRPr="005D11CA">
              <w:rPr>
                <w:sz w:val="28"/>
                <w:szCs w:val="28"/>
              </w:rPr>
              <w:t xml:space="preserve"> </w:t>
            </w:r>
            <w:r w:rsidRPr="005D11CA">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13259</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7356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lastRenderedPageBreak/>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2949 </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2606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2765 </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2291</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jc w:val="both"/>
            </w:pPr>
            <w:r w:rsidRPr="005D11CA">
              <w:rPr>
                <w:bCs/>
              </w:rPr>
              <w:t>дополнительно на логопедическую помощь обучающимся</w:t>
            </w:r>
            <w:r w:rsidRPr="005D11CA">
              <w:rPr>
                <w:bCs/>
                <w:spacing w:val="-8"/>
              </w:rPr>
              <w:t xml:space="preserve"> по образовательной программе начального общего образования (за исключением обучающихся </w:t>
            </w:r>
            <w:r w:rsidRPr="005D11CA">
              <w:rPr>
                <w:bCs/>
              </w:rPr>
              <w:t xml:space="preserve">с </w:t>
            </w:r>
            <w:r w:rsidRPr="005D11CA">
              <w:t>ОВЗ)</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56060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
                <w:bCs/>
              </w:rPr>
              <w:t>Общеобразовательные организации, имеющие интернаты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11161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11994</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6"/>
              </w:rPr>
              <w:t>городская местность</w:t>
            </w:r>
            <w:r w:rsidRPr="005D11CA">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Базовая  часть фонда заработной </w:t>
            </w:r>
            <w:r w:rsidRPr="005D11CA">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13259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lastRenderedPageBreak/>
              <w:t xml:space="preserve">Общая часть базового фонда </w:t>
            </w:r>
            <w:r w:rsidRPr="005D11CA">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2573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3969</w:t>
            </w:r>
          </w:p>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spacing w:val="-6"/>
              </w:rPr>
            </w:pPr>
            <w:r w:rsidRPr="005D11CA">
              <w:rPr>
                <w:bCs/>
                <w:spacing w:val="-6"/>
              </w:rPr>
              <w:t>5220</w:t>
            </w:r>
            <w:r w:rsidRPr="005D11CA">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7368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в том числе оплата классного </w:t>
            </w:r>
            <w:r w:rsidRPr="005D11CA">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2485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3487</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iCs/>
              </w:rPr>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3234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3703</w:t>
            </w: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spacing w:val="-8"/>
              </w:rPr>
              <w:t xml:space="preserve">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lastRenderedPageBreak/>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городов и поселков городского </w:t>
            </w:r>
            <w:r w:rsidRPr="005D11CA">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35</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Государственная вечерняя (сменная) общеобразовательная организация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1765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lastRenderedPageBreak/>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D11CA">
              <w:t xml:space="preserve"> </w:t>
            </w:r>
            <w:r w:rsidRPr="005D11CA">
              <w:rPr>
                <w:b/>
              </w:rPr>
              <w:t>с наименованием «интернат»</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14388</w:t>
            </w:r>
          </w:p>
        </w:tc>
      </w:tr>
      <w:tr w:rsidR="00815BA0" w:rsidRPr="005D11CA" w:rsidTr="00D42C24">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3101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17859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lastRenderedPageBreak/>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3550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3562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645</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для детей-сирот и детей, оставшихся без попечения родителей, реализующие общеобразовательные программы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12722</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16525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3372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14290</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18954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lastRenderedPageBreak/>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3804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4210</w:t>
            </w: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4803</w:t>
            </w: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883</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ДОПОЛНИТЕЛЬНОЕ ОБРАЗОВАНИЕ ДЕТЕЙ</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Муниципальные организации, реализующие программы дополнительного образования детей (за исключением ДЮСШ)</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 xml:space="preserve">Обеспечение дополнительного образования детей </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815BA0" w:rsidRPr="005D11CA" w:rsidTr="00D42C24">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СРЕДНЕЕ ПРОФЕССИОНАЛЬНОЕ ОБРАЗОВАНИЕ</w:t>
            </w:r>
          </w:p>
        </w:tc>
      </w:tr>
      <w:tr w:rsidR="00815BA0" w:rsidRPr="005D11CA" w:rsidTr="00D42C24">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квалифицированных рабочих, служащих</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lastRenderedPageBreak/>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5183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2116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специалистов среднего звена</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6406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2170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Многофункциональные центры прикладных квалификаций, реализующие программы дополнительного профессионального образования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5288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ДРУГИЕ ВОПРОСЫ В ОБЛАСТИ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обеспечивающие предоставление услуг в сфере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rPr>
              <w:t>Центры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left="-57" w:right="-57"/>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91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lastRenderedPageBreak/>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109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
              </w:rPr>
            </w:pPr>
            <w:r w:rsidRPr="005D11CA">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Автотранспорт для подвоза обучающихся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автотранспортная </w:t>
            </w:r>
            <w:r w:rsidRPr="005D11CA">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269280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Организации, обслуживающие и сопровождающие, деятельность муниципальных образовательных организаций</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166005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242964</w:t>
            </w:r>
          </w:p>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Дополнительные нормативы  по  образовательным организациям</w:t>
            </w:r>
            <w:r w:rsidRPr="005D11CA">
              <w:rPr>
                <w:sz w:val="28"/>
                <w:szCs w:val="28"/>
              </w:rPr>
              <w:t xml:space="preserve"> </w:t>
            </w:r>
            <w:r w:rsidRPr="005D11CA">
              <w:rPr>
                <w:b/>
                <w:bCs/>
              </w:rPr>
              <w:t xml:space="preserve">на обслуживание </w:t>
            </w:r>
            <w:r w:rsidRPr="005D11CA">
              <w:rPr>
                <w:b/>
                <w:bCs/>
              </w:rPr>
              <w:br/>
              <w:t xml:space="preserve">печей, котельных, электрических котлов, электрических котельных </w:t>
            </w:r>
          </w:p>
        </w:tc>
      </w:tr>
      <w:tr w:rsidR="00815BA0" w:rsidRPr="005D11CA" w:rsidTr="00D42C24">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pStyle w:val="ac"/>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c"/>
              <w:spacing w:before="120" w:line="220" w:lineRule="exact"/>
            </w:pPr>
            <w:r w:rsidRPr="005D11CA">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4684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23421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308471</w:t>
            </w:r>
          </w:p>
        </w:tc>
      </w:tr>
    </w:tbl>
    <w:p w:rsidR="00815BA0" w:rsidRPr="005D11CA" w:rsidRDefault="00815BA0" w:rsidP="00815BA0"/>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lastRenderedPageBreak/>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lastRenderedPageBreak/>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lastRenderedPageBreak/>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lastRenderedPageBreak/>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 xml:space="preserve">лидов, детей-сирот и детей, оставшихся без </w:t>
            </w:r>
            <w:r w:rsidRPr="00332BA2">
              <w:lastRenderedPageBreak/>
              <w:t>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lastRenderedPageBreak/>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 xml:space="preserve">по очной форме </w:t>
            </w:r>
            <w:r w:rsidRPr="00332BA2">
              <w:lastRenderedPageBreak/>
              <w:t>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w:t>
            </w:r>
            <w:r w:rsidRPr="00332BA2">
              <w:lastRenderedPageBreak/>
              <w:t xml:space="preserve">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lastRenderedPageBreak/>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w:t>
            </w:r>
            <w:r w:rsidRPr="00332BA2">
              <w:lastRenderedPageBreak/>
              <w:t xml:space="preserve">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lastRenderedPageBreak/>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w:t>
            </w:r>
            <w:r w:rsidRPr="00332BA2">
              <w:lastRenderedPageBreak/>
              <w:t xml:space="preserve">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lastRenderedPageBreak/>
              <w:t>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lastRenderedPageBreak/>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lastRenderedPageBreak/>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lastRenderedPageBreak/>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lastRenderedPageBreak/>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lastRenderedPageBreak/>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lastRenderedPageBreak/>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lastRenderedPageBreak/>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lastRenderedPageBreak/>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lastRenderedPageBreak/>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lastRenderedPageBreak/>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lastRenderedPageBreak/>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lastRenderedPageBreak/>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lastRenderedPageBreak/>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w:t>
            </w:r>
            <w:r w:rsidRPr="00D37EFE">
              <w:lastRenderedPageBreak/>
              <w:t>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lastRenderedPageBreak/>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lastRenderedPageBreak/>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 xml:space="preserve">Организации с </w:t>
            </w:r>
            <w:r w:rsidRPr="00281037">
              <w:rPr>
                <w:bCs/>
                <w:szCs w:val="24"/>
              </w:rPr>
              <w:lastRenderedPageBreak/>
              <w:t>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lastRenderedPageBreak/>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lastRenderedPageBreak/>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lastRenderedPageBreak/>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lastRenderedPageBreak/>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lastRenderedPageBreak/>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lastRenderedPageBreak/>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lastRenderedPageBreak/>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lastRenderedPageBreak/>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lastRenderedPageBreak/>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lastRenderedPageBreak/>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lastRenderedPageBreak/>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lastRenderedPageBreak/>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lastRenderedPageBreak/>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lastRenderedPageBreak/>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lastRenderedPageBreak/>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lastRenderedPageBreak/>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lastRenderedPageBreak/>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892" w:rsidRDefault="00901892" w:rsidP="00225827">
      <w:r>
        <w:separator/>
      </w:r>
    </w:p>
  </w:endnote>
  <w:endnote w:type="continuationSeparator" w:id="0">
    <w:p w:rsidR="00901892" w:rsidRDefault="00901892"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892" w:rsidRDefault="00901892" w:rsidP="00225827">
      <w:r>
        <w:separator/>
      </w:r>
    </w:p>
  </w:footnote>
  <w:footnote w:type="continuationSeparator" w:id="0">
    <w:p w:rsidR="00901892" w:rsidRDefault="00901892"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AA32B6">
      <w:rPr>
        <w:noProof/>
      </w:rPr>
      <w:t>21</w:t>
    </w:r>
    <w:r>
      <w:fldChar w:fldCharType="end"/>
    </w:r>
  </w:p>
  <w:p w:rsidR="00226734" w:rsidRDefault="002267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AA32B6">
      <w:rPr>
        <w:noProof/>
      </w:rPr>
      <w:t>1</w:t>
    </w:r>
    <w:r>
      <w:fldChar w:fldCharType="end"/>
    </w:r>
  </w:p>
  <w:p w:rsidR="00226734" w:rsidRDefault="002267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A32B6">
      <w:rPr>
        <w:rStyle w:val="ae"/>
        <w:noProof/>
      </w:rPr>
      <w:t>130</w:t>
    </w:r>
    <w:r>
      <w:rPr>
        <w:rStyle w:val="ae"/>
      </w:rPr>
      <w:fldChar w:fldCharType="end"/>
    </w:r>
  </w:p>
  <w:p w:rsidR="00226734" w:rsidRDefault="002267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A32B6">
      <w:rPr>
        <w:rStyle w:val="ae"/>
        <w:noProof/>
      </w:rPr>
      <w:t>161</w:t>
    </w:r>
    <w:r>
      <w:rPr>
        <w:rStyle w:val="ae"/>
      </w:rPr>
      <w:fldChar w:fldCharType="end"/>
    </w:r>
  </w:p>
  <w:p w:rsidR="00226734" w:rsidRDefault="002267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A32B6">
      <w:rPr>
        <w:rStyle w:val="ae"/>
        <w:noProof/>
      </w:rPr>
      <w:t>194</w:t>
    </w:r>
    <w:r>
      <w:rPr>
        <w:rStyle w:val="ae"/>
      </w:rPr>
      <w:fldChar w:fldCharType="end"/>
    </w:r>
  </w:p>
  <w:p w:rsidR="00226734" w:rsidRDefault="002267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8"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0"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3"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0"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6"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9"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8"/>
  </w:num>
  <w:num w:numId="3">
    <w:abstractNumId w:val="0"/>
  </w:num>
  <w:num w:numId="4">
    <w:abstractNumId w:val="16"/>
  </w:num>
  <w:num w:numId="5">
    <w:abstractNumId w:val="17"/>
  </w:num>
  <w:num w:numId="6">
    <w:abstractNumId w:val="4"/>
  </w:num>
  <w:num w:numId="7">
    <w:abstractNumId w:val="20"/>
  </w:num>
  <w:num w:numId="8">
    <w:abstractNumId w:val="14"/>
  </w:num>
  <w:num w:numId="9">
    <w:abstractNumId w:val="31"/>
  </w:num>
  <w:num w:numId="10">
    <w:abstractNumId w:val="39"/>
  </w:num>
  <w:num w:numId="11">
    <w:abstractNumId w:val="22"/>
  </w:num>
  <w:num w:numId="12">
    <w:abstractNumId w:val="37"/>
  </w:num>
  <w:num w:numId="13">
    <w:abstractNumId w:val="9"/>
  </w:num>
  <w:num w:numId="14">
    <w:abstractNumId w:val="18"/>
  </w:num>
  <w:num w:numId="15">
    <w:abstractNumId w:val="8"/>
  </w:num>
  <w:num w:numId="16">
    <w:abstractNumId w:val="29"/>
  </w:num>
  <w:num w:numId="17">
    <w:abstractNumId w:val="26"/>
  </w:num>
  <w:num w:numId="18">
    <w:abstractNumId w:val="11"/>
  </w:num>
  <w:num w:numId="19">
    <w:abstractNumId w:val="25"/>
  </w:num>
  <w:num w:numId="20">
    <w:abstractNumId w:val="33"/>
  </w:num>
  <w:num w:numId="21">
    <w:abstractNumId w:val="30"/>
  </w:num>
  <w:num w:numId="22">
    <w:abstractNumId w:val="19"/>
  </w:num>
  <w:num w:numId="23">
    <w:abstractNumId w:val="35"/>
  </w:num>
  <w:num w:numId="24">
    <w:abstractNumId w:val="2"/>
  </w:num>
  <w:num w:numId="25">
    <w:abstractNumId w:val="28"/>
  </w:num>
  <w:num w:numId="26">
    <w:abstractNumId w:val="15"/>
  </w:num>
  <w:num w:numId="27">
    <w:abstractNumId w:val="36"/>
  </w:num>
  <w:num w:numId="28">
    <w:abstractNumId w:val="21"/>
  </w:num>
  <w:num w:numId="29">
    <w:abstractNumId w:val="10"/>
  </w:num>
  <w:num w:numId="30">
    <w:abstractNumId w:val="34"/>
  </w:num>
  <w:num w:numId="31">
    <w:abstractNumId w:val="32"/>
  </w:num>
  <w:num w:numId="32">
    <w:abstractNumId w:val="13"/>
  </w:num>
  <w:num w:numId="33">
    <w:abstractNumId w:val="7"/>
  </w:num>
  <w:num w:numId="34">
    <w:abstractNumId w:val="5"/>
  </w:num>
  <w:num w:numId="35">
    <w:abstractNumId w:val="24"/>
  </w:num>
  <w:num w:numId="36">
    <w:abstractNumId w:val="6"/>
  </w:num>
  <w:num w:numId="37">
    <w:abstractNumId w:val="3"/>
  </w:num>
  <w:num w:numId="38">
    <w:abstractNumId w:val="27"/>
  </w:num>
  <w:num w:numId="39">
    <w:abstractNumId w:val="23"/>
  </w:num>
  <w:num w:numId="4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2B16"/>
    <w:rsid w:val="00003F39"/>
    <w:rsid w:val="00010A27"/>
    <w:rsid w:val="00010F4C"/>
    <w:rsid w:val="000116EE"/>
    <w:rsid w:val="00015527"/>
    <w:rsid w:val="000226D5"/>
    <w:rsid w:val="000246D4"/>
    <w:rsid w:val="0002605F"/>
    <w:rsid w:val="00027DA0"/>
    <w:rsid w:val="000374AE"/>
    <w:rsid w:val="00037594"/>
    <w:rsid w:val="00042E21"/>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C9"/>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3A18"/>
    <w:rsid w:val="001A408F"/>
    <w:rsid w:val="001A7443"/>
    <w:rsid w:val="001B21BD"/>
    <w:rsid w:val="001B2543"/>
    <w:rsid w:val="001B689F"/>
    <w:rsid w:val="001C18D5"/>
    <w:rsid w:val="001C4424"/>
    <w:rsid w:val="001E049D"/>
    <w:rsid w:val="001E1176"/>
    <w:rsid w:val="001E3772"/>
    <w:rsid w:val="001F3296"/>
    <w:rsid w:val="001F4755"/>
    <w:rsid w:val="00203E49"/>
    <w:rsid w:val="00206AA2"/>
    <w:rsid w:val="00206C0E"/>
    <w:rsid w:val="00207063"/>
    <w:rsid w:val="00213557"/>
    <w:rsid w:val="00214229"/>
    <w:rsid w:val="0021461F"/>
    <w:rsid w:val="00216A01"/>
    <w:rsid w:val="00222191"/>
    <w:rsid w:val="0022418D"/>
    <w:rsid w:val="00225827"/>
    <w:rsid w:val="002263F5"/>
    <w:rsid w:val="00226734"/>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83A17"/>
    <w:rsid w:val="00292D12"/>
    <w:rsid w:val="002A1D51"/>
    <w:rsid w:val="002A445E"/>
    <w:rsid w:val="002A548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0FF8"/>
    <w:rsid w:val="00402A87"/>
    <w:rsid w:val="004108AA"/>
    <w:rsid w:val="00412CB8"/>
    <w:rsid w:val="00414184"/>
    <w:rsid w:val="00416B9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87C5F"/>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07D7A"/>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E51"/>
    <w:rsid w:val="007A7FF8"/>
    <w:rsid w:val="007B4A28"/>
    <w:rsid w:val="007B6471"/>
    <w:rsid w:val="007C0B19"/>
    <w:rsid w:val="007C119D"/>
    <w:rsid w:val="007C153E"/>
    <w:rsid w:val="007C177D"/>
    <w:rsid w:val="007C7A86"/>
    <w:rsid w:val="007E1C63"/>
    <w:rsid w:val="007E1CDE"/>
    <w:rsid w:val="007E2B34"/>
    <w:rsid w:val="007F135C"/>
    <w:rsid w:val="008022D1"/>
    <w:rsid w:val="00805526"/>
    <w:rsid w:val="00812BBB"/>
    <w:rsid w:val="00813F8F"/>
    <w:rsid w:val="00815BA0"/>
    <w:rsid w:val="00816F05"/>
    <w:rsid w:val="00820234"/>
    <w:rsid w:val="008229D5"/>
    <w:rsid w:val="00822DE0"/>
    <w:rsid w:val="00824946"/>
    <w:rsid w:val="00831682"/>
    <w:rsid w:val="00835926"/>
    <w:rsid w:val="00837B03"/>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1892"/>
    <w:rsid w:val="00904578"/>
    <w:rsid w:val="009116C5"/>
    <w:rsid w:val="00912CDB"/>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A4599"/>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57EAF"/>
    <w:rsid w:val="00A615CE"/>
    <w:rsid w:val="00A64BC4"/>
    <w:rsid w:val="00A73812"/>
    <w:rsid w:val="00A73F88"/>
    <w:rsid w:val="00A74174"/>
    <w:rsid w:val="00A74D37"/>
    <w:rsid w:val="00A7729C"/>
    <w:rsid w:val="00A92F3C"/>
    <w:rsid w:val="00A97AF9"/>
    <w:rsid w:val="00AA32B6"/>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0F5B"/>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07B5"/>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E4893"/>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2C24"/>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5664"/>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462B"/>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E6F2915-854B-4338-94D6-376D843CA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 Знак"/>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styleId="33">
    <w:name w:val="Body Text Indent 3"/>
    <w:basedOn w:val="a"/>
    <w:link w:val="34"/>
    <w:rsid w:val="002263F5"/>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2263F5"/>
    <w:rPr>
      <w:rFonts w:ascii="Times New Roman CYR" w:hAnsi="Times New Roman CYR"/>
      <w:sz w:val="28"/>
    </w:rPr>
  </w:style>
  <w:style w:type="paragraph" w:customStyle="1" w:styleId="aff2">
    <w:name w:val="Стиль"/>
    <w:rsid w:val="002263F5"/>
    <w:pPr>
      <w:widowControl w:val="0"/>
      <w:autoSpaceDE w:val="0"/>
      <w:autoSpaceDN w:val="0"/>
      <w:ind w:firstLine="720"/>
      <w:jc w:val="both"/>
    </w:pPr>
    <w:rPr>
      <w:rFonts w:ascii="Arial" w:hAnsi="Arial" w:cs="Arial"/>
    </w:rPr>
  </w:style>
  <w:style w:type="paragraph" w:customStyle="1" w:styleId="aff3">
    <w:name w:val="Заголовок статьи"/>
    <w:basedOn w:val="aff2"/>
    <w:next w:val="aff2"/>
    <w:rsid w:val="002263F5"/>
    <w:pPr>
      <w:ind w:left="1612" w:hanging="892"/>
    </w:pPr>
  </w:style>
  <w:style w:type="paragraph" w:customStyle="1" w:styleId="BodyTextIndent2">
    <w:name w:val="Body Text Indent 2"/>
    <w:basedOn w:val="a"/>
    <w:rsid w:val="002263F5"/>
    <w:pPr>
      <w:widowControl w:val="0"/>
      <w:ind w:firstLine="720"/>
      <w:jc w:val="both"/>
    </w:pPr>
    <w:rPr>
      <w:sz w:val="28"/>
      <w:szCs w:val="20"/>
    </w:rPr>
  </w:style>
  <w:style w:type="paragraph" w:customStyle="1" w:styleId="aff4">
    <w:name w:val=" Знак Знак 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18">
    <w:name w:val=" Знак Знак Знак1"/>
    <w:rsid w:val="002263F5"/>
    <w:rPr>
      <w:sz w:val="24"/>
      <w:szCs w:val="24"/>
      <w:lang w:val="ru-RU" w:eastAsia="ru-RU" w:bidi="ar-SA"/>
    </w:rPr>
  </w:style>
  <w:style w:type="paragraph" w:customStyle="1" w:styleId="aff5">
    <w:name w:val=" Знак Знак Знак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aff6">
    <w:name w:val="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7"/>
    <w:rsid w:val="002263F5"/>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7">
    <w:name w:val="List"/>
    <w:basedOn w:val="a"/>
    <w:rsid w:val="002263F5"/>
    <w:pPr>
      <w:ind w:left="283" w:hanging="283"/>
    </w:pPr>
  </w:style>
  <w:style w:type="paragraph" w:styleId="aff8">
    <w:name w:val="Document Map"/>
    <w:basedOn w:val="a"/>
    <w:link w:val="aff9"/>
    <w:rsid w:val="002263F5"/>
    <w:pPr>
      <w:shd w:val="clear" w:color="auto" w:fill="000080"/>
    </w:pPr>
    <w:rPr>
      <w:rFonts w:ascii="Tahoma" w:hAnsi="Tahoma" w:cs="Tahoma"/>
      <w:sz w:val="20"/>
      <w:szCs w:val="20"/>
    </w:rPr>
  </w:style>
  <w:style w:type="character" w:customStyle="1" w:styleId="aff9">
    <w:name w:val="Схема документа Знак"/>
    <w:basedOn w:val="a0"/>
    <w:link w:val="aff8"/>
    <w:rsid w:val="002263F5"/>
    <w:rPr>
      <w:rFonts w:ascii="Tahoma" w:hAnsi="Tahoma" w:cs="Tahoma"/>
      <w:shd w:val="clear" w:color="auto" w:fill="000080"/>
    </w:rPr>
  </w:style>
  <w:style w:type="paragraph" w:customStyle="1" w:styleId="210">
    <w:name w:val="Основной текст с отступом 21"/>
    <w:basedOn w:val="a"/>
    <w:rsid w:val="002263F5"/>
    <w:pPr>
      <w:widowControl w:val="0"/>
      <w:ind w:firstLine="720"/>
      <w:jc w:val="both"/>
    </w:pPr>
    <w:rPr>
      <w:sz w:val="28"/>
      <w:szCs w:val="20"/>
    </w:rPr>
  </w:style>
  <w:style w:type="paragraph" w:customStyle="1" w:styleId="1a">
    <w:name w:val="заголовок 1"/>
    <w:basedOn w:val="a"/>
    <w:next w:val="a"/>
    <w:rsid w:val="002263F5"/>
    <w:pPr>
      <w:keepNext/>
      <w:widowControl w:val="0"/>
    </w:pPr>
    <w:rPr>
      <w:sz w:val="28"/>
      <w:szCs w:val="28"/>
    </w:rPr>
  </w:style>
  <w:style w:type="character" w:customStyle="1" w:styleId="25">
    <w:name w:val="Основной текст Знак2"/>
    <w:aliases w:val=" Знак Знак,Знак Знак"/>
    <w:rsid w:val="002263F5"/>
    <w:rPr>
      <w:sz w:val="24"/>
      <w:szCs w:val="24"/>
      <w:lang w:val="ru-RU" w:eastAsia="ru-RU" w:bidi="ar-SA"/>
    </w:rPr>
  </w:style>
  <w:style w:type="paragraph" w:customStyle="1" w:styleId="affa">
    <w:name w:val="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affb">
    <w:name w:val="Знак Знак Знак"/>
    <w:locked/>
    <w:rsid w:val="002263F5"/>
    <w:rPr>
      <w:sz w:val="24"/>
      <w:szCs w:val="24"/>
      <w:lang w:val="ru-RU" w:eastAsia="ru-RU" w:bidi="ar-SA"/>
    </w:rPr>
  </w:style>
  <w:style w:type="paragraph" w:customStyle="1" w:styleId="1b">
    <w:name w:val="Знак Знак Знак Знак Знак Знак1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2263F5"/>
    <w:pPr>
      <w:spacing w:before="60" w:line="240" w:lineRule="exact"/>
      <w:jc w:val="center"/>
    </w:pPr>
    <w:rPr>
      <w:snapToGrid w:val="0"/>
      <w:color w:val="000000"/>
    </w:rPr>
  </w:style>
  <w:style w:type="paragraph" w:customStyle="1" w:styleId="41">
    <w:name w:val="Знак Знак Знак Знак4"/>
    <w:basedOn w:val="a"/>
    <w:rsid w:val="002263F5"/>
    <w:pPr>
      <w:spacing w:before="100" w:beforeAutospacing="1" w:after="100" w:afterAutospacing="1"/>
      <w:jc w:val="both"/>
    </w:pPr>
    <w:rPr>
      <w:rFonts w:ascii="Tahoma" w:hAnsi="Tahoma"/>
      <w:sz w:val="20"/>
      <w:szCs w:val="20"/>
      <w:lang w:val="en-US" w:eastAsia="en-US"/>
    </w:rPr>
  </w:style>
  <w:style w:type="character" w:customStyle="1" w:styleId="1c">
    <w:name w:val="Текст примечания Знак1"/>
    <w:basedOn w:val="a0"/>
    <w:rsid w:val="002263F5"/>
    <w:rPr>
      <w:rFonts w:ascii="Arial" w:eastAsia="Times New Roman" w:hAnsi="Arial" w:cs="Arial"/>
    </w:rPr>
  </w:style>
  <w:style w:type="character" w:customStyle="1" w:styleId="1d">
    <w:name w:val="Тема примечания Знак1"/>
    <w:basedOn w:val="1c"/>
    <w:rsid w:val="002263F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59770-4FCE-42DC-8A2E-7B4A80A4C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196</Pages>
  <Words>80141</Words>
  <Characters>456807</Characters>
  <Application>Microsoft Office Word</Application>
  <DocSecurity>0</DocSecurity>
  <Lines>3806</Lines>
  <Paragraphs>1071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535877</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2</cp:revision>
  <cp:lastPrinted>2021-07-15T13:12:00Z</cp:lastPrinted>
  <dcterms:created xsi:type="dcterms:W3CDTF">2023-04-10T18:45:00Z</dcterms:created>
  <dcterms:modified xsi:type="dcterms:W3CDTF">2023-04-10T18:45:00Z</dcterms:modified>
</cp:coreProperties>
</file>